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4786" w14:textId="1FF7E49E" w:rsidR="00E6403E" w:rsidRPr="007F6EB1" w:rsidRDefault="00A5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F6EB1">
        <w:rPr>
          <w:rFonts w:ascii="Times New Roman" w:hAnsi="Times New Roman" w:cs="Times New Roman"/>
          <w:b/>
          <w:sz w:val="24"/>
          <w:szCs w:val="24"/>
        </w:rPr>
        <w:t>O IMPACTO DO ESPORTE NA FORMAÇÃO INTEGRAL DOS ESTUDANTES</w:t>
      </w:r>
    </w:p>
    <w:p w14:paraId="48E6E8E0" w14:textId="77777777" w:rsidR="00E6403E" w:rsidRPr="007F6EB1" w:rsidRDefault="00E640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468C80" w14:textId="77777777" w:rsidR="00A54450" w:rsidRPr="007F6EB1" w:rsidRDefault="00A54450" w:rsidP="00A54450">
      <w:pPr>
        <w:pStyle w:val="AUTOR"/>
        <w:spacing w:line="240" w:lineRule="auto"/>
        <w:jc w:val="right"/>
        <w:rPr>
          <w:rStyle w:val="AFILIAOChar"/>
          <w:iCs/>
          <w:sz w:val="24"/>
          <w:szCs w:val="24"/>
        </w:rPr>
      </w:pPr>
      <w:r w:rsidRPr="007F6EB1">
        <w:rPr>
          <w:iCs/>
        </w:rPr>
        <w:t>Leonardo Augusto Couto Finelli</w:t>
      </w:r>
    </w:p>
    <w:p w14:paraId="2588F0DB" w14:textId="77777777" w:rsidR="00A54450" w:rsidRPr="007F6EB1" w:rsidRDefault="00A54450" w:rsidP="00A54450">
      <w:pPr>
        <w:pStyle w:val="AUTOR"/>
        <w:spacing w:line="240" w:lineRule="auto"/>
        <w:jc w:val="right"/>
        <w:rPr>
          <w:rStyle w:val="AFILIAOChar"/>
          <w:sz w:val="24"/>
          <w:szCs w:val="24"/>
        </w:rPr>
      </w:pPr>
      <w:r w:rsidRPr="007F6EB1">
        <w:rPr>
          <w:rStyle w:val="AFILIAOChar"/>
          <w:sz w:val="24"/>
          <w:szCs w:val="24"/>
        </w:rPr>
        <w:t>Universidade Federal do Sul da Bahia – UFSB</w:t>
      </w:r>
    </w:p>
    <w:p w14:paraId="118CB9AF" w14:textId="77777777" w:rsidR="00A54450" w:rsidRPr="007F6EB1" w:rsidRDefault="00A54450" w:rsidP="00A54450">
      <w:pPr>
        <w:pStyle w:val="AUTOR"/>
        <w:spacing w:line="240" w:lineRule="auto"/>
        <w:jc w:val="right"/>
        <w:rPr>
          <w:rStyle w:val="AFILIAOChar"/>
          <w:sz w:val="24"/>
          <w:szCs w:val="24"/>
        </w:rPr>
      </w:pPr>
      <w:r w:rsidRPr="007F6EB1">
        <w:rPr>
          <w:rStyle w:val="AFILIAOChar"/>
          <w:sz w:val="24"/>
          <w:szCs w:val="24"/>
        </w:rPr>
        <w:t>leonardo.finelli@ufsb.edu.br</w:t>
      </w:r>
    </w:p>
    <w:p w14:paraId="1E775DEE" w14:textId="77777777" w:rsidR="00A54450" w:rsidRPr="007F6EB1" w:rsidRDefault="00A54450" w:rsidP="00A54450">
      <w:pPr>
        <w:pStyle w:val="Default"/>
        <w:jc w:val="right"/>
      </w:pPr>
      <w:proofErr w:type="spellStart"/>
      <w:r w:rsidRPr="007F6EB1">
        <w:rPr>
          <w:bCs/>
        </w:rPr>
        <w:t>Himardes</w:t>
      </w:r>
      <w:proofErr w:type="spellEnd"/>
      <w:r w:rsidRPr="007F6EB1">
        <w:rPr>
          <w:bCs/>
        </w:rPr>
        <w:t xml:space="preserve"> Freire Rocha</w:t>
      </w:r>
    </w:p>
    <w:p w14:paraId="645B48CE" w14:textId="77777777" w:rsidR="00A54450" w:rsidRPr="007F6EB1" w:rsidRDefault="00A54450" w:rsidP="00A54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EB1">
        <w:rPr>
          <w:rFonts w:ascii="Times New Roman" w:hAnsi="Times New Roman" w:cs="Times New Roman"/>
          <w:sz w:val="24"/>
          <w:szCs w:val="24"/>
        </w:rPr>
        <w:t>Prefeitura Municipal de Teixeira de Freitas (BA)</w:t>
      </w:r>
    </w:p>
    <w:p w14:paraId="4884CD9A" w14:textId="77777777" w:rsidR="00A54450" w:rsidRPr="007F6EB1" w:rsidRDefault="00A54450" w:rsidP="00A54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mardinha2017@gmail.com </w:t>
      </w:r>
    </w:p>
    <w:p w14:paraId="048C0998" w14:textId="77777777" w:rsidR="007F6EB1" w:rsidRDefault="007F6EB1" w:rsidP="0085407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23B1E19" w14:textId="34F3B5A3" w:rsidR="00854073" w:rsidRPr="007F6EB1" w:rsidRDefault="00000000" w:rsidP="008540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E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54073" w:rsidRPr="007F6E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54073" w:rsidRPr="007F6EB1">
        <w:rPr>
          <w:rFonts w:ascii="Times New Roman" w:hAnsi="Times New Roman" w:cs="Times New Roman"/>
          <w:b/>
          <w:bCs/>
          <w:sz w:val="24"/>
          <w:szCs w:val="24"/>
        </w:rPr>
        <w:t>Saberes e Práticas Educativas</w:t>
      </w:r>
    </w:p>
    <w:p w14:paraId="61651805" w14:textId="00FE5484" w:rsidR="00E6403E" w:rsidRPr="007F6EB1" w:rsidRDefault="00E6403E" w:rsidP="00A544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9B1926" w14:textId="77777777" w:rsidR="00A54450" w:rsidRPr="007F6EB1" w:rsidRDefault="00A5445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474811" w14:textId="77777777" w:rsidR="00A54450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2E645135" w14:textId="3C9F7D7C" w:rsidR="007F6EB1" w:rsidRDefault="00A54450" w:rsidP="007F6EB1">
      <w:pPr>
        <w:pStyle w:val="NormalWeb"/>
        <w:spacing w:before="0" w:beforeAutospacing="0" w:after="0" w:afterAutospacing="0"/>
        <w:jc w:val="both"/>
      </w:pPr>
      <w:r w:rsidRPr="007F6EB1">
        <w:t>A</w:t>
      </w:r>
      <w:r w:rsidRPr="007F6EB1">
        <w:t xml:space="preserve"> pesquisa analis</w:t>
      </w:r>
      <w:r w:rsidRPr="007F6EB1">
        <w:t>ou</w:t>
      </w:r>
      <w:r w:rsidRPr="007F6EB1">
        <w:t xml:space="preserve"> o impacto do esporte na formação integral d</w:t>
      </w:r>
      <w:r w:rsidRPr="007F6EB1">
        <w:t>e</w:t>
      </w:r>
      <w:r w:rsidRPr="007F6EB1">
        <w:t xml:space="preserve"> estudantes</w:t>
      </w:r>
      <w:r w:rsidRPr="007F6EB1">
        <w:t>.</w:t>
      </w:r>
      <w:r w:rsidRPr="007F6EB1">
        <w:t xml:space="preserve"> </w:t>
      </w:r>
      <w:r w:rsidRPr="007F6EB1">
        <w:t>R</w:t>
      </w:r>
      <w:r w:rsidRPr="007F6EB1">
        <w:t xml:space="preserve">ealizada em três escolas de Teixeira de Freitas – BA </w:t>
      </w:r>
      <w:r w:rsidRPr="007F6EB1">
        <w:t xml:space="preserve">por meio de </w:t>
      </w:r>
      <w:r w:rsidRPr="007F6EB1">
        <w:t xml:space="preserve">questionário estruturado </w:t>
      </w:r>
      <w:r w:rsidRPr="007F6EB1">
        <w:t xml:space="preserve">aplicado </w:t>
      </w:r>
      <w:r w:rsidRPr="007F6EB1">
        <w:t xml:space="preserve">a </w:t>
      </w:r>
      <w:r w:rsidR="007F6EB1" w:rsidRPr="007F6EB1">
        <w:t>35</w:t>
      </w:r>
      <w:r w:rsidRPr="007F6EB1">
        <w:t xml:space="preserve"> docentes. Os resultados </w:t>
      </w:r>
      <w:r w:rsidR="007F6EB1" w:rsidRPr="007F6EB1">
        <w:t xml:space="preserve">(mín. 3; máx. 7; méd. = 6,15, DP = 0,578) </w:t>
      </w:r>
      <w:r w:rsidRPr="007F6EB1">
        <w:t>indicaram que</w:t>
      </w:r>
      <w:r w:rsidR="007F6EB1" w:rsidRPr="007F6EB1">
        <w:t xml:space="preserve">, na percepção dos docentes, a </w:t>
      </w:r>
      <w:r w:rsidR="007F6EB1" w:rsidRPr="007F6EB1">
        <w:t>prática desportiva contribui para o desenvolvimento da disciplina dos estudantes</w:t>
      </w:r>
      <w:r w:rsidR="007F6EB1" w:rsidRPr="007F6EB1">
        <w:t xml:space="preserve">, </w:t>
      </w:r>
      <w:r w:rsidR="007F6EB1" w:rsidRPr="007F6EB1">
        <w:t>para a saúde dos jovens; para a redução das dificuldades escolares, e na formação acadêmica.</w:t>
      </w:r>
      <w:r w:rsidR="007F6EB1" w:rsidRPr="007F6EB1">
        <w:t xml:space="preserve"> A conclusão </w:t>
      </w:r>
      <w:r w:rsidR="007F6EB1">
        <w:t>foi</w:t>
      </w:r>
      <w:r w:rsidR="007F6EB1" w:rsidRPr="007F6EB1">
        <w:t xml:space="preserve"> de que apesar de os docentes reconhecerem a importância da prática esportiva para a formação dos estudantes, ainda existem barreiras na estrutura educacional para sua plena implementação integral no processo educacional.</w:t>
      </w:r>
    </w:p>
    <w:p w14:paraId="5FD9A7F9" w14:textId="77777777" w:rsidR="007F6EB1" w:rsidRPr="007F6EB1" w:rsidRDefault="007F6EB1" w:rsidP="007F6EB1">
      <w:pPr>
        <w:pStyle w:val="NormalWeb"/>
        <w:spacing w:before="0" w:beforeAutospacing="0" w:after="0" w:afterAutospacing="0"/>
        <w:jc w:val="both"/>
      </w:pPr>
    </w:p>
    <w:p w14:paraId="44CE5A57" w14:textId="3C0DEF5F" w:rsidR="00A54450" w:rsidRPr="007F6EB1" w:rsidRDefault="00A54450" w:rsidP="007F6EB1">
      <w:pPr>
        <w:pStyle w:val="NormalWeb"/>
        <w:spacing w:before="0" w:beforeAutospacing="0" w:after="0" w:afterAutospacing="0"/>
        <w:jc w:val="both"/>
        <w:rPr>
          <w:b/>
        </w:rPr>
      </w:pPr>
      <w:r w:rsidRPr="007F6EB1">
        <w:rPr>
          <w:b/>
          <w:bCs/>
        </w:rPr>
        <w:t>Palavras</w:t>
      </w:r>
      <w:r w:rsidRPr="007F6EB1">
        <w:rPr>
          <w:b/>
          <w:bCs/>
        </w:rPr>
        <w:t>-c</w:t>
      </w:r>
      <w:r w:rsidRPr="007F6EB1">
        <w:rPr>
          <w:b/>
          <w:bCs/>
        </w:rPr>
        <w:t>have</w:t>
      </w:r>
      <w:r w:rsidRPr="007F6EB1">
        <w:t>: Educação Física Escolar; Educação Integral; Psicologia do Esporte</w:t>
      </w:r>
      <w:r w:rsidRPr="007F6EB1">
        <w:t>.</w:t>
      </w:r>
    </w:p>
    <w:p w14:paraId="523D6A99" w14:textId="77777777" w:rsidR="00A54450" w:rsidRPr="007F6EB1" w:rsidRDefault="00A5445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3830D4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B5FCB8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3AD1887" w14:textId="570F2671" w:rsidR="00E6403E" w:rsidRPr="007F6EB1" w:rsidRDefault="008A06F4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hAnsi="Times New Roman" w:cs="Times New Roman"/>
          <w:sz w:val="24"/>
          <w:szCs w:val="24"/>
        </w:rPr>
        <w:t>O esporte desempenha um papel fundamental na formação do indivíduo. Contribui para o desenvolvimento físico, além de auxiliar a construir habilidades sociais, emocionais e cognitivas</w:t>
      </w:r>
      <w:r w:rsidRPr="007F6EB1">
        <w:rPr>
          <w:rFonts w:ascii="Times New Roman" w:hAnsi="Times New Roman" w:cs="Times New Roman"/>
          <w:sz w:val="24"/>
          <w:szCs w:val="24"/>
        </w:rPr>
        <w:t xml:space="preserve">. </w:t>
      </w:r>
      <w:r w:rsidRPr="007F6EB1">
        <w:rPr>
          <w:rFonts w:ascii="Times New Roman" w:hAnsi="Times New Roman" w:cs="Times New Roman"/>
          <w:sz w:val="24"/>
          <w:szCs w:val="24"/>
        </w:rPr>
        <w:t>A escola, como espaço de desenvolvimento integral, tem a responsabilidade de proporcionar aos estudantes oportunidades de vivenciar o esporte de forma estruturada, com o intuito de formar cidadãos mais completos e preparados para os desafios da vida cotidiana</w:t>
      </w:r>
      <w:r w:rsidRPr="007F6EB1">
        <w:rPr>
          <w:rFonts w:ascii="Times New Roman" w:hAnsi="Times New Roman" w:cs="Times New Roman"/>
          <w:sz w:val="24"/>
          <w:szCs w:val="24"/>
        </w:rPr>
        <w:t xml:space="preserve">. </w:t>
      </w:r>
      <w:r w:rsidRPr="007F6EB1">
        <w:rPr>
          <w:rFonts w:ascii="Times New Roman" w:hAnsi="Times New Roman" w:cs="Times New Roman"/>
          <w:sz w:val="24"/>
          <w:szCs w:val="24"/>
        </w:rPr>
        <w:t>O esporte escolar</w:t>
      </w:r>
      <w:r w:rsidRPr="007F6EB1">
        <w:rPr>
          <w:rFonts w:ascii="Times New Roman" w:hAnsi="Times New Roman" w:cs="Times New Roman"/>
          <w:sz w:val="24"/>
          <w:szCs w:val="24"/>
        </w:rPr>
        <w:t xml:space="preserve"> </w:t>
      </w:r>
      <w:r w:rsidRPr="007F6EB1">
        <w:rPr>
          <w:rFonts w:ascii="Times New Roman" w:hAnsi="Times New Roman" w:cs="Times New Roman"/>
          <w:sz w:val="24"/>
          <w:szCs w:val="24"/>
        </w:rPr>
        <w:t>promove o desenvolvimento técnico e tático</w:t>
      </w:r>
      <w:r w:rsidRPr="007F6EB1">
        <w:rPr>
          <w:rFonts w:ascii="Times New Roman" w:hAnsi="Times New Roman" w:cs="Times New Roman"/>
          <w:sz w:val="24"/>
          <w:szCs w:val="24"/>
        </w:rPr>
        <w:t>, que</w:t>
      </w:r>
      <w:r w:rsidRPr="007F6EB1">
        <w:rPr>
          <w:rFonts w:ascii="Times New Roman" w:hAnsi="Times New Roman" w:cs="Times New Roman"/>
          <w:sz w:val="24"/>
          <w:szCs w:val="24"/>
        </w:rPr>
        <w:t xml:space="preserve"> incentiva a dedicação, disciplina e trabalho em equipe que desenvolvem a cooperação, o trabalho de grupo, a disciplina, a troca de conhecimentos entre os pares (Pires </w:t>
      </w:r>
      <w:r w:rsidRPr="007F6E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F6EB1">
        <w:rPr>
          <w:rFonts w:ascii="Times New Roman" w:hAnsi="Times New Roman" w:cs="Times New Roman"/>
          <w:sz w:val="24"/>
          <w:szCs w:val="24"/>
        </w:rPr>
        <w:t>., 2024).</w:t>
      </w:r>
    </w:p>
    <w:p w14:paraId="0292CC49" w14:textId="77777777" w:rsidR="00E6403E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96137F" w14:textId="77777777" w:rsidR="007F6EB1" w:rsidRPr="007F6EB1" w:rsidRDefault="007F6EB1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B3CCCF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C4F533" w14:textId="4E200AAB" w:rsidR="00E6403E" w:rsidRPr="007F6EB1" w:rsidRDefault="008A06F4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hAnsi="Times New Roman" w:cs="Times New Roman"/>
          <w:sz w:val="24"/>
          <w:szCs w:val="24"/>
        </w:rPr>
        <w:t>A</w:t>
      </w:r>
      <w:r w:rsidRPr="007F6EB1">
        <w:rPr>
          <w:rFonts w:ascii="Times New Roman" w:hAnsi="Times New Roman" w:cs="Times New Roman"/>
          <w:sz w:val="24"/>
          <w:szCs w:val="24"/>
        </w:rPr>
        <w:t xml:space="preserve"> proposta analis</w:t>
      </w:r>
      <w:r w:rsidRPr="007F6EB1">
        <w:rPr>
          <w:rFonts w:ascii="Times New Roman" w:hAnsi="Times New Roman" w:cs="Times New Roman"/>
          <w:sz w:val="24"/>
          <w:szCs w:val="24"/>
        </w:rPr>
        <w:t xml:space="preserve">ou </w:t>
      </w:r>
      <w:r w:rsidRPr="007F6EB1">
        <w:rPr>
          <w:rFonts w:ascii="Times New Roman" w:hAnsi="Times New Roman" w:cs="Times New Roman"/>
          <w:sz w:val="24"/>
          <w:szCs w:val="24"/>
        </w:rPr>
        <w:t>o impacto do esporte na formação integral dos estudantes, com foco nas suas implicações para o desenvolvimento de habilidades físicas, emocionais e sociais no ambiente escolar</w:t>
      </w:r>
      <w:r w:rsidRPr="007F6EB1">
        <w:rPr>
          <w:rFonts w:ascii="Times New Roman" w:hAnsi="Times New Roman" w:cs="Times New Roman"/>
          <w:sz w:val="24"/>
          <w:szCs w:val="24"/>
        </w:rPr>
        <w:t xml:space="preserve">. Se justificou por </w:t>
      </w:r>
      <w:r w:rsidRPr="007F6EB1">
        <w:rPr>
          <w:rFonts w:ascii="Times New Roman" w:hAnsi="Times New Roman" w:cs="Times New Roman"/>
          <w:sz w:val="24"/>
          <w:szCs w:val="24"/>
        </w:rPr>
        <w:t>compreender os benefícios da prática esportiva na escola</w:t>
      </w:r>
      <w:r w:rsidRPr="007F6EB1">
        <w:rPr>
          <w:rFonts w:ascii="Times New Roman" w:hAnsi="Times New Roman" w:cs="Times New Roman"/>
          <w:sz w:val="24"/>
          <w:szCs w:val="24"/>
        </w:rPr>
        <w:t>.</w:t>
      </w:r>
    </w:p>
    <w:p w14:paraId="6EFF6164" w14:textId="77777777" w:rsidR="00E6403E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98AA07" w14:textId="77777777" w:rsidR="007F6EB1" w:rsidRPr="007F6EB1" w:rsidRDefault="007F6EB1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6483E8D" w14:textId="77777777" w:rsidR="00E6403E" w:rsidRPr="007F6EB1" w:rsidRDefault="00000000" w:rsidP="007F6E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Objetivos da pesquisa</w:t>
      </w:r>
    </w:p>
    <w:p w14:paraId="2C947F91" w14:textId="774C49BB" w:rsidR="00E6403E" w:rsidRPr="007F6EB1" w:rsidRDefault="00854073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hAnsi="Times New Roman" w:cs="Times New Roman"/>
          <w:sz w:val="24"/>
          <w:szCs w:val="24"/>
        </w:rPr>
        <w:t>C</w:t>
      </w:r>
      <w:r w:rsidRPr="007F6EB1">
        <w:rPr>
          <w:rFonts w:ascii="Times New Roman" w:hAnsi="Times New Roman" w:cs="Times New Roman"/>
          <w:sz w:val="24"/>
          <w:szCs w:val="24"/>
        </w:rPr>
        <w:t>ompreender os benefícios da prática esportiva na escola, assim como identificar os desafios e as perspectivas de um modelo educacional que valorize o esporte como parte essencial da formação do estudante</w:t>
      </w:r>
    </w:p>
    <w:p w14:paraId="57EE9712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266C9F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1821FCDC" w14:textId="48A7C066" w:rsidR="00E6403E" w:rsidRPr="007F6EB1" w:rsidRDefault="00854073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hAnsi="Times New Roman" w:cs="Times New Roman"/>
          <w:sz w:val="24"/>
          <w:szCs w:val="24"/>
        </w:rPr>
        <w:t>É no ambiente escolar que muitas crianças têm seu primeiro contato com a prática esportiva, uma experiência que pode influenciar diretamente a maneira como elas se relacionam com o esporte ao longo da vida</w:t>
      </w:r>
      <w:r w:rsidRPr="007F6EB1">
        <w:rPr>
          <w:rFonts w:ascii="Times New Roman" w:hAnsi="Times New Roman" w:cs="Times New Roman"/>
          <w:sz w:val="24"/>
          <w:szCs w:val="24"/>
        </w:rPr>
        <w:t xml:space="preserve">. </w:t>
      </w:r>
      <w:r w:rsidRPr="007F6EB1">
        <w:rPr>
          <w:rFonts w:ascii="Times New Roman" w:hAnsi="Times New Roman" w:cs="Times New Roman"/>
          <w:sz w:val="24"/>
          <w:szCs w:val="24"/>
        </w:rPr>
        <w:t>Ao incentivar a prática esportiva, a escola contribui para a melhoria da saúde física dos estudantes, ajudando a prevenir doenças relacionadas ao sedentarismo e promovendo hábitos saudáveis</w:t>
      </w:r>
      <w:r w:rsidRPr="007F6EB1">
        <w:rPr>
          <w:rFonts w:ascii="Times New Roman" w:hAnsi="Times New Roman" w:cs="Times New Roman"/>
          <w:sz w:val="24"/>
          <w:szCs w:val="24"/>
        </w:rPr>
        <w:t xml:space="preserve">. </w:t>
      </w:r>
      <w:r w:rsidRPr="007F6EB1">
        <w:rPr>
          <w:rFonts w:ascii="Times New Roman" w:hAnsi="Times New Roman" w:cs="Times New Roman"/>
          <w:sz w:val="24"/>
          <w:szCs w:val="24"/>
        </w:rPr>
        <w:t>O esporte também é uma poderosa ferramenta para o desenvolvimento emocional e social. Por meio da prática esportiva, as crianças aprendem valores como disciplina, respeito, trabalho em equipe e superação</w:t>
      </w:r>
      <w:r w:rsidRPr="007F6EB1">
        <w:rPr>
          <w:rFonts w:ascii="Times New Roman" w:hAnsi="Times New Roman" w:cs="Times New Roman"/>
          <w:sz w:val="24"/>
          <w:szCs w:val="24"/>
        </w:rPr>
        <w:t xml:space="preserve"> </w:t>
      </w:r>
      <w:r w:rsidRPr="007F6E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6EB1">
        <w:rPr>
          <w:rFonts w:ascii="Times New Roman" w:hAnsi="Times New Roman" w:cs="Times New Roman"/>
          <w:sz w:val="24"/>
          <w:szCs w:val="24"/>
        </w:rPr>
        <w:t>Campanhã</w:t>
      </w:r>
      <w:proofErr w:type="spellEnd"/>
      <w:r w:rsidRPr="007F6EB1">
        <w:rPr>
          <w:rFonts w:ascii="Times New Roman" w:hAnsi="Times New Roman" w:cs="Times New Roman"/>
          <w:sz w:val="24"/>
          <w:szCs w:val="24"/>
        </w:rPr>
        <w:t xml:space="preserve"> </w:t>
      </w:r>
      <w:r w:rsidRPr="007F6EB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F6EB1">
        <w:rPr>
          <w:rFonts w:ascii="Times New Roman" w:hAnsi="Times New Roman" w:cs="Times New Roman"/>
          <w:sz w:val="24"/>
          <w:szCs w:val="24"/>
        </w:rPr>
        <w:t>., 2021).</w:t>
      </w:r>
    </w:p>
    <w:p w14:paraId="6AEE4961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81F6B0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5EE19FDE" w14:textId="166B2F05" w:rsidR="00E6403E" w:rsidRPr="007F6EB1" w:rsidRDefault="008A06F4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</w:t>
      </w:r>
      <w:r w:rsidRPr="007F6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realizada uma pesquisa de campo, exploratória, quantitativa e corte </w:t>
      </w:r>
      <w:r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>transversal</w:t>
      </w:r>
      <w:r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produzida por meio de questionário </w:t>
      </w:r>
      <w:r w:rsidR="00854073"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estruturado em escala </w:t>
      </w:r>
      <w:proofErr w:type="spellStart"/>
      <w:r w:rsidR="00854073" w:rsidRPr="007F6EB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likert</w:t>
      </w:r>
      <w:proofErr w:type="spellEnd"/>
      <w:r w:rsidR="00854073"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apresentado a professores </w:t>
      </w:r>
      <w:r w:rsidR="00854073"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convidados, </w:t>
      </w:r>
      <w:r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>de Teixeira de Freitas – BA</w:t>
      </w:r>
      <w:r w:rsidR="00854073" w:rsidRPr="007F6EB1">
        <w:rPr>
          <w:rFonts w:ascii="Times New Roman" w:eastAsia="Times New Roman" w:hAnsi="Times New Roman" w:cs="Times New Roman"/>
          <w:sz w:val="24"/>
          <w:szCs w:val="24"/>
          <w:lang w:eastAsia="pt-BR"/>
        </w:rPr>
        <w:t>, sobre suas percepções sobre a pratica esportiva na escola. Tais foram analisados a partir de análise paramétrica e discutidos com a literatura.</w:t>
      </w:r>
    </w:p>
    <w:p w14:paraId="10BEF100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304F51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405F8063" w14:textId="5334F134" w:rsidR="00E6403E" w:rsidRPr="007F6EB1" w:rsidRDefault="00854073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resultados indicam que </w:t>
      </w:r>
      <w:r w:rsidRPr="007F6EB1">
        <w:rPr>
          <w:rFonts w:ascii="Times New Roman" w:hAnsi="Times New Roman" w:cs="Times New Roman"/>
          <w:bCs/>
          <w:sz w:val="24"/>
          <w:szCs w:val="24"/>
        </w:rPr>
        <w:t>a grande maioria dos respondentes concordam que as atividades de educação física contribuem para o desenvolvimento dos estudantes</w:t>
      </w:r>
      <w:r w:rsidRPr="007F6EB1">
        <w:rPr>
          <w:rFonts w:ascii="Times New Roman" w:hAnsi="Times New Roman" w:cs="Times New Roman"/>
          <w:bCs/>
          <w:sz w:val="24"/>
          <w:szCs w:val="24"/>
        </w:rPr>
        <w:t xml:space="preserve">. de modo similar indicam que </w:t>
      </w:r>
      <w:r w:rsidRPr="007F6EB1">
        <w:rPr>
          <w:rFonts w:ascii="Times New Roman" w:hAnsi="Times New Roman" w:cs="Times New Roman"/>
          <w:bCs/>
          <w:sz w:val="24"/>
          <w:szCs w:val="24"/>
        </w:rPr>
        <w:t xml:space="preserve">prática desportiva </w:t>
      </w:r>
      <w:r w:rsidRPr="007F6EB1">
        <w:rPr>
          <w:rFonts w:ascii="Times New Roman" w:hAnsi="Times New Roman" w:cs="Times New Roman"/>
          <w:bCs/>
          <w:sz w:val="24"/>
          <w:szCs w:val="24"/>
        </w:rPr>
        <w:t xml:space="preserve">contribui </w:t>
      </w:r>
      <w:r w:rsidRPr="007F6EB1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Pr="007F6EB1">
        <w:rPr>
          <w:rFonts w:ascii="Times New Roman" w:hAnsi="Times New Roman" w:cs="Times New Roman"/>
          <w:bCs/>
          <w:sz w:val="24"/>
          <w:szCs w:val="24"/>
        </w:rPr>
        <w:t>o desenvolvimento d</w:t>
      </w:r>
      <w:r w:rsidRPr="007F6EB1">
        <w:rPr>
          <w:rFonts w:ascii="Times New Roman" w:hAnsi="Times New Roman" w:cs="Times New Roman"/>
          <w:bCs/>
          <w:sz w:val="24"/>
          <w:szCs w:val="24"/>
        </w:rPr>
        <w:t>a disciplina dos estudantes</w:t>
      </w:r>
      <w:r w:rsidRPr="007F6EB1">
        <w:rPr>
          <w:rFonts w:ascii="Times New Roman" w:hAnsi="Times New Roman" w:cs="Times New Roman"/>
          <w:bCs/>
          <w:sz w:val="24"/>
          <w:szCs w:val="24"/>
        </w:rPr>
        <w:t xml:space="preserve">; para a saúde dos jovens; para a redução das dificuldades escolares, e na formação acadêmica. Tais achados corroboram os de outras pesquisas similares como as de </w:t>
      </w:r>
      <w:r w:rsidRPr="007F6EB1">
        <w:rPr>
          <w:rFonts w:ascii="Times New Roman" w:hAnsi="Times New Roman" w:cs="Times New Roman"/>
          <w:bCs/>
          <w:sz w:val="24"/>
          <w:szCs w:val="24"/>
        </w:rPr>
        <w:t>Lima (2024)</w:t>
      </w:r>
      <w:r w:rsidRPr="007F6EB1">
        <w:rPr>
          <w:rFonts w:ascii="Times New Roman" w:hAnsi="Times New Roman" w:cs="Times New Roman"/>
          <w:bCs/>
          <w:sz w:val="24"/>
          <w:szCs w:val="24"/>
        </w:rPr>
        <w:t xml:space="preserve">; Monteiro (2024) e </w:t>
      </w:r>
      <w:r w:rsidRPr="007F6EB1">
        <w:rPr>
          <w:rFonts w:ascii="Times New Roman" w:hAnsi="Times New Roman" w:cs="Times New Roman"/>
          <w:bCs/>
          <w:sz w:val="24"/>
          <w:szCs w:val="24"/>
        </w:rPr>
        <w:t>Silva (2024)</w:t>
      </w:r>
      <w:r w:rsidRPr="007F6E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CD2504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11D622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16509B5D" w14:textId="0AD3BD0D" w:rsidR="00E6403E" w:rsidRPr="007F6EB1" w:rsidRDefault="007F6EB1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Considerados os saberes e práticas educativas é típico que a escola se volte apenas para os conteúdos propedêuticos. Tal escolha reduz seu potencial quanto a formação integral dos estudantes.</w:t>
      </w:r>
    </w:p>
    <w:p w14:paraId="2D64FD6D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5B12BF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68677C4" w14:textId="0ED220D8" w:rsidR="007F6EB1" w:rsidRDefault="007F6EB1" w:rsidP="007F6EB1">
      <w:pPr>
        <w:pStyle w:val="NormalWeb"/>
        <w:spacing w:before="0" w:beforeAutospacing="0" w:after="0" w:afterAutospacing="0"/>
        <w:jc w:val="both"/>
      </w:pPr>
      <w:r>
        <w:t>A</w:t>
      </w:r>
      <w:r w:rsidRPr="007F6EB1">
        <w:t xml:space="preserve"> conclusão </w:t>
      </w:r>
      <w:r>
        <w:t>foi</w:t>
      </w:r>
      <w:r w:rsidRPr="007F6EB1">
        <w:t xml:space="preserve"> de que apesar de os docentes reconhecerem a importância da prática esportiva para a formação dos estudantes, ainda existem barreiras na estrutura educacional para sua plena implementação integral no processo educacional.</w:t>
      </w:r>
    </w:p>
    <w:p w14:paraId="3EEADC30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0DFD1F" w14:textId="77777777" w:rsidR="00E6403E" w:rsidRPr="007F6EB1" w:rsidRDefault="00E6403E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B46660" w14:textId="77777777" w:rsidR="00E6403E" w:rsidRPr="007F6EB1" w:rsidRDefault="00000000" w:rsidP="007F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6E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E3430BD" w14:textId="77777777" w:rsidR="00854073" w:rsidRPr="007F6EB1" w:rsidRDefault="00854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5F19C2" w14:textId="4819D346" w:rsidR="00854073" w:rsidRPr="007F6EB1" w:rsidRDefault="00854073" w:rsidP="007F6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6EB1">
        <w:rPr>
          <w:rFonts w:ascii="Times New Roman" w:hAnsi="Times New Roman" w:cs="Times New Roman"/>
          <w:sz w:val="24"/>
          <w:szCs w:val="24"/>
        </w:rPr>
        <w:t xml:space="preserve">CAMPANHÃ, L. M. F.; SILVA, M. L. M. P.; TESTA JUNIOR, A.; CLARO, R. F. T.; ZANINI, G. S. Educação física escolar e os efeitos nas variações de humor dos estudantes: </w:t>
      </w:r>
      <w:r w:rsidRPr="007F6EB1">
        <w:rPr>
          <w:rFonts w:ascii="Times New Roman" w:hAnsi="Times New Roman" w:cs="Times New Roman"/>
          <w:sz w:val="24"/>
          <w:szCs w:val="24"/>
        </w:rPr>
        <w:lastRenderedPageBreak/>
        <w:t xml:space="preserve">uma revisão narrativa. </w:t>
      </w:r>
      <w:r w:rsidRPr="007F6EB1">
        <w:rPr>
          <w:rFonts w:ascii="Times New Roman" w:hAnsi="Times New Roman" w:cs="Times New Roman"/>
          <w:b/>
          <w:bCs/>
          <w:sz w:val="24"/>
          <w:szCs w:val="24"/>
        </w:rPr>
        <w:t>Revista CPAQV – Centro de Pesquisas Avançadas em Qualidade de Vida</w:t>
      </w:r>
      <w:r w:rsidRPr="007F6EB1">
        <w:rPr>
          <w:rFonts w:ascii="Times New Roman" w:hAnsi="Times New Roman" w:cs="Times New Roman"/>
          <w:sz w:val="24"/>
          <w:szCs w:val="24"/>
        </w:rPr>
        <w:t>, v. 13, n. 2, 2021.</w:t>
      </w:r>
    </w:p>
    <w:p w14:paraId="7099669C" w14:textId="77777777" w:rsidR="00854073" w:rsidRPr="007F6EB1" w:rsidRDefault="00854073" w:rsidP="007F6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6EB1">
        <w:rPr>
          <w:rFonts w:ascii="Times New Roman" w:hAnsi="Times New Roman" w:cs="Times New Roman"/>
          <w:sz w:val="24"/>
          <w:szCs w:val="24"/>
        </w:rPr>
        <w:t xml:space="preserve">LIMA, G. C. </w:t>
      </w:r>
      <w:r w:rsidRPr="007F6EB1">
        <w:rPr>
          <w:rFonts w:ascii="Times New Roman" w:hAnsi="Times New Roman" w:cs="Times New Roman"/>
          <w:b/>
          <w:bCs/>
          <w:sz w:val="24"/>
          <w:szCs w:val="24"/>
        </w:rPr>
        <w:t>Principais contribuições da prática do basquetebol para o desenvolvimento motor de atletas iniciantes</w:t>
      </w:r>
      <w:r w:rsidRPr="007F6EB1">
        <w:rPr>
          <w:rFonts w:ascii="Times New Roman" w:hAnsi="Times New Roman" w:cs="Times New Roman"/>
          <w:sz w:val="24"/>
          <w:szCs w:val="24"/>
        </w:rPr>
        <w:t>. 2024. 20 f. Trabalho de Conclusão de Curso (Graduação em Educação Física) – Pontifícia Universidade Católica de Goiás – PUC-Goiás. Goiânia, 2024.</w:t>
      </w:r>
    </w:p>
    <w:p w14:paraId="7A8E6AD3" w14:textId="77777777" w:rsidR="00854073" w:rsidRPr="007F6EB1" w:rsidRDefault="00854073" w:rsidP="007F6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6EB1">
        <w:rPr>
          <w:rFonts w:ascii="Times New Roman" w:hAnsi="Times New Roman" w:cs="Times New Roman"/>
          <w:sz w:val="24"/>
          <w:szCs w:val="24"/>
        </w:rPr>
        <w:t xml:space="preserve">MONTEIRO, M. H. G. </w:t>
      </w:r>
      <w:r w:rsidRPr="007F6EB1">
        <w:rPr>
          <w:rFonts w:ascii="Times New Roman" w:hAnsi="Times New Roman" w:cs="Times New Roman"/>
          <w:b/>
          <w:bCs/>
          <w:sz w:val="24"/>
          <w:szCs w:val="24"/>
        </w:rPr>
        <w:t xml:space="preserve">Contribuição da educação física escolar para a promoção da saúde e bem-estar: </w:t>
      </w:r>
      <w:r w:rsidRPr="007F6EB1">
        <w:rPr>
          <w:rFonts w:ascii="Times New Roman" w:hAnsi="Times New Roman" w:cs="Times New Roman"/>
          <w:sz w:val="24"/>
          <w:szCs w:val="24"/>
        </w:rPr>
        <w:t xml:space="preserve">uma revisão bibliográfica. 2024. 26 f. Trabalho de Conclusão de Curso (Licenciatura em Educação Física) – Universidade Federal do Amazonas – UFAM. Manaus (AM), 2024. </w:t>
      </w:r>
    </w:p>
    <w:p w14:paraId="0F4795E9" w14:textId="77777777" w:rsidR="00854073" w:rsidRPr="007F6EB1" w:rsidRDefault="00854073" w:rsidP="007F6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6EB1">
        <w:rPr>
          <w:rFonts w:ascii="Times New Roman" w:hAnsi="Times New Roman" w:cs="Times New Roman"/>
          <w:sz w:val="24"/>
          <w:szCs w:val="24"/>
        </w:rPr>
        <w:t xml:space="preserve">PIRES, F. P.; FELIPE, D.; SILVA, Q. R. S.; CORRÊA, L. P.; LEMKE, B. O.; PEREIRA, C. Dimensionando o projeto de desporto escolar na Rede Municipal de Educação de São Mateus, ES. </w:t>
      </w:r>
      <w:proofErr w:type="spellStart"/>
      <w:r w:rsidRPr="007F6EB1">
        <w:rPr>
          <w:rFonts w:ascii="Times New Roman" w:hAnsi="Times New Roman" w:cs="Times New Roman"/>
          <w:b/>
          <w:bCs/>
          <w:sz w:val="24"/>
          <w:szCs w:val="24"/>
        </w:rPr>
        <w:t>Lecturas</w:t>
      </w:r>
      <w:proofErr w:type="spellEnd"/>
      <w:r w:rsidRPr="007F6E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F6EB1">
        <w:rPr>
          <w:rFonts w:ascii="Times New Roman" w:hAnsi="Times New Roman" w:cs="Times New Roman"/>
          <w:b/>
          <w:bCs/>
          <w:sz w:val="24"/>
          <w:szCs w:val="24"/>
        </w:rPr>
        <w:t>Educación</w:t>
      </w:r>
      <w:proofErr w:type="spellEnd"/>
      <w:r w:rsidRPr="007F6EB1">
        <w:rPr>
          <w:rFonts w:ascii="Times New Roman" w:hAnsi="Times New Roman" w:cs="Times New Roman"/>
          <w:b/>
          <w:bCs/>
          <w:sz w:val="24"/>
          <w:szCs w:val="24"/>
        </w:rPr>
        <w:t xml:space="preserve"> Física </w:t>
      </w:r>
      <w:proofErr w:type="gramStart"/>
      <w:r w:rsidRPr="007F6EB1">
        <w:rPr>
          <w:rFonts w:ascii="Times New Roman" w:hAnsi="Times New Roman" w:cs="Times New Roman"/>
          <w:b/>
          <w:bCs/>
          <w:sz w:val="24"/>
          <w:szCs w:val="24"/>
        </w:rPr>
        <w:t>y Deportes</w:t>
      </w:r>
      <w:proofErr w:type="gramEnd"/>
      <w:r w:rsidRPr="007F6EB1">
        <w:rPr>
          <w:rFonts w:ascii="Times New Roman" w:hAnsi="Times New Roman" w:cs="Times New Roman"/>
          <w:sz w:val="24"/>
          <w:szCs w:val="24"/>
        </w:rPr>
        <w:t>, v. 28, n. 310, p. 20-34, 2024.</w:t>
      </w:r>
    </w:p>
    <w:p w14:paraId="7735FCCD" w14:textId="77777777" w:rsidR="00854073" w:rsidRPr="007F6EB1" w:rsidRDefault="00854073" w:rsidP="007F6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6EB1">
        <w:rPr>
          <w:rFonts w:ascii="Times New Roman" w:hAnsi="Times New Roman" w:cs="Times New Roman"/>
          <w:sz w:val="24"/>
          <w:szCs w:val="24"/>
        </w:rPr>
        <w:t xml:space="preserve">SILVA, G. S. Impactos da natação na saúde física e mental: inclusão social e desenvolvimento de habilidades interpessoais. </w:t>
      </w:r>
      <w:r w:rsidRPr="007F6EB1">
        <w:rPr>
          <w:rFonts w:ascii="Times New Roman" w:hAnsi="Times New Roman" w:cs="Times New Roman"/>
          <w:b/>
          <w:bCs/>
          <w:sz w:val="24"/>
          <w:szCs w:val="24"/>
        </w:rPr>
        <w:t>Cuca</w:t>
      </w:r>
      <w:r w:rsidRPr="007F6EB1">
        <w:rPr>
          <w:rFonts w:ascii="Times New Roman" w:hAnsi="Times New Roman" w:cs="Times New Roman"/>
          <w:sz w:val="24"/>
          <w:szCs w:val="24"/>
        </w:rPr>
        <w:t>, v. 1, e17824, 2024.</w:t>
      </w:r>
    </w:p>
    <w:p w14:paraId="42AFE2B7" w14:textId="77777777" w:rsidR="00854073" w:rsidRPr="007F6EB1" w:rsidRDefault="00854073" w:rsidP="007F6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073" w:rsidRPr="007F6EB1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36ED" w14:textId="77777777" w:rsidR="002D2E08" w:rsidRDefault="002D2E08">
      <w:pPr>
        <w:spacing w:line="240" w:lineRule="auto"/>
      </w:pPr>
      <w:r>
        <w:separator/>
      </w:r>
    </w:p>
  </w:endnote>
  <w:endnote w:type="continuationSeparator" w:id="0">
    <w:p w14:paraId="21294057" w14:textId="77777777" w:rsidR="002D2E08" w:rsidRDefault="002D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BCFF" w14:textId="77777777" w:rsidR="002D2E08" w:rsidRDefault="002D2E08">
      <w:pPr>
        <w:spacing w:after="0"/>
      </w:pPr>
      <w:r>
        <w:separator/>
      </w:r>
    </w:p>
  </w:footnote>
  <w:footnote w:type="continuationSeparator" w:id="0">
    <w:p w14:paraId="6FF21C3C" w14:textId="77777777" w:rsidR="002D2E08" w:rsidRDefault="002D2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1ED0" w14:textId="77777777" w:rsidR="00E6403E" w:rsidRDefault="00000000">
    <w:pPr>
      <w:pStyle w:val="Cabealho"/>
    </w:pPr>
    <w:r>
      <w:rPr>
        <w:noProof/>
      </w:rPr>
      <w:drawing>
        <wp:inline distT="0" distB="0" distL="114300" distR="114300" wp14:anchorId="6DC34EB1" wp14:editId="78AEBD5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D738A"/>
    <w:multiLevelType w:val="multilevel"/>
    <w:tmpl w:val="7C0E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08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6702E"/>
    <w:rsid w:val="002D2E08"/>
    <w:rsid w:val="00677F30"/>
    <w:rsid w:val="00741E2B"/>
    <w:rsid w:val="007F6EB1"/>
    <w:rsid w:val="00854073"/>
    <w:rsid w:val="008A06F4"/>
    <w:rsid w:val="00A54450"/>
    <w:rsid w:val="00B82A8F"/>
    <w:rsid w:val="00E6403E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4788"/>
  <w15:docId w15:val="{4B96D2A4-12C6-4C45-852A-FC6193F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4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UTOR">
    <w:name w:val="AUTOR"/>
    <w:basedOn w:val="Normal"/>
    <w:link w:val="AUTORChar"/>
    <w:qFormat/>
    <w:rsid w:val="00A54450"/>
    <w:pPr>
      <w:spacing w:after="0"/>
      <w:jc w:val="center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UTORChar">
    <w:name w:val="AUTOR Char"/>
    <w:basedOn w:val="Fontepargpadro"/>
    <w:link w:val="AUTOR"/>
    <w:rsid w:val="00A54450"/>
    <w:rPr>
      <w:rFonts w:eastAsiaTheme="minorHAnsi"/>
      <w:sz w:val="24"/>
      <w:szCs w:val="24"/>
      <w:lang w:eastAsia="en-US"/>
    </w:rPr>
  </w:style>
  <w:style w:type="paragraph" w:customStyle="1" w:styleId="AFILIAO">
    <w:name w:val="AFILIAÇÃO"/>
    <w:basedOn w:val="Normal"/>
    <w:link w:val="AFILIAOChar"/>
    <w:qFormat/>
    <w:rsid w:val="00A54450"/>
    <w:pPr>
      <w:spacing w:after="0"/>
      <w:jc w:val="center"/>
    </w:pPr>
    <w:rPr>
      <w:rFonts w:ascii="Times New Roman" w:hAnsi="Times New Roman" w:cs="Times New Roman"/>
      <w:kern w:val="0"/>
      <w14:ligatures w14:val="none"/>
    </w:rPr>
  </w:style>
  <w:style w:type="character" w:customStyle="1" w:styleId="AFILIAOChar">
    <w:name w:val="AFILIAÇÃO Char"/>
    <w:basedOn w:val="Fontepargpadro"/>
    <w:link w:val="AFILIAO"/>
    <w:rsid w:val="00A5445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821</Words>
  <Characters>4856</Characters>
  <Application>Microsoft Office Word</Application>
  <DocSecurity>0</DocSecurity>
  <Lines>110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Leonardo Finelli</cp:lastModifiedBy>
  <cp:revision>3</cp:revision>
  <dcterms:created xsi:type="dcterms:W3CDTF">2025-05-04T15:19:00Z</dcterms:created>
  <dcterms:modified xsi:type="dcterms:W3CDTF">2025-05-04T17:28:00Z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