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50CB6" w14:textId="2223A69A" w:rsidR="007645C8" w:rsidRDefault="00210A81" w:rsidP="007645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A81">
        <w:rPr>
          <w:rFonts w:ascii="Times New Roman" w:hAnsi="Times New Roman" w:cs="Times New Roman"/>
          <w:b/>
          <w:bCs/>
          <w:sz w:val="24"/>
          <w:szCs w:val="24"/>
        </w:rPr>
        <w:t>MÉTODOS NÃO FARMACOLÓGICOS PARA ALÍVIO DA DOR DURANTE O PARTO NORMAL: UMA REVISÃO SISTEMÁTICA DA LITERATURA</w:t>
      </w:r>
    </w:p>
    <w:p w14:paraId="189AB3A6" w14:textId="77777777" w:rsidR="007645C8" w:rsidRDefault="00210A81" w:rsidP="00595ACB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7645C8">
        <w:rPr>
          <w:rFonts w:ascii="Times New Roman" w:hAnsi="Times New Roman" w:cs="Times New Roman"/>
          <w:sz w:val="20"/>
          <w:szCs w:val="20"/>
        </w:rPr>
        <w:t>Thaynara Stefaninne Lima de Assis Henrique</w:t>
      </w:r>
      <w:r w:rsidR="007645C8" w:rsidRPr="007645C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7645C8" w:rsidRPr="007645C8">
        <w:rPr>
          <w:rFonts w:ascii="Times New Roman" w:hAnsi="Times New Roman" w:cs="Times New Roman"/>
          <w:sz w:val="20"/>
          <w:szCs w:val="20"/>
        </w:rPr>
        <w:t xml:space="preserve">, </w:t>
      </w:r>
      <w:r w:rsidRPr="007645C8">
        <w:rPr>
          <w:rFonts w:ascii="Times New Roman" w:hAnsi="Times New Roman" w:cs="Times New Roman"/>
          <w:sz w:val="20"/>
          <w:szCs w:val="20"/>
        </w:rPr>
        <w:t>Micaela Teodoro Oliveira</w:t>
      </w:r>
      <w:r w:rsidR="007645C8" w:rsidRPr="007645C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7645C8" w:rsidRPr="007645C8">
        <w:rPr>
          <w:rFonts w:ascii="Times New Roman" w:hAnsi="Times New Roman" w:cs="Times New Roman"/>
          <w:sz w:val="20"/>
          <w:szCs w:val="20"/>
        </w:rPr>
        <w:t>, Lara Cândida de Sousa Machado</w:t>
      </w:r>
      <w:r w:rsidR="007645C8" w:rsidRPr="007645C8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496A2E13" w14:textId="6DF933E7" w:rsidR="007645C8" w:rsidRPr="007645C8" w:rsidRDefault="007645C8" w:rsidP="00595ACB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Graduanda em Medicina, Universidad Privada Del Este (UPE CDE) –</w:t>
      </w:r>
      <w:r w:rsidR="00595ACB">
        <w:rPr>
          <w:rFonts w:ascii="Times New Roman" w:hAnsi="Times New Roman" w:cs="Times New Roman"/>
          <w:sz w:val="20"/>
          <w:szCs w:val="20"/>
        </w:rPr>
        <w:t xml:space="preserve"> </w:t>
      </w:r>
      <w:r w:rsidRPr="00595ACB">
        <w:rPr>
          <w:rFonts w:ascii="Times New Roman" w:hAnsi="Times New Roman" w:cs="Times New Roman"/>
          <w:sz w:val="20"/>
          <w:szCs w:val="20"/>
        </w:rPr>
        <w:t>stefaninnethaynara@gmail.com</w:t>
      </w:r>
    </w:p>
    <w:p w14:paraId="6A6062F8" w14:textId="77777777" w:rsidR="007645C8" w:rsidRDefault="007645C8" w:rsidP="00595AC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Graduanda em Medicina, Universidade de Rio Verde (UniRV)</w:t>
      </w:r>
    </w:p>
    <w:p w14:paraId="17887FDD" w14:textId="6F22F244" w:rsidR="007645C8" w:rsidRDefault="007645C8" w:rsidP="00595AC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>Orientadora, Profa. Mestra da Faculdade de Medicina, Universidade de Rio Verde (UniRV) laramachado.enf@gmail.com</w:t>
      </w:r>
    </w:p>
    <w:p w14:paraId="078323ED" w14:textId="79349755" w:rsidR="00210A81" w:rsidRDefault="00210A81" w:rsidP="00210A81">
      <w:pPr>
        <w:rPr>
          <w:rFonts w:ascii="Times New Roman" w:hAnsi="Times New Roman" w:cs="Times New Roman"/>
          <w:sz w:val="24"/>
          <w:szCs w:val="24"/>
        </w:rPr>
      </w:pPr>
      <w:r w:rsidRPr="00210A81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210A81">
        <w:rPr>
          <w:rFonts w:ascii="Times New Roman" w:hAnsi="Times New Roman" w:cs="Times New Roman"/>
          <w:sz w:val="24"/>
          <w:szCs w:val="24"/>
        </w:rPr>
        <w:t xml:space="preserve">O parto é entendido como um evento importante e profundamente marcante na vida da parturiente. Levando em conta os fatores fisiológicos que contornam a progressão do trabalho de parto e a influência do meio cultural, esta experiência é cercada de dor e ansiedade. Tendo em vista a importância de um atendimento acolhedor, com respeito à dignidade e às diferenças individuais, faz-se relevante uma reflexão sobre os cuidados prestados às mulheres no momento de parturição (Feitosa, et al, 2019). Os métodos não farmacológicos de alívio da dor fundamentam-se em conhecimentos estruturados, que não necessitam de equipamentos sofisticados para serem utilizados, sendo baseados nos saberes estruturados dos profissionais de saúde, utilizados tanto para amenizar a dor, quanto para humanizar o parto (Santos, et al, 2020). Além de favorecer as parturientes a experienciarem o trabalho de parto menos estressante e traumático, diante das intervenções invasivas que geram um maior desconforto ou crescimento da dor. </w:t>
      </w:r>
      <w:r w:rsidRPr="00210A81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210A81">
        <w:rPr>
          <w:rFonts w:ascii="Times New Roman" w:hAnsi="Times New Roman" w:cs="Times New Roman"/>
          <w:sz w:val="24"/>
          <w:szCs w:val="24"/>
        </w:rPr>
        <w:t>o objetivo deste estudo é analisar</w:t>
      </w:r>
      <w:r w:rsidR="00B27BA3">
        <w:rPr>
          <w:rFonts w:ascii="Times New Roman" w:hAnsi="Times New Roman" w:cs="Times New Roman"/>
          <w:sz w:val="24"/>
          <w:szCs w:val="24"/>
        </w:rPr>
        <w:t xml:space="preserve"> quais</w:t>
      </w:r>
      <w:r w:rsidRPr="00210A81">
        <w:rPr>
          <w:rFonts w:ascii="Times New Roman" w:hAnsi="Times New Roman" w:cs="Times New Roman"/>
          <w:sz w:val="24"/>
          <w:szCs w:val="24"/>
        </w:rPr>
        <w:t xml:space="preserve"> métodos não farmacológicos que auxiliam para um trabalho de parto menos traumático e invasivo. </w:t>
      </w:r>
      <w:r w:rsidRPr="00210A81">
        <w:rPr>
          <w:rFonts w:ascii="Times New Roman" w:hAnsi="Times New Roman" w:cs="Times New Roman"/>
          <w:b/>
          <w:bCs/>
          <w:sz w:val="24"/>
          <w:szCs w:val="24"/>
        </w:rPr>
        <w:t xml:space="preserve">Revisão: </w:t>
      </w:r>
      <w:r w:rsidRPr="00210A81">
        <w:rPr>
          <w:rFonts w:ascii="Times New Roman" w:hAnsi="Times New Roman" w:cs="Times New Roman"/>
          <w:color w:val="000000"/>
          <w:sz w:val="24"/>
          <w:szCs w:val="24"/>
        </w:rPr>
        <w:t>O trabalho de parto é um processo fisiológico que ocasiona contrações uterinas e dilatação, além de somar com a pressão que o feto exerce sobre as estruturas pélvicas aumentando a intensidade da dor. Mas a dor não está somente associada a esse processo fisiológico, pois, outros fatores contribuem como o medo</w:t>
      </w:r>
      <w:r w:rsidR="006F3DF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210A81">
        <w:rPr>
          <w:rFonts w:ascii="Times New Roman" w:hAnsi="Times New Roman" w:cs="Times New Roman"/>
          <w:color w:val="000000"/>
          <w:sz w:val="24"/>
          <w:szCs w:val="24"/>
        </w:rPr>
        <w:t xml:space="preserve">o estresse. Sendo os métodos não farmacológicos uma alternativa que proporcionam o alívio da dor no trabalho de parto (Aragão, et al, 2017). A dor do parto é um dos principais motivos pelo qual as mulheres preferem não ter o parto natural, os métodos não farmacológicos têm o intuito de realçar o parto natural como um evento de máxima feminilidade, no qual a mulher e o feto devem ser colocados como protagonistas, além de diminuir o uso exagerado dos fármacos (Santos, et al, 2020). Estes métodos além de estarem profundamente comprometidos com as políticas de humanização do decurso do nascimento, proporcionam às mulheres a diminuição do medo, autoconfiança e satisfação (Dias, et al, 2018). Os métodos mais utilizados que auxiliam durante o trabalho de parto, são: Hidroterapia, deambulação, bola suíça, exercícios de respiração, estimulação elétrica transcutânea, crioterapia, massagem e técnicas de relaxamento. Além desses utiliza-se também a musicoterapia e aromaterapia para a redução da ansiedade e da dor (Aragão, et al,2017). </w:t>
      </w:r>
      <w:r w:rsidRPr="00210A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Conclusão: </w:t>
      </w:r>
      <w:r w:rsidRPr="00210A81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="00B27BA3">
        <w:rPr>
          <w:rFonts w:ascii="Times New Roman" w:hAnsi="Times New Roman" w:cs="Times New Roman"/>
          <w:color w:val="000000"/>
          <w:sz w:val="24"/>
          <w:szCs w:val="24"/>
        </w:rPr>
        <w:t>mpreende-se,</w:t>
      </w:r>
      <w:r w:rsidRPr="00210A81">
        <w:rPr>
          <w:rFonts w:ascii="Times New Roman" w:hAnsi="Times New Roman" w:cs="Times New Roman"/>
          <w:color w:val="000000"/>
          <w:sz w:val="24"/>
          <w:szCs w:val="24"/>
        </w:rPr>
        <w:t xml:space="preserve"> portanto, que </w:t>
      </w:r>
      <w:r w:rsidRPr="00210A81">
        <w:rPr>
          <w:rFonts w:ascii="Times New Roman" w:hAnsi="Times New Roman" w:cs="Times New Roman"/>
          <w:sz w:val="24"/>
          <w:szCs w:val="24"/>
        </w:rPr>
        <w:t>os métodos não farmacológicos proporcionam às parturientes um parto menos invasivo, estressante e traumático, buscando a humanização do atendimento, trazendo a possibilidade de realizar o parto com o mínimo de intervenções possíveis e com foco no desejo e bem-estar da mãe nesse momento único que é a chegada do seu filho.</w:t>
      </w:r>
    </w:p>
    <w:p w14:paraId="51BE8368" w14:textId="0E39A493" w:rsidR="00FF3B3F" w:rsidRPr="00FF3B3F" w:rsidRDefault="00FF3B3F" w:rsidP="00210A81">
      <w:pPr>
        <w:rPr>
          <w:rFonts w:ascii="Times New Roman" w:hAnsi="Times New Roman" w:cs="Times New Roman"/>
          <w:sz w:val="24"/>
          <w:szCs w:val="24"/>
        </w:rPr>
      </w:pPr>
      <w:bookmarkStart w:id="0" w:name="_Hlk51447379"/>
      <w:r w:rsidRPr="00FF3B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Palavras-chave:</w:t>
      </w:r>
      <w:r w:rsidRPr="00FF3B3F">
        <w:rPr>
          <w:rFonts w:ascii="Times New Roman" w:hAnsi="Times New Roman" w:cs="Times New Roman"/>
          <w:color w:val="000000"/>
          <w:sz w:val="24"/>
          <w:szCs w:val="24"/>
        </w:rPr>
        <w:t xml:space="preserve"> Métodos não Farmacológicos; Trabalho de Parto; Alívio da Dor</w:t>
      </w:r>
    </w:p>
    <w:bookmarkEnd w:id="0"/>
    <w:p w14:paraId="40DD1452" w14:textId="77777777" w:rsidR="00E508D3" w:rsidRDefault="00E508D3"/>
    <w:sectPr w:rsidR="00E508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81"/>
    <w:rsid w:val="00207987"/>
    <w:rsid w:val="00210A81"/>
    <w:rsid w:val="00595ACB"/>
    <w:rsid w:val="006F3DFE"/>
    <w:rsid w:val="007645C8"/>
    <w:rsid w:val="00B27BA3"/>
    <w:rsid w:val="00E508D3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72E3"/>
  <w15:chartTrackingRefBased/>
  <w15:docId w15:val="{61661AE5-B281-4DC1-BF56-5465FCBE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A8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645C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4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Thaynara Lima</dc:creator>
  <cp:keywords/>
  <dc:description/>
  <cp:lastModifiedBy>Thaynara Lima</cp:lastModifiedBy>
  <cp:revision>3</cp:revision>
  <dcterms:created xsi:type="dcterms:W3CDTF">2020-09-20T00:33:00Z</dcterms:created>
  <dcterms:modified xsi:type="dcterms:W3CDTF">2020-09-20T14:31:00Z</dcterms:modified>
</cp:coreProperties>
</file>