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B8" w:rsidRPr="00F86262" w:rsidRDefault="00A035B8" w:rsidP="00853B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26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​</w:t>
      </w:r>
    </w:p>
    <w:p w:rsidR="001A091E" w:rsidRPr="00F86262" w:rsidRDefault="003F53AA" w:rsidP="00853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262">
        <w:rPr>
          <w:rFonts w:ascii="Times New Roman" w:hAnsi="Times New Roman" w:cs="Times New Roman"/>
          <w:b/>
          <w:sz w:val="24"/>
          <w:szCs w:val="24"/>
        </w:rPr>
        <w:t>“</w:t>
      </w:r>
      <w:r w:rsidR="001A091E" w:rsidRPr="00F86262">
        <w:rPr>
          <w:rFonts w:ascii="Times New Roman" w:hAnsi="Times New Roman" w:cs="Times New Roman"/>
          <w:b/>
          <w:sz w:val="24"/>
          <w:szCs w:val="24"/>
        </w:rPr>
        <w:t>COM VOCÊ EM TODO LUGAR</w:t>
      </w:r>
      <w:r w:rsidRPr="00F86262">
        <w:rPr>
          <w:rFonts w:ascii="Times New Roman" w:hAnsi="Times New Roman" w:cs="Times New Roman"/>
          <w:b/>
          <w:sz w:val="24"/>
          <w:szCs w:val="24"/>
        </w:rPr>
        <w:t>”:</w:t>
      </w:r>
    </w:p>
    <w:p w:rsidR="00431457" w:rsidRPr="00F86262" w:rsidRDefault="001A091E" w:rsidP="00853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262">
        <w:rPr>
          <w:rFonts w:ascii="Times New Roman" w:hAnsi="Times New Roman" w:cs="Times New Roman"/>
          <w:sz w:val="24"/>
          <w:szCs w:val="24"/>
        </w:rPr>
        <w:t>Pentecostalismo e M</w:t>
      </w:r>
      <w:r w:rsidR="004D1E23" w:rsidRPr="00F86262">
        <w:rPr>
          <w:rFonts w:ascii="Times New Roman" w:hAnsi="Times New Roman" w:cs="Times New Roman"/>
          <w:sz w:val="24"/>
          <w:szCs w:val="24"/>
        </w:rPr>
        <w:t xml:space="preserve">ídia </w:t>
      </w:r>
      <w:r w:rsidR="00A411D9" w:rsidRPr="00F86262">
        <w:rPr>
          <w:rFonts w:ascii="Times New Roman" w:hAnsi="Times New Roman" w:cs="Times New Roman"/>
          <w:sz w:val="24"/>
          <w:szCs w:val="24"/>
        </w:rPr>
        <w:t>no Maranhão</w:t>
      </w:r>
    </w:p>
    <w:p w:rsidR="00452730" w:rsidRPr="00F86262" w:rsidRDefault="00452730" w:rsidP="00853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730" w:rsidRPr="00F86262" w:rsidRDefault="00452730" w:rsidP="0045273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  <w:bdr w:val="none" w:sz="0" w:space="0" w:color="auto" w:frame="1"/>
          <w:lang w:eastAsia="pt-BR"/>
        </w:rPr>
      </w:pPr>
      <w:proofErr w:type="spellStart"/>
      <w:r w:rsidRPr="00F86262">
        <w:rPr>
          <w:rFonts w:ascii="Times New Roman" w:eastAsia="Times New Roman" w:hAnsi="Times New Roman" w:cs="Times New Roman"/>
          <w:color w:val="414141"/>
          <w:sz w:val="24"/>
          <w:szCs w:val="24"/>
          <w:bdr w:val="none" w:sz="0" w:space="0" w:color="auto" w:frame="1"/>
          <w:lang w:eastAsia="pt-BR"/>
        </w:rPr>
        <w:t>Jacimara</w:t>
      </w:r>
      <w:proofErr w:type="spellEnd"/>
      <w:r w:rsidRPr="00F86262">
        <w:rPr>
          <w:rFonts w:ascii="Times New Roman" w:eastAsia="Times New Roman" w:hAnsi="Times New Roman" w:cs="Times New Roman"/>
          <w:color w:val="414141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F86262">
        <w:rPr>
          <w:rFonts w:ascii="Times New Roman" w:eastAsia="Times New Roman" w:hAnsi="Times New Roman" w:cs="Times New Roman"/>
          <w:color w:val="414141"/>
          <w:sz w:val="24"/>
          <w:szCs w:val="24"/>
          <w:bdr w:val="none" w:sz="0" w:space="0" w:color="auto" w:frame="1"/>
          <w:lang w:eastAsia="pt-BR"/>
        </w:rPr>
        <w:t>Sarges</w:t>
      </w:r>
      <w:proofErr w:type="spellEnd"/>
      <w:r w:rsidRPr="00F86262">
        <w:rPr>
          <w:rFonts w:ascii="Times New Roman" w:eastAsia="Times New Roman" w:hAnsi="Times New Roman" w:cs="Times New Roman"/>
          <w:color w:val="414141"/>
          <w:sz w:val="24"/>
          <w:szCs w:val="24"/>
          <w:bdr w:val="none" w:sz="0" w:space="0" w:color="auto" w:frame="1"/>
          <w:lang w:eastAsia="pt-BR"/>
        </w:rPr>
        <w:t xml:space="preserve"> Abreu</w:t>
      </w:r>
    </w:p>
    <w:p w:rsidR="00452730" w:rsidRPr="00F86262" w:rsidRDefault="00452730" w:rsidP="0045273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414141"/>
          <w:sz w:val="24"/>
          <w:szCs w:val="24"/>
        </w:rPr>
      </w:pPr>
      <w:r w:rsidRPr="00F86262">
        <w:rPr>
          <w:rFonts w:ascii="Times New Roman" w:hAnsi="Times New Roman" w:cs="Times New Roman"/>
          <w:bCs/>
          <w:color w:val="414141"/>
          <w:sz w:val="24"/>
          <w:szCs w:val="24"/>
        </w:rPr>
        <w:t xml:space="preserve">Eixo 3 – Mídia, Patrimônio Cultural e </w:t>
      </w:r>
      <w:proofErr w:type="gramStart"/>
      <w:r w:rsidRPr="00F86262">
        <w:rPr>
          <w:rFonts w:ascii="Times New Roman" w:hAnsi="Times New Roman" w:cs="Times New Roman"/>
          <w:bCs/>
          <w:color w:val="414141"/>
          <w:sz w:val="24"/>
          <w:szCs w:val="24"/>
        </w:rPr>
        <w:t>Sociedade</w:t>
      </w:r>
      <w:proofErr w:type="gramEnd"/>
    </w:p>
    <w:p w:rsidR="00F04F14" w:rsidRPr="00F86262" w:rsidRDefault="00452730" w:rsidP="00F04F1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  <w:bdr w:val="none" w:sz="0" w:space="0" w:color="auto" w:frame="1"/>
          <w:lang w:eastAsia="pt-BR"/>
        </w:rPr>
      </w:pPr>
      <w:r w:rsidRPr="00F86262">
        <w:rPr>
          <w:rFonts w:ascii="Times New Roman" w:eastAsia="Times New Roman" w:hAnsi="Times New Roman" w:cs="Times New Roman"/>
          <w:color w:val="414141"/>
          <w:sz w:val="24"/>
          <w:szCs w:val="24"/>
          <w:bdr w:val="none" w:sz="0" w:space="0" w:color="auto" w:frame="1"/>
          <w:lang w:eastAsia="pt-BR"/>
        </w:rPr>
        <w:t>José Benevides Queiroz (orientador)</w:t>
      </w:r>
    </w:p>
    <w:p w:rsidR="00F04F14" w:rsidRPr="00F86262" w:rsidRDefault="00F04F14" w:rsidP="00F04F1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  <w:bdr w:val="none" w:sz="0" w:space="0" w:color="auto" w:frame="1"/>
          <w:lang w:eastAsia="pt-BR"/>
        </w:rPr>
      </w:pPr>
      <w:r w:rsidRPr="00F86262">
        <w:rPr>
          <w:rFonts w:ascii="Times New Roman" w:hAnsi="Times New Roman" w:cs="Times New Roman"/>
          <w:bCs/>
          <w:color w:val="414141"/>
          <w:sz w:val="24"/>
          <w:szCs w:val="24"/>
        </w:rPr>
        <w:t>UFMA/CAPES</w:t>
      </w:r>
    </w:p>
    <w:p w:rsidR="00F04F14" w:rsidRPr="00452730" w:rsidRDefault="00F04F14" w:rsidP="00F04F1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  <w:lang w:eastAsia="pt-BR"/>
        </w:rPr>
      </w:pPr>
      <w:r w:rsidRPr="00F86262">
        <w:rPr>
          <w:rFonts w:ascii="Times New Roman" w:eastAsia="Times New Roman" w:hAnsi="Times New Roman" w:cs="Times New Roman"/>
          <w:color w:val="414141"/>
          <w:sz w:val="24"/>
          <w:szCs w:val="24"/>
          <w:bdr w:val="none" w:sz="0" w:space="0" w:color="auto" w:frame="1"/>
          <w:lang w:eastAsia="pt-BR"/>
        </w:rPr>
        <w:t>jacimarasarges@gmail.com</w:t>
      </w:r>
    </w:p>
    <w:p w:rsidR="00452730" w:rsidRPr="00452730" w:rsidRDefault="00452730" w:rsidP="00F04F1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  <w:lang w:eastAsia="pt-BR"/>
        </w:rPr>
      </w:pPr>
      <w:r w:rsidRPr="00F86262">
        <w:rPr>
          <w:rFonts w:ascii="Times New Roman" w:eastAsia="Times New Roman" w:hAnsi="Times New Roman" w:cs="Times New Roman"/>
          <w:color w:val="414141"/>
          <w:sz w:val="24"/>
          <w:szCs w:val="24"/>
          <w:bdr w:val="none" w:sz="0" w:space="0" w:color="auto" w:frame="1"/>
          <w:lang w:eastAsia="pt-BR"/>
        </w:rPr>
        <w:t>malevides@yahoo.com.br</w:t>
      </w:r>
    </w:p>
    <w:p w:rsidR="009A7FD6" w:rsidRPr="00F86262" w:rsidRDefault="009A7FD6" w:rsidP="00853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5E0" w:rsidRPr="00F86262" w:rsidRDefault="001D0AB0" w:rsidP="00452730">
      <w:pPr>
        <w:pStyle w:val="Default"/>
        <w:ind w:firstLine="709"/>
        <w:jc w:val="both"/>
        <w:rPr>
          <w:color w:val="auto"/>
        </w:rPr>
      </w:pPr>
      <w:r w:rsidRPr="00F86262">
        <w:rPr>
          <w:color w:val="auto"/>
        </w:rPr>
        <w:t>Este estudo trata da relação entre pentecostalismo</w:t>
      </w:r>
      <w:r w:rsidR="009B17CA" w:rsidRPr="00F86262">
        <w:rPr>
          <w:color w:val="auto"/>
        </w:rPr>
        <w:t>, mídia</w:t>
      </w:r>
      <w:r w:rsidRPr="00F86262">
        <w:rPr>
          <w:color w:val="auto"/>
        </w:rPr>
        <w:t xml:space="preserve"> e modernidade. </w:t>
      </w:r>
      <w:r w:rsidR="006C417A" w:rsidRPr="00F86262">
        <w:rPr>
          <w:color w:val="auto"/>
        </w:rPr>
        <w:t>Nosso obje</w:t>
      </w:r>
      <w:r w:rsidR="00B535E0" w:rsidRPr="00F86262">
        <w:rPr>
          <w:color w:val="auto"/>
        </w:rPr>
        <w:t>to de estudo é</w:t>
      </w:r>
      <w:r w:rsidR="00886BCF" w:rsidRPr="00F86262">
        <w:rPr>
          <w:color w:val="auto"/>
        </w:rPr>
        <w:t xml:space="preserve"> o uso que Igreja Evangélica Assembleia de Deus em São Luís (IEADESL) </w:t>
      </w:r>
      <w:r w:rsidR="00224D39" w:rsidRPr="00F86262">
        <w:rPr>
          <w:color w:val="auto"/>
        </w:rPr>
        <w:t xml:space="preserve">faz </w:t>
      </w:r>
      <w:r w:rsidR="00886BCF" w:rsidRPr="00F86262">
        <w:rPr>
          <w:color w:val="auto"/>
        </w:rPr>
        <w:t>da mídia, s</w:t>
      </w:r>
      <w:r w:rsidRPr="00F86262">
        <w:rPr>
          <w:color w:val="auto"/>
        </w:rPr>
        <w:t xml:space="preserve">obretudo da </w:t>
      </w:r>
      <w:r w:rsidR="008D4723" w:rsidRPr="00F86262">
        <w:rPr>
          <w:color w:val="auto"/>
        </w:rPr>
        <w:t>R</w:t>
      </w:r>
      <w:r w:rsidR="002F6F5C" w:rsidRPr="00F86262">
        <w:rPr>
          <w:color w:val="auto"/>
        </w:rPr>
        <w:t>ádio</w:t>
      </w:r>
      <w:r w:rsidR="00224D39" w:rsidRPr="00F86262">
        <w:rPr>
          <w:color w:val="auto"/>
        </w:rPr>
        <w:t xml:space="preserve"> </w:t>
      </w:r>
      <w:r w:rsidR="00B80C20" w:rsidRPr="00F86262">
        <w:rPr>
          <w:color w:val="auto"/>
        </w:rPr>
        <w:t xml:space="preserve">FM </w:t>
      </w:r>
      <w:r w:rsidR="00886BCF" w:rsidRPr="00F86262">
        <w:rPr>
          <w:color w:val="auto"/>
        </w:rPr>
        <w:t>Esperança, que pertence a essa igreja no Estado do Maranhão</w:t>
      </w:r>
      <w:r w:rsidR="0037144D" w:rsidRPr="00F86262">
        <w:rPr>
          <w:color w:val="auto"/>
        </w:rPr>
        <w:t>, na região Nordeste do Brasil</w:t>
      </w:r>
      <w:r w:rsidR="00886BCF" w:rsidRPr="00F86262">
        <w:rPr>
          <w:color w:val="auto"/>
        </w:rPr>
        <w:t xml:space="preserve">. A partir da crença compartilhada, </w:t>
      </w:r>
      <w:r w:rsidRPr="00F86262">
        <w:rPr>
          <w:color w:val="auto"/>
        </w:rPr>
        <w:t>de que o uso da mídia eletrônica pelas igrejas evangélicas tem influenciado na manutenção e crescimento dos números de fiéis</w:t>
      </w:r>
      <w:r w:rsidR="003202AE" w:rsidRPr="00F86262">
        <w:rPr>
          <w:color w:val="auto"/>
        </w:rPr>
        <w:t xml:space="preserve">, </w:t>
      </w:r>
      <w:r w:rsidR="00886BCF" w:rsidRPr="00F86262">
        <w:rPr>
          <w:color w:val="auto"/>
        </w:rPr>
        <w:t>definimos e delimitamos o nosso problema de pesquisa</w:t>
      </w:r>
      <w:r w:rsidRPr="00F86262">
        <w:rPr>
          <w:color w:val="auto"/>
        </w:rPr>
        <w:t xml:space="preserve"> do seguinte modo</w:t>
      </w:r>
      <w:r w:rsidR="00886BCF" w:rsidRPr="00F86262">
        <w:rPr>
          <w:color w:val="auto"/>
        </w:rPr>
        <w:t xml:space="preserve">: </w:t>
      </w:r>
      <w:r w:rsidR="007B658A" w:rsidRPr="00F86262">
        <w:rPr>
          <w:i/>
          <w:color w:val="auto"/>
        </w:rPr>
        <w:t>q</w:t>
      </w:r>
      <w:r w:rsidR="00886BCF" w:rsidRPr="00F86262">
        <w:rPr>
          <w:i/>
          <w:color w:val="auto"/>
        </w:rPr>
        <w:t xml:space="preserve">ual é a influência da Rádio </w:t>
      </w:r>
      <w:r w:rsidR="00B80C20" w:rsidRPr="00F86262">
        <w:rPr>
          <w:i/>
          <w:color w:val="auto"/>
        </w:rPr>
        <w:t xml:space="preserve">FM </w:t>
      </w:r>
      <w:r w:rsidR="00886BCF" w:rsidRPr="00F86262">
        <w:rPr>
          <w:i/>
          <w:color w:val="auto"/>
        </w:rPr>
        <w:t>Esperança no crescimento da Igreja Evangélica Assembleia de Deus em São Luís?</w:t>
      </w:r>
      <w:r w:rsidR="00886BCF" w:rsidRPr="00F86262">
        <w:rPr>
          <w:color w:val="auto"/>
        </w:rPr>
        <w:t xml:space="preserve"> </w:t>
      </w:r>
      <w:r w:rsidR="005350D3" w:rsidRPr="00F86262">
        <w:rPr>
          <w:color w:val="auto"/>
        </w:rPr>
        <w:t>Atualmente</w:t>
      </w:r>
      <w:r w:rsidR="00AB62DF" w:rsidRPr="00F86262">
        <w:rPr>
          <w:color w:val="auto"/>
        </w:rPr>
        <w:t xml:space="preserve">, a </w:t>
      </w:r>
      <w:r w:rsidR="00EC6EDF" w:rsidRPr="00F86262">
        <w:rPr>
          <w:color w:val="auto"/>
        </w:rPr>
        <w:t xml:space="preserve">IEADESL </w:t>
      </w:r>
      <w:r w:rsidR="00AB62DF" w:rsidRPr="00F86262">
        <w:rPr>
          <w:color w:val="auto"/>
        </w:rPr>
        <w:t xml:space="preserve">é a maior igreja pentecostal na capital, </w:t>
      </w:r>
      <w:r w:rsidR="00EC6EDF" w:rsidRPr="00F86262">
        <w:rPr>
          <w:color w:val="auto"/>
        </w:rPr>
        <w:t>fundada no início do século XX</w:t>
      </w:r>
      <w:r w:rsidR="00AB62DF" w:rsidRPr="00F86262">
        <w:rPr>
          <w:color w:val="auto"/>
        </w:rPr>
        <w:t>. É filiada a Convenção Geral das Assembleias de Deus no Brasil (CGADB) e, desde 1996, está sob a liderança do pastor-presidente José Guimarães Coutinho.</w:t>
      </w:r>
      <w:r w:rsidR="00DA2018" w:rsidRPr="00F86262">
        <w:rPr>
          <w:color w:val="auto"/>
        </w:rPr>
        <w:t xml:space="preserve"> </w:t>
      </w:r>
      <w:r w:rsidR="00164234" w:rsidRPr="00F86262">
        <w:rPr>
          <w:color w:val="auto"/>
        </w:rPr>
        <w:t>Também,</w:t>
      </w:r>
      <w:r w:rsidR="00EA40C0" w:rsidRPr="00F86262">
        <w:rPr>
          <w:color w:val="auto"/>
        </w:rPr>
        <w:t xml:space="preserve"> foi</w:t>
      </w:r>
      <w:r w:rsidR="00164234" w:rsidRPr="00F86262">
        <w:rPr>
          <w:color w:val="auto"/>
        </w:rPr>
        <w:t xml:space="preserve"> </w:t>
      </w:r>
      <w:proofErr w:type="gramStart"/>
      <w:r w:rsidR="00164234" w:rsidRPr="00F86262">
        <w:rPr>
          <w:color w:val="auto"/>
        </w:rPr>
        <w:t>a</w:t>
      </w:r>
      <w:proofErr w:type="gramEnd"/>
      <w:r w:rsidR="00EA40C0" w:rsidRPr="00F86262">
        <w:rPr>
          <w:color w:val="auto"/>
        </w:rPr>
        <w:t xml:space="preserve"> </w:t>
      </w:r>
      <w:r w:rsidR="00EA40C0" w:rsidRPr="00F86262">
        <w:rPr>
          <w:rFonts w:eastAsia="Times New Roman"/>
          <w:bCs/>
          <w:color w:val="auto"/>
        </w:rPr>
        <w:t>prime</w:t>
      </w:r>
      <w:r w:rsidR="00B861D6" w:rsidRPr="00F86262">
        <w:rPr>
          <w:rFonts w:eastAsia="Times New Roman"/>
          <w:bCs/>
          <w:color w:val="auto"/>
        </w:rPr>
        <w:t xml:space="preserve">ira igreja </w:t>
      </w:r>
      <w:r w:rsidR="00A411D9" w:rsidRPr="00F86262">
        <w:rPr>
          <w:rFonts w:eastAsia="Times New Roman"/>
          <w:bCs/>
          <w:color w:val="auto"/>
        </w:rPr>
        <w:t xml:space="preserve">no Brasil </w:t>
      </w:r>
      <w:r w:rsidR="00EA40C0" w:rsidRPr="00F86262">
        <w:rPr>
          <w:rFonts w:eastAsia="Times New Roman"/>
          <w:bCs/>
          <w:color w:val="auto"/>
        </w:rPr>
        <w:t xml:space="preserve">que recebeu uma concessão de radiodifusão. </w:t>
      </w:r>
      <w:r w:rsidR="003301FB" w:rsidRPr="00F86262">
        <w:rPr>
          <w:rFonts w:eastAsia="Times New Roman"/>
          <w:bCs/>
          <w:color w:val="auto"/>
        </w:rPr>
        <w:t>A</w:t>
      </w:r>
      <w:r w:rsidR="00D545F8" w:rsidRPr="00F86262">
        <w:rPr>
          <w:rFonts w:eastAsia="Times New Roman"/>
          <w:bCs/>
          <w:color w:val="auto"/>
        </w:rPr>
        <w:t xml:space="preserve"> </w:t>
      </w:r>
      <w:r w:rsidR="00164234" w:rsidRPr="00F86262">
        <w:rPr>
          <w:rFonts w:eastAsia="Times New Roman"/>
          <w:bCs/>
          <w:color w:val="auto"/>
        </w:rPr>
        <w:t xml:space="preserve">FM </w:t>
      </w:r>
      <w:r w:rsidR="00D545F8" w:rsidRPr="00F86262">
        <w:rPr>
          <w:rFonts w:eastAsia="Times New Roman"/>
          <w:bCs/>
          <w:color w:val="auto"/>
        </w:rPr>
        <w:t>Esperança</w:t>
      </w:r>
      <w:r w:rsidR="00A411D9" w:rsidRPr="00F86262">
        <w:rPr>
          <w:rFonts w:eastAsia="Times New Roman"/>
          <w:bCs/>
          <w:color w:val="auto"/>
        </w:rPr>
        <w:t>,</w:t>
      </w:r>
      <w:r w:rsidR="0068788F" w:rsidRPr="00F86262">
        <w:rPr>
          <w:rFonts w:eastAsia="Times New Roman"/>
          <w:bCs/>
          <w:color w:val="auto"/>
        </w:rPr>
        <w:t xml:space="preserve"> </w:t>
      </w:r>
      <w:r w:rsidR="00164234" w:rsidRPr="00F86262">
        <w:rPr>
          <w:color w:val="auto"/>
        </w:rPr>
        <w:t>instituída</w:t>
      </w:r>
      <w:r w:rsidR="009C0FAC" w:rsidRPr="00F86262">
        <w:rPr>
          <w:color w:val="auto"/>
        </w:rPr>
        <w:t xml:space="preserve"> em 1990,</w:t>
      </w:r>
      <w:r w:rsidR="00EC6EDF" w:rsidRPr="00F86262">
        <w:rPr>
          <w:color w:val="auto"/>
        </w:rPr>
        <w:t xml:space="preserve"> </w:t>
      </w:r>
      <w:r w:rsidR="009C0FAC" w:rsidRPr="00F86262">
        <w:rPr>
          <w:color w:val="auto"/>
        </w:rPr>
        <w:t>pelo então pastor</w:t>
      </w:r>
      <w:r w:rsidR="005D61F8" w:rsidRPr="00F86262">
        <w:rPr>
          <w:color w:val="auto"/>
        </w:rPr>
        <w:t xml:space="preserve">-presidente da igreja, Estevam </w:t>
      </w:r>
      <w:r w:rsidR="009C0FAC" w:rsidRPr="00F86262">
        <w:rPr>
          <w:color w:val="auto"/>
        </w:rPr>
        <w:t>Ângelo de Souza</w:t>
      </w:r>
      <w:r w:rsidR="00A411D9" w:rsidRPr="00F86262">
        <w:rPr>
          <w:color w:val="auto"/>
        </w:rPr>
        <w:t>,</w:t>
      </w:r>
      <w:r w:rsidR="009B17CA" w:rsidRPr="00F86262">
        <w:rPr>
          <w:color w:val="auto"/>
        </w:rPr>
        <w:t xml:space="preserve"> que na época teve a licença pelo então </w:t>
      </w:r>
      <w:r w:rsidR="009B17CA" w:rsidRPr="00F86262">
        <w:rPr>
          <w:rFonts w:eastAsia="Times New Roman"/>
          <w:bCs/>
          <w:color w:val="auto"/>
        </w:rPr>
        <w:t>presidente do Brasil, José Sarney,</w:t>
      </w:r>
      <w:r w:rsidR="00A411D9" w:rsidRPr="00F86262">
        <w:rPr>
          <w:color w:val="auto"/>
        </w:rPr>
        <w:t xml:space="preserve"> </w:t>
      </w:r>
      <w:r w:rsidR="004A617F" w:rsidRPr="00F86262">
        <w:rPr>
          <w:color w:val="auto"/>
        </w:rPr>
        <w:t xml:space="preserve">acabou </w:t>
      </w:r>
      <w:r w:rsidR="005350D3" w:rsidRPr="00F86262">
        <w:rPr>
          <w:color w:val="auto"/>
        </w:rPr>
        <w:t>s</w:t>
      </w:r>
      <w:r w:rsidR="004A617F" w:rsidRPr="00F86262">
        <w:rPr>
          <w:color w:val="auto"/>
        </w:rPr>
        <w:t xml:space="preserve">e </w:t>
      </w:r>
      <w:r w:rsidR="008B1822" w:rsidRPr="00F86262">
        <w:rPr>
          <w:color w:val="auto"/>
        </w:rPr>
        <w:t>torn</w:t>
      </w:r>
      <w:r w:rsidR="004A617F" w:rsidRPr="00F86262">
        <w:rPr>
          <w:color w:val="auto"/>
        </w:rPr>
        <w:t>a</w:t>
      </w:r>
      <w:r w:rsidR="005350D3" w:rsidRPr="00F86262">
        <w:rPr>
          <w:color w:val="auto"/>
        </w:rPr>
        <w:t xml:space="preserve">ndo </w:t>
      </w:r>
      <w:r w:rsidR="00164234" w:rsidRPr="00F86262">
        <w:rPr>
          <w:color w:val="auto"/>
        </w:rPr>
        <w:t xml:space="preserve">a </w:t>
      </w:r>
      <w:r w:rsidR="00B861D6" w:rsidRPr="00F86262">
        <w:rPr>
          <w:color w:val="auto"/>
        </w:rPr>
        <w:t xml:space="preserve">primeira </w:t>
      </w:r>
      <w:r w:rsidR="00DA2018" w:rsidRPr="00F86262">
        <w:rPr>
          <w:color w:val="auto"/>
        </w:rPr>
        <w:t xml:space="preserve">emissora de rádio evangélica </w:t>
      </w:r>
      <w:r w:rsidR="00A411D9" w:rsidRPr="00F86262">
        <w:rPr>
          <w:color w:val="auto"/>
        </w:rPr>
        <w:t xml:space="preserve">estabelecida </w:t>
      </w:r>
      <w:r w:rsidR="009B17CA" w:rsidRPr="00F86262">
        <w:rPr>
          <w:color w:val="auto"/>
        </w:rPr>
        <w:t>no Maranhão</w:t>
      </w:r>
      <w:r w:rsidR="00886BCF" w:rsidRPr="00F86262">
        <w:rPr>
          <w:color w:val="auto"/>
        </w:rPr>
        <w:t>.</w:t>
      </w:r>
      <w:r w:rsidR="00ED60B0" w:rsidRPr="00F86262">
        <w:rPr>
          <w:color w:val="auto"/>
        </w:rPr>
        <w:t xml:space="preserve"> </w:t>
      </w:r>
      <w:r w:rsidR="009A7FD6" w:rsidRPr="00F86262">
        <w:rPr>
          <w:color w:val="auto"/>
        </w:rPr>
        <w:t xml:space="preserve">Jurídica e oficialmente, possui o nome de </w:t>
      </w:r>
      <w:r w:rsidR="009A7FD6" w:rsidRPr="00F86262">
        <w:rPr>
          <w:bCs/>
          <w:i/>
          <w:color w:val="auto"/>
        </w:rPr>
        <w:t>Departamento de Radiodifusão</w:t>
      </w:r>
      <w:r w:rsidR="009A7FD6" w:rsidRPr="00F86262">
        <w:rPr>
          <w:bCs/>
          <w:color w:val="auto"/>
        </w:rPr>
        <w:t xml:space="preserve"> </w:t>
      </w:r>
      <w:r w:rsidR="009A7FD6" w:rsidRPr="00F86262">
        <w:rPr>
          <w:color w:val="auto"/>
        </w:rPr>
        <w:t xml:space="preserve">que se vincula a </w:t>
      </w:r>
      <w:r w:rsidR="009A7FD6" w:rsidRPr="00F86262">
        <w:rPr>
          <w:bCs/>
          <w:i/>
          <w:color w:val="auto"/>
        </w:rPr>
        <w:t>Fundação Cultural Pastor José R</w:t>
      </w:r>
      <w:r w:rsidR="00017D45" w:rsidRPr="00F86262">
        <w:rPr>
          <w:bCs/>
          <w:i/>
          <w:color w:val="auto"/>
        </w:rPr>
        <w:t>omão</w:t>
      </w:r>
      <w:r w:rsidR="009A7FD6" w:rsidRPr="00F86262">
        <w:rPr>
          <w:bCs/>
          <w:i/>
          <w:color w:val="auto"/>
        </w:rPr>
        <w:t xml:space="preserve"> Souza</w:t>
      </w:r>
      <w:r w:rsidR="009A7FD6" w:rsidRPr="00F86262">
        <w:rPr>
          <w:color w:val="auto"/>
        </w:rPr>
        <w:t>.</w:t>
      </w:r>
      <w:r w:rsidR="007B658A" w:rsidRPr="00F86262">
        <w:rPr>
          <w:color w:val="auto"/>
        </w:rPr>
        <w:t xml:space="preserve"> </w:t>
      </w:r>
      <w:r w:rsidR="00173CEB" w:rsidRPr="00F86262">
        <w:rPr>
          <w:color w:val="auto"/>
        </w:rPr>
        <w:t xml:space="preserve">Hoje, </w:t>
      </w:r>
      <w:r w:rsidR="007B658A" w:rsidRPr="00F86262">
        <w:rPr>
          <w:color w:val="auto"/>
        </w:rPr>
        <w:t>retransmite parte das programações da R</w:t>
      </w:r>
      <w:r w:rsidRPr="00F86262">
        <w:rPr>
          <w:color w:val="auto"/>
        </w:rPr>
        <w:t>ádio Trans Mundial, de São Paul</w:t>
      </w:r>
      <w:r w:rsidR="00540919" w:rsidRPr="00F86262">
        <w:rPr>
          <w:color w:val="auto"/>
        </w:rPr>
        <w:t>o</w:t>
      </w:r>
      <w:r w:rsidRPr="00F86262">
        <w:rPr>
          <w:color w:val="auto"/>
        </w:rPr>
        <w:t>, e</w:t>
      </w:r>
      <w:r w:rsidR="007B658A" w:rsidRPr="00F86262">
        <w:rPr>
          <w:color w:val="auto"/>
        </w:rPr>
        <w:t xml:space="preserve"> da Rádio Melodia, do Rio de Janeiro. Com o </w:t>
      </w:r>
      <w:r w:rsidR="007B658A" w:rsidRPr="00F86262">
        <w:rPr>
          <w:i/>
          <w:iCs/>
          <w:color w:val="auto"/>
        </w:rPr>
        <w:t xml:space="preserve">slogan </w:t>
      </w:r>
      <w:r w:rsidR="007B658A" w:rsidRPr="00F86262">
        <w:rPr>
          <w:color w:val="auto"/>
        </w:rPr>
        <w:t xml:space="preserve">“com você em todo lugar”, a rádio possui </w:t>
      </w:r>
      <w:r w:rsidR="00B80C20" w:rsidRPr="00F86262">
        <w:rPr>
          <w:color w:val="auto"/>
        </w:rPr>
        <w:t xml:space="preserve">uma </w:t>
      </w:r>
      <w:r w:rsidR="007B658A" w:rsidRPr="00F86262">
        <w:rPr>
          <w:color w:val="auto"/>
        </w:rPr>
        <w:t>programação diária</w:t>
      </w:r>
      <w:r w:rsidR="00B80C20" w:rsidRPr="00F86262">
        <w:rPr>
          <w:color w:val="auto"/>
        </w:rPr>
        <w:t xml:space="preserve"> </w:t>
      </w:r>
      <w:r w:rsidR="007B658A" w:rsidRPr="00F86262">
        <w:rPr>
          <w:color w:val="auto"/>
        </w:rPr>
        <w:t>sem interrupção</w:t>
      </w:r>
      <w:r w:rsidR="009A7FD6" w:rsidRPr="00F86262">
        <w:rPr>
          <w:color w:val="auto"/>
        </w:rPr>
        <w:t xml:space="preserve">. É </w:t>
      </w:r>
      <w:r w:rsidR="007B658A" w:rsidRPr="00F86262">
        <w:rPr>
          <w:color w:val="auto"/>
        </w:rPr>
        <w:t>retransmitida na rede mundial de comp</w:t>
      </w:r>
      <w:r w:rsidR="008B1822" w:rsidRPr="00F86262">
        <w:rPr>
          <w:color w:val="auto"/>
        </w:rPr>
        <w:t>utadores</w:t>
      </w:r>
      <w:r w:rsidR="00173CEB" w:rsidRPr="00F86262">
        <w:rPr>
          <w:color w:val="auto"/>
        </w:rPr>
        <w:t>,</w:t>
      </w:r>
      <w:r w:rsidR="008B1822" w:rsidRPr="00F86262">
        <w:rPr>
          <w:color w:val="auto"/>
        </w:rPr>
        <w:t xml:space="preserve"> </w:t>
      </w:r>
      <w:r w:rsidR="009A7FD6" w:rsidRPr="00F86262">
        <w:rPr>
          <w:color w:val="auto"/>
        </w:rPr>
        <w:t>te</w:t>
      </w:r>
      <w:r w:rsidR="00DF5BE9" w:rsidRPr="00F86262">
        <w:rPr>
          <w:color w:val="auto"/>
        </w:rPr>
        <w:t>m</w:t>
      </w:r>
      <w:r w:rsidR="009A7FD6" w:rsidRPr="00F86262">
        <w:rPr>
          <w:color w:val="auto"/>
        </w:rPr>
        <w:t xml:space="preserve"> </w:t>
      </w:r>
      <w:r w:rsidR="00B0005C" w:rsidRPr="00F86262">
        <w:rPr>
          <w:color w:val="auto"/>
        </w:rPr>
        <w:t xml:space="preserve">seu próprio </w:t>
      </w:r>
      <w:r w:rsidR="009A7FD6" w:rsidRPr="00F86262">
        <w:rPr>
          <w:color w:val="auto"/>
        </w:rPr>
        <w:t xml:space="preserve">aplicativo </w:t>
      </w:r>
      <w:r w:rsidR="00903CBF" w:rsidRPr="00F86262">
        <w:rPr>
          <w:color w:val="auto"/>
        </w:rPr>
        <w:t xml:space="preserve">disponível para </w:t>
      </w:r>
      <w:r w:rsidR="00E42F38" w:rsidRPr="00F86262">
        <w:rPr>
          <w:color w:val="auto"/>
        </w:rPr>
        <w:t>celulares com sistemas operacionais</w:t>
      </w:r>
      <w:r w:rsidR="00903CBF" w:rsidRPr="00F86262">
        <w:rPr>
          <w:color w:val="auto"/>
        </w:rPr>
        <w:t>:</w:t>
      </w:r>
      <w:r w:rsidR="00E42F38" w:rsidRPr="00F86262">
        <w:rPr>
          <w:color w:val="auto"/>
        </w:rPr>
        <w:t xml:space="preserve"> </w:t>
      </w:r>
      <w:proofErr w:type="spellStart"/>
      <w:proofErr w:type="gramStart"/>
      <w:r w:rsidR="00E42F38" w:rsidRPr="00F86262">
        <w:rPr>
          <w:i/>
          <w:color w:val="auto"/>
        </w:rPr>
        <w:t>iOS</w:t>
      </w:r>
      <w:proofErr w:type="spellEnd"/>
      <w:proofErr w:type="gramEnd"/>
      <w:r w:rsidR="00E42F38" w:rsidRPr="00F86262">
        <w:rPr>
          <w:i/>
          <w:color w:val="auto"/>
        </w:rPr>
        <w:t xml:space="preserve"> e </w:t>
      </w:r>
      <w:proofErr w:type="spellStart"/>
      <w:r w:rsidR="00164234" w:rsidRPr="00F86262">
        <w:rPr>
          <w:i/>
          <w:color w:val="auto"/>
        </w:rPr>
        <w:t>a</w:t>
      </w:r>
      <w:r w:rsidR="00E42F38" w:rsidRPr="00F86262">
        <w:rPr>
          <w:i/>
          <w:color w:val="auto"/>
        </w:rPr>
        <w:t>ndroid</w:t>
      </w:r>
      <w:proofErr w:type="spellEnd"/>
      <w:r w:rsidR="00DD7F60" w:rsidRPr="00F86262">
        <w:rPr>
          <w:color w:val="auto"/>
        </w:rPr>
        <w:t xml:space="preserve">, bem como está presente nas redes sociais: </w:t>
      </w:r>
      <w:proofErr w:type="spellStart"/>
      <w:r w:rsidR="00DD7F60" w:rsidRPr="00F86262">
        <w:rPr>
          <w:i/>
          <w:iCs/>
          <w:color w:val="auto"/>
        </w:rPr>
        <w:t>Facebook</w:t>
      </w:r>
      <w:proofErr w:type="spellEnd"/>
      <w:r w:rsidR="00DD7F60" w:rsidRPr="00F86262">
        <w:rPr>
          <w:i/>
          <w:iCs/>
          <w:color w:val="auto"/>
        </w:rPr>
        <w:t xml:space="preserve">, </w:t>
      </w:r>
      <w:proofErr w:type="spellStart"/>
      <w:r w:rsidR="00DD7F60" w:rsidRPr="00F86262">
        <w:rPr>
          <w:i/>
          <w:iCs/>
          <w:color w:val="auto"/>
        </w:rPr>
        <w:t>Instagram</w:t>
      </w:r>
      <w:proofErr w:type="spellEnd"/>
      <w:r w:rsidR="00DD7F60" w:rsidRPr="00F86262">
        <w:rPr>
          <w:i/>
          <w:iCs/>
          <w:color w:val="auto"/>
        </w:rPr>
        <w:t xml:space="preserve"> e </w:t>
      </w:r>
      <w:proofErr w:type="spellStart"/>
      <w:r w:rsidR="00DD7F60" w:rsidRPr="00F86262">
        <w:rPr>
          <w:i/>
          <w:iCs/>
          <w:color w:val="auto"/>
        </w:rPr>
        <w:t>WhatsApp</w:t>
      </w:r>
      <w:proofErr w:type="spellEnd"/>
      <w:r w:rsidR="00DD7F60" w:rsidRPr="00F86262">
        <w:rPr>
          <w:i/>
          <w:iCs/>
          <w:color w:val="auto"/>
        </w:rPr>
        <w:t xml:space="preserve">. </w:t>
      </w:r>
      <w:r w:rsidR="00886BCF" w:rsidRPr="00F86262">
        <w:rPr>
          <w:color w:val="auto"/>
        </w:rPr>
        <w:t xml:space="preserve">Dito isso, e partindo da hipótese de que a relação e uso que a </w:t>
      </w:r>
      <w:r w:rsidR="001F0316" w:rsidRPr="00F86262">
        <w:rPr>
          <w:color w:val="auto"/>
        </w:rPr>
        <w:t xml:space="preserve">Igreja Evangélica </w:t>
      </w:r>
      <w:r w:rsidR="00886BCF" w:rsidRPr="00F86262">
        <w:rPr>
          <w:color w:val="auto"/>
        </w:rPr>
        <w:t>Assembleia de Deus em S</w:t>
      </w:r>
      <w:r w:rsidR="009B17CA" w:rsidRPr="00F86262">
        <w:rPr>
          <w:color w:val="auto"/>
        </w:rPr>
        <w:t>ão Lu</w:t>
      </w:r>
      <w:r w:rsidR="008D4723" w:rsidRPr="00F86262">
        <w:rPr>
          <w:color w:val="auto"/>
        </w:rPr>
        <w:t>ís tem e estabelece com a R</w:t>
      </w:r>
      <w:r w:rsidR="00886BCF" w:rsidRPr="00F86262">
        <w:rPr>
          <w:color w:val="auto"/>
        </w:rPr>
        <w:t xml:space="preserve">ádio </w:t>
      </w:r>
      <w:r w:rsidR="009B17CA" w:rsidRPr="00F86262">
        <w:rPr>
          <w:color w:val="auto"/>
        </w:rPr>
        <w:t xml:space="preserve">FM </w:t>
      </w:r>
      <w:r w:rsidR="00886BCF" w:rsidRPr="00F86262">
        <w:rPr>
          <w:color w:val="auto"/>
        </w:rPr>
        <w:t>Esperança é parte indissociável de seu crescimento, analisamos como essa igreja desenvolveu práticas religiosas alinhadas nacional e local</w:t>
      </w:r>
      <w:r w:rsidR="009A7FD6" w:rsidRPr="00F86262">
        <w:rPr>
          <w:color w:val="auto"/>
        </w:rPr>
        <w:t xml:space="preserve">mente com grupos de comunicação, </w:t>
      </w:r>
      <w:r w:rsidR="00886BCF" w:rsidRPr="00F86262">
        <w:rPr>
          <w:color w:val="auto"/>
        </w:rPr>
        <w:t>cujo intuito principal foi se estabelecer e crescer no Maranhão.</w:t>
      </w:r>
      <w:r w:rsidR="00B535E0" w:rsidRPr="00F86262">
        <w:rPr>
          <w:color w:val="auto"/>
        </w:rPr>
        <w:t xml:space="preserve"> </w:t>
      </w:r>
      <w:r w:rsidR="007B658A" w:rsidRPr="00F86262">
        <w:rPr>
          <w:color w:val="auto"/>
        </w:rPr>
        <w:t>U</w:t>
      </w:r>
      <w:r w:rsidR="00886BCF" w:rsidRPr="00F86262">
        <w:rPr>
          <w:color w:val="auto"/>
        </w:rPr>
        <w:t>tiliza</w:t>
      </w:r>
      <w:r w:rsidR="00B535E0" w:rsidRPr="00F86262">
        <w:rPr>
          <w:color w:val="auto"/>
        </w:rPr>
        <w:t>mos</w:t>
      </w:r>
      <w:r w:rsidR="00886BCF" w:rsidRPr="00F86262">
        <w:rPr>
          <w:color w:val="auto"/>
        </w:rPr>
        <w:t xml:space="preserve"> métodos quantitativos </w:t>
      </w:r>
      <w:r w:rsidR="006C417A" w:rsidRPr="00F86262">
        <w:rPr>
          <w:color w:val="auto"/>
        </w:rPr>
        <w:t>(aplicação de questionários constituídos por questões abertas, fechadas e mistas com fiéis da igreja</w:t>
      </w:r>
      <w:r w:rsidRPr="00F86262">
        <w:rPr>
          <w:color w:val="auto"/>
        </w:rPr>
        <w:t xml:space="preserve">, </w:t>
      </w:r>
      <w:r w:rsidR="006C417A" w:rsidRPr="00F86262">
        <w:rPr>
          <w:color w:val="auto"/>
        </w:rPr>
        <w:t>levantamento dos índices de audiência da Rádio Esperança FM, dados estatísticos do IBGE e números de templos e de fieis cadastrados pelo Templo Central da igreja) e qualitativos (entrevistas com diferentes agentes ligados à rádio e à igreja: diretores, pastor-presidente etc.).</w:t>
      </w:r>
      <w:r w:rsidR="00B535E0" w:rsidRPr="00F86262">
        <w:rPr>
          <w:color w:val="auto"/>
        </w:rPr>
        <w:t xml:space="preserve"> Essas duas abordagens são com</w:t>
      </w:r>
      <w:bookmarkStart w:id="0" w:name="_GoBack"/>
      <w:bookmarkEnd w:id="0"/>
      <w:r w:rsidR="00B535E0" w:rsidRPr="00F86262">
        <w:rPr>
          <w:color w:val="auto"/>
        </w:rPr>
        <w:t xml:space="preserve">plementares e </w:t>
      </w:r>
      <w:r w:rsidRPr="00F86262">
        <w:rPr>
          <w:color w:val="auto"/>
        </w:rPr>
        <w:t xml:space="preserve">contribuem para um </w:t>
      </w:r>
      <w:r w:rsidR="00B535E0" w:rsidRPr="00F86262">
        <w:rPr>
          <w:color w:val="auto"/>
        </w:rPr>
        <w:t>duplo esclarecimento</w:t>
      </w:r>
      <w:r w:rsidRPr="00F86262">
        <w:rPr>
          <w:color w:val="auto"/>
        </w:rPr>
        <w:t xml:space="preserve"> sobre</w:t>
      </w:r>
      <w:r w:rsidR="00B535E0" w:rsidRPr="00F86262">
        <w:rPr>
          <w:color w:val="auto"/>
        </w:rPr>
        <w:t xml:space="preserve"> objeto de pesquisa, permitindo compreender melhor a complexidade dos fenômenos estudados.</w:t>
      </w:r>
    </w:p>
    <w:p w:rsidR="00A035B8" w:rsidRPr="00F86262" w:rsidRDefault="00A035B8" w:rsidP="00853B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35B8" w:rsidRPr="00F86262" w:rsidRDefault="00A035B8" w:rsidP="00853B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2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Palavras-chave:</w:t>
      </w:r>
      <w:r w:rsidRPr="00F862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  <w:r w:rsidR="006C417A" w:rsidRPr="00F862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Pentecostalismo</w:t>
      </w:r>
      <w:r w:rsidRPr="00F862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. </w:t>
      </w:r>
      <w:r w:rsidR="006C417A" w:rsidRPr="00F862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Mídia</w:t>
      </w:r>
      <w:r w:rsidRPr="00F862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. </w:t>
      </w:r>
      <w:r w:rsidR="006C417A" w:rsidRPr="00F862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Assembleia de Deus</w:t>
      </w:r>
      <w:r w:rsidRPr="00F862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. </w:t>
      </w:r>
      <w:r w:rsidR="006C417A" w:rsidRPr="00F862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São Luís</w:t>
      </w:r>
      <w:r w:rsidRPr="00F862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903CBF" w:rsidRPr="00F86262" w:rsidRDefault="00903CBF" w:rsidP="00853B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03CBF" w:rsidRPr="00F86262" w:rsidSect="0043145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34" w:rsidRDefault="000C2734" w:rsidP="009A7FD6">
      <w:pPr>
        <w:spacing w:after="0" w:line="240" w:lineRule="auto"/>
      </w:pPr>
      <w:r>
        <w:separator/>
      </w:r>
    </w:p>
  </w:endnote>
  <w:endnote w:type="continuationSeparator" w:id="0">
    <w:p w:rsidR="000C2734" w:rsidRDefault="000C2734" w:rsidP="009A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34" w:rsidRDefault="000C2734" w:rsidP="009A7FD6">
      <w:pPr>
        <w:spacing w:after="0" w:line="240" w:lineRule="auto"/>
      </w:pPr>
      <w:r>
        <w:separator/>
      </w:r>
    </w:p>
  </w:footnote>
  <w:footnote w:type="continuationSeparator" w:id="0">
    <w:p w:rsidR="000C2734" w:rsidRDefault="000C2734" w:rsidP="009A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6C0F"/>
    <w:multiLevelType w:val="multilevel"/>
    <w:tmpl w:val="79BA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A9531E"/>
    <w:multiLevelType w:val="multilevel"/>
    <w:tmpl w:val="FE4C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B454A4"/>
    <w:multiLevelType w:val="multilevel"/>
    <w:tmpl w:val="DD44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286A1D"/>
    <w:multiLevelType w:val="multilevel"/>
    <w:tmpl w:val="6B32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D71EA6"/>
    <w:multiLevelType w:val="multilevel"/>
    <w:tmpl w:val="EDEA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5B8"/>
    <w:rsid w:val="00017D45"/>
    <w:rsid w:val="000C2734"/>
    <w:rsid w:val="00164234"/>
    <w:rsid w:val="00173CEB"/>
    <w:rsid w:val="001A091E"/>
    <w:rsid w:val="001B6FD3"/>
    <w:rsid w:val="001C596D"/>
    <w:rsid w:val="001D0AB0"/>
    <w:rsid w:val="001D4783"/>
    <w:rsid w:val="001E1D86"/>
    <w:rsid w:val="001F0316"/>
    <w:rsid w:val="00224D39"/>
    <w:rsid w:val="002F6F5C"/>
    <w:rsid w:val="003153B5"/>
    <w:rsid w:val="003202AE"/>
    <w:rsid w:val="003301FB"/>
    <w:rsid w:val="00360871"/>
    <w:rsid w:val="00365483"/>
    <w:rsid w:val="00366773"/>
    <w:rsid w:val="0036776F"/>
    <w:rsid w:val="0037144D"/>
    <w:rsid w:val="003F53AA"/>
    <w:rsid w:val="00431457"/>
    <w:rsid w:val="00452730"/>
    <w:rsid w:val="004A617F"/>
    <w:rsid w:val="004D1E23"/>
    <w:rsid w:val="005350D3"/>
    <w:rsid w:val="00540919"/>
    <w:rsid w:val="005C1A5C"/>
    <w:rsid w:val="005C317E"/>
    <w:rsid w:val="005D61F8"/>
    <w:rsid w:val="005F62A5"/>
    <w:rsid w:val="0064191D"/>
    <w:rsid w:val="0068788F"/>
    <w:rsid w:val="006A41EC"/>
    <w:rsid w:val="006C417A"/>
    <w:rsid w:val="0076358E"/>
    <w:rsid w:val="00770F05"/>
    <w:rsid w:val="007B658A"/>
    <w:rsid w:val="00820D80"/>
    <w:rsid w:val="008379F7"/>
    <w:rsid w:val="00847B40"/>
    <w:rsid w:val="00853B66"/>
    <w:rsid w:val="00886BCF"/>
    <w:rsid w:val="008B1822"/>
    <w:rsid w:val="008D4723"/>
    <w:rsid w:val="00903CBF"/>
    <w:rsid w:val="009104E5"/>
    <w:rsid w:val="00945F53"/>
    <w:rsid w:val="009A7FD6"/>
    <w:rsid w:val="009B17CA"/>
    <w:rsid w:val="009C0FAC"/>
    <w:rsid w:val="009D7180"/>
    <w:rsid w:val="009F60CA"/>
    <w:rsid w:val="00A035B8"/>
    <w:rsid w:val="00A411D9"/>
    <w:rsid w:val="00A52AED"/>
    <w:rsid w:val="00A677FD"/>
    <w:rsid w:val="00A914E5"/>
    <w:rsid w:val="00A94A2E"/>
    <w:rsid w:val="00AB62DF"/>
    <w:rsid w:val="00B0005C"/>
    <w:rsid w:val="00B535E0"/>
    <w:rsid w:val="00B80C20"/>
    <w:rsid w:val="00B861D6"/>
    <w:rsid w:val="00BB0DBC"/>
    <w:rsid w:val="00BF4212"/>
    <w:rsid w:val="00C521FA"/>
    <w:rsid w:val="00C56F4B"/>
    <w:rsid w:val="00C70F86"/>
    <w:rsid w:val="00D30D1C"/>
    <w:rsid w:val="00D545F8"/>
    <w:rsid w:val="00D66757"/>
    <w:rsid w:val="00D8678F"/>
    <w:rsid w:val="00DA2018"/>
    <w:rsid w:val="00DD7F60"/>
    <w:rsid w:val="00DF5BE9"/>
    <w:rsid w:val="00E1619D"/>
    <w:rsid w:val="00E42F38"/>
    <w:rsid w:val="00EA40C0"/>
    <w:rsid w:val="00EC6EDF"/>
    <w:rsid w:val="00ED60B0"/>
    <w:rsid w:val="00F04F14"/>
    <w:rsid w:val="00F670EF"/>
    <w:rsid w:val="00F77267"/>
    <w:rsid w:val="00F86262"/>
    <w:rsid w:val="00F921CF"/>
    <w:rsid w:val="00FE6DFC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7E"/>
  </w:style>
  <w:style w:type="paragraph" w:styleId="Ttulo4">
    <w:name w:val="heading 4"/>
    <w:basedOn w:val="Normal"/>
    <w:link w:val="Ttulo4Char"/>
    <w:uiPriority w:val="9"/>
    <w:qFormat/>
    <w:rsid w:val="00A035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A035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A035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035B8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customStyle="1" w:styleId="wixguard">
    <w:name w:val="wixguard"/>
    <w:basedOn w:val="Fontepargpadro"/>
    <w:rsid w:val="00A035B8"/>
  </w:style>
  <w:style w:type="paragraph" w:customStyle="1" w:styleId="font8">
    <w:name w:val="font_8"/>
    <w:basedOn w:val="Normal"/>
    <w:rsid w:val="00A0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035B8"/>
  </w:style>
  <w:style w:type="character" w:styleId="Hyperlink">
    <w:name w:val="Hyperlink"/>
    <w:basedOn w:val="Fontepargpadro"/>
    <w:uiPriority w:val="99"/>
    <w:unhideWhenUsed/>
    <w:rsid w:val="00431457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431457"/>
    <w:rPr>
      <w:b/>
      <w:bCs/>
    </w:rPr>
  </w:style>
  <w:style w:type="paragraph" w:styleId="NormalWeb">
    <w:name w:val="Normal (Web)"/>
    <w:basedOn w:val="Normal"/>
    <w:uiPriority w:val="99"/>
    <w:unhideWhenUsed/>
    <w:rsid w:val="0088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86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FD6"/>
  </w:style>
  <w:style w:type="paragraph" w:styleId="Rodap">
    <w:name w:val="footer"/>
    <w:basedOn w:val="Normal"/>
    <w:link w:val="RodapChar"/>
    <w:uiPriority w:val="99"/>
    <w:unhideWhenUsed/>
    <w:rsid w:val="009A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FD6"/>
  </w:style>
  <w:style w:type="character" w:styleId="Refdecomentrio">
    <w:name w:val="annotation reference"/>
    <w:basedOn w:val="Fontepargpadro"/>
    <w:uiPriority w:val="99"/>
    <w:semiHidden/>
    <w:unhideWhenUsed/>
    <w:rsid w:val="00FE6D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6D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6D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6D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6DF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A035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A035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A035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035B8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customStyle="1" w:styleId="wixguard">
    <w:name w:val="wixguard"/>
    <w:basedOn w:val="Fontepargpadro"/>
    <w:rsid w:val="00A035B8"/>
  </w:style>
  <w:style w:type="paragraph" w:customStyle="1" w:styleId="font8">
    <w:name w:val="font_8"/>
    <w:basedOn w:val="Normal"/>
    <w:rsid w:val="00A0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035B8"/>
  </w:style>
  <w:style w:type="character" w:styleId="Hyperlink">
    <w:name w:val="Hyperlink"/>
    <w:basedOn w:val="Fontepargpadro"/>
    <w:uiPriority w:val="99"/>
    <w:unhideWhenUsed/>
    <w:rsid w:val="00431457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431457"/>
    <w:rPr>
      <w:b/>
      <w:bCs/>
    </w:rPr>
  </w:style>
  <w:style w:type="paragraph" w:styleId="NormalWeb">
    <w:name w:val="Normal (Web)"/>
    <w:basedOn w:val="Normal"/>
    <w:uiPriority w:val="99"/>
    <w:unhideWhenUsed/>
    <w:rsid w:val="0088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86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FD6"/>
  </w:style>
  <w:style w:type="paragraph" w:styleId="Rodap">
    <w:name w:val="footer"/>
    <w:basedOn w:val="Normal"/>
    <w:link w:val="RodapChar"/>
    <w:uiPriority w:val="99"/>
    <w:unhideWhenUsed/>
    <w:rsid w:val="009A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FD6"/>
  </w:style>
  <w:style w:type="character" w:styleId="Refdecomentrio">
    <w:name w:val="annotation reference"/>
    <w:basedOn w:val="Fontepargpadro"/>
    <w:uiPriority w:val="99"/>
    <w:semiHidden/>
    <w:unhideWhenUsed/>
    <w:rsid w:val="00FE6D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6D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6D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6D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6DF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B191-4F8E-4C39-BDE2-E48A1177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 Abreu</dc:creator>
  <cp:lastModifiedBy>Jaci Abreu</cp:lastModifiedBy>
  <cp:revision>42</cp:revision>
  <cp:lastPrinted>2017-09-05T04:23:00Z</cp:lastPrinted>
  <dcterms:created xsi:type="dcterms:W3CDTF">2017-08-29T04:54:00Z</dcterms:created>
  <dcterms:modified xsi:type="dcterms:W3CDTF">2017-09-05T04:45:00Z</dcterms:modified>
</cp:coreProperties>
</file>