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BFD2" w14:textId="1A6FF91F" w:rsidR="008074B8" w:rsidRPr="004301B8" w:rsidRDefault="00A63A28" w:rsidP="0043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</w:t>
      </w:r>
      <w:r w:rsidR="00120D26"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OSSIBILIDADES DE LETRAMENTO NAS ATIVIDADE</w:t>
      </w:r>
      <w:r w:rsidR="00934BD4"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120D26"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PARA CASA</w:t>
      </w:r>
      <w:r w:rsidR="00934BD4"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20D26"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EDUCAÇÃO INFANTIL</w:t>
      </w:r>
    </w:p>
    <w:p w14:paraId="595F0439" w14:textId="77777777" w:rsidR="00D57E42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E27FFE" w14:textId="0B0214F6" w:rsidR="00EE559C" w:rsidRPr="004301B8" w:rsidRDefault="00EE559C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 Carvalho Soares</w:t>
      </w:r>
    </w:p>
    <w:p w14:paraId="5981F031" w14:textId="7E90A2D8" w:rsidR="008074B8" w:rsidRPr="004301B8" w:rsidRDefault="00EE559C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Pós-Graduanda/</w:t>
      </w: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37C94E4D" w14:textId="539A2718" w:rsidR="00EE559C" w:rsidRPr="004301B8" w:rsidRDefault="0069121A" w:rsidP="004301B8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EE559C" w:rsidRPr="004301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aaccss1235@gmail.com</w:t>
        </w:r>
      </w:hyperlink>
    </w:p>
    <w:p w14:paraId="5BDA9C0F" w14:textId="7A910A3D" w:rsidR="00D57E42" w:rsidRPr="004301B8" w:rsidRDefault="00D57E42" w:rsidP="004301B8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71DE8" w14:textId="77777777" w:rsidR="00CB620A" w:rsidRPr="004301B8" w:rsidRDefault="00CB620A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Consuelo Fonseca Soares</w:t>
      </w:r>
    </w:p>
    <w:p w14:paraId="52232FA9" w14:textId="77777777" w:rsidR="00CB620A" w:rsidRPr="004301B8" w:rsidRDefault="00CB620A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Pós-Graduanda/</w:t>
      </w: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AE85331" w14:textId="77777777" w:rsidR="00CB620A" w:rsidRPr="004301B8" w:rsidRDefault="0069121A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CB620A" w:rsidRPr="004301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consuelosoares4@gmail.com</w:t>
        </w:r>
      </w:hyperlink>
    </w:p>
    <w:p w14:paraId="2942C3F7" w14:textId="77777777" w:rsidR="00CB620A" w:rsidRPr="004301B8" w:rsidRDefault="00CB620A" w:rsidP="004301B8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F2A17E" w14:textId="793EFD36" w:rsidR="00A63A28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Emanuelle Santos</w:t>
      </w:r>
    </w:p>
    <w:p w14:paraId="63758B51" w14:textId="4043F493" w:rsidR="00D57E42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Pós-Graduanda/</w:t>
      </w: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E3E028D" w14:textId="30DB6EE8" w:rsidR="00A63A28" w:rsidRPr="004301B8" w:rsidRDefault="0069121A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38444B" w:rsidRPr="004301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claudiaemanuellesantos@gmail.com</w:t>
        </w:r>
      </w:hyperlink>
    </w:p>
    <w:p w14:paraId="789CAD96" w14:textId="77777777" w:rsidR="00D57E42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9FDA77" w14:textId="6FEB4A27" w:rsidR="00A63A28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Francine Rafaela Dias Silva</w:t>
      </w:r>
    </w:p>
    <w:p w14:paraId="1B495916" w14:textId="77777777" w:rsidR="00D57E42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Pós-Graduanda/</w:t>
      </w: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54439F7" w14:textId="039522AA" w:rsidR="00A63A28" w:rsidRPr="004301B8" w:rsidRDefault="0069121A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kern w:val="0"/>
          <w:sz w:val="24"/>
          <w:szCs w:val="24"/>
          <w:u w:val="single"/>
          <w:lang w:eastAsia="pt-BR"/>
          <w14:ligatures w14:val="none"/>
        </w:rPr>
      </w:pPr>
      <w:hyperlink r:id="rId11" w:history="1">
        <w:r w:rsidR="00D57E42" w:rsidRPr="004301B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francine0290@gmail.com</w:t>
        </w:r>
      </w:hyperlink>
    </w:p>
    <w:p w14:paraId="2A686212" w14:textId="77777777" w:rsidR="00D57E42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57ABCE" w14:textId="28693ADF" w:rsidR="00A63A28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</w:t>
      </w: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Geisa</w:t>
      </w:r>
      <w:proofErr w:type="spellEnd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Magela Veloso</w:t>
      </w:r>
    </w:p>
    <w:p w14:paraId="1A66C565" w14:textId="4B2BE324" w:rsidR="00A63A28" w:rsidRPr="004301B8" w:rsidRDefault="00D57E42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="00C65D35"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proofErr w:type="spellStart"/>
      <w:r w:rsidRPr="004301B8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69EEBC6" w14:textId="65C5A9AA" w:rsidR="00D57E42" w:rsidRPr="004301B8" w:rsidRDefault="0069121A" w:rsidP="004301B8">
      <w:pPr>
        <w:spacing w:after="0" w:line="240" w:lineRule="auto"/>
        <w:jc w:val="right"/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</w:pPr>
      <w:hyperlink r:id="rId12" w:history="1">
        <w:r w:rsidR="00D57E42" w:rsidRPr="004301B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geisa.veloso@unimontes.br</w:t>
        </w:r>
      </w:hyperlink>
    </w:p>
    <w:p w14:paraId="31864346" w14:textId="77777777" w:rsidR="00D57E42" w:rsidRPr="004301B8" w:rsidRDefault="00D57E42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A4BA31" w14:textId="5ECE6BFE" w:rsidR="008074B8" w:rsidRPr="004301B8" w:rsidRDefault="008074B8" w:rsidP="00430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43850" w:rsidRPr="004301B8">
        <w:rPr>
          <w:rFonts w:ascii="Times New Roman" w:hAnsi="Times New Roman" w:cs="Times New Roman"/>
          <w:sz w:val="24"/>
          <w:szCs w:val="24"/>
        </w:rPr>
        <w:t xml:space="preserve"> </w:t>
      </w:r>
      <w:r w:rsidR="00743850" w:rsidRP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3011E31D" w14:textId="77777777" w:rsidR="00F03692" w:rsidRPr="004301B8" w:rsidRDefault="00F03692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3935F25" w14:textId="342CB9B9" w:rsidR="00713879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Resumo </w:t>
      </w:r>
    </w:p>
    <w:p w14:paraId="32DDAEDF" w14:textId="77777777" w:rsidR="00713879" w:rsidRPr="004301B8" w:rsidRDefault="00713879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EDBA293" w14:textId="312F0776" w:rsidR="00713879" w:rsidRPr="004301B8" w:rsidRDefault="00713879" w:rsidP="004301B8">
      <w:pPr>
        <w:pStyle w:val="PargrafodaLista"/>
        <w:spacing w:after="0" w:line="240" w:lineRule="auto"/>
        <w:ind w:left="0"/>
        <w:jc w:val="both"/>
        <w:rPr>
          <w:color w:val="000000" w:themeColor="text1"/>
        </w:rPr>
      </w:pPr>
      <w:bookmarkStart w:id="0" w:name="_GoBack"/>
      <w:r w:rsidRPr="004301B8">
        <w:rPr>
          <w:rFonts w:eastAsia="Times New Roman"/>
          <w:bCs/>
          <w:color w:val="000000" w:themeColor="text1"/>
          <w:lang w:eastAsia="pt-BR"/>
        </w:rPr>
        <w:t>O estudo investiga a</w:t>
      </w:r>
      <w:r w:rsidR="009E7898" w:rsidRPr="004301B8">
        <w:rPr>
          <w:rFonts w:eastAsia="Times New Roman"/>
          <w:bCs/>
          <w:color w:val="000000" w:themeColor="text1"/>
          <w:lang w:eastAsia="pt-BR"/>
        </w:rPr>
        <w:t xml:space="preserve">s possiblidades </w:t>
      </w:r>
      <w:r w:rsidRPr="004301B8">
        <w:rPr>
          <w:rFonts w:eastAsia="Times New Roman"/>
          <w:bCs/>
          <w:color w:val="000000" w:themeColor="text1"/>
          <w:lang w:eastAsia="pt-BR"/>
        </w:rPr>
        <w:t>do letramento na EI, analisando suas implicações, propostas e práticas</w:t>
      </w:r>
      <w:r w:rsidR="004B7FED" w:rsidRPr="004301B8">
        <w:rPr>
          <w:rFonts w:eastAsia="Times New Roman"/>
          <w:bCs/>
          <w:color w:val="000000" w:themeColor="text1"/>
          <w:lang w:eastAsia="pt-BR"/>
        </w:rPr>
        <w:t>,</w:t>
      </w:r>
      <w:r w:rsidRPr="004301B8">
        <w:rPr>
          <w:rFonts w:eastAsia="Times New Roman"/>
          <w:bCs/>
          <w:color w:val="000000" w:themeColor="text1"/>
          <w:lang w:eastAsia="pt-BR"/>
        </w:rPr>
        <w:t xml:space="preserve"> </w:t>
      </w:r>
      <w:r w:rsidR="004B7FED" w:rsidRPr="004301B8">
        <w:rPr>
          <w:rFonts w:eastAsia="Times New Roman"/>
          <w:bCs/>
          <w:color w:val="000000" w:themeColor="text1"/>
          <w:lang w:eastAsia="pt-BR"/>
        </w:rPr>
        <w:t>p</w:t>
      </w:r>
      <w:r w:rsidRPr="004301B8">
        <w:rPr>
          <w:rFonts w:eastAsia="Times New Roman"/>
          <w:bCs/>
          <w:color w:val="000000" w:themeColor="text1"/>
          <w:lang w:eastAsia="pt-BR"/>
        </w:rPr>
        <w:t xml:space="preserve">or meio de análise documental </w:t>
      </w:r>
      <w:r w:rsidR="00EE559C" w:rsidRPr="004301B8">
        <w:rPr>
          <w:rFonts w:eastAsia="Times New Roman"/>
          <w:bCs/>
          <w:color w:val="000000" w:themeColor="text1"/>
          <w:lang w:eastAsia="pt-BR"/>
        </w:rPr>
        <w:t>dos “</w:t>
      </w:r>
      <w:r w:rsidRPr="004301B8">
        <w:rPr>
          <w:rFonts w:eastAsia="Times New Roman"/>
          <w:bCs/>
          <w:color w:val="000000" w:themeColor="text1"/>
          <w:lang w:eastAsia="pt-BR"/>
        </w:rPr>
        <w:t xml:space="preserve">Para Casa” de dois </w:t>
      </w:r>
      <w:proofErr w:type="spellStart"/>
      <w:r w:rsidRPr="004301B8">
        <w:rPr>
          <w:rFonts w:eastAsia="Times New Roman"/>
          <w:bCs/>
          <w:color w:val="000000" w:themeColor="text1"/>
          <w:lang w:eastAsia="pt-BR"/>
        </w:rPr>
        <w:t>CEMEI`s</w:t>
      </w:r>
      <w:proofErr w:type="spellEnd"/>
      <w:r w:rsidRPr="004301B8">
        <w:rPr>
          <w:rFonts w:eastAsia="Times New Roman"/>
          <w:bCs/>
          <w:color w:val="000000" w:themeColor="text1"/>
          <w:lang w:eastAsia="pt-BR"/>
        </w:rPr>
        <w:t xml:space="preserve"> de Montes Claros</w:t>
      </w:r>
      <w:r w:rsidR="00A63A28" w:rsidRPr="004301B8">
        <w:rPr>
          <w:rFonts w:eastAsia="Times New Roman"/>
          <w:bCs/>
          <w:color w:val="000000" w:themeColor="text1"/>
          <w:lang w:eastAsia="pt-BR"/>
        </w:rPr>
        <w:t xml:space="preserve">. </w:t>
      </w:r>
      <w:r w:rsidR="004B7FED" w:rsidRPr="004301B8">
        <w:rPr>
          <w:rFonts w:eastAsia="Times New Roman"/>
          <w:bCs/>
          <w:color w:val="000000" w:themeColor="text1"/>
          <w:lang w:eastAsia="pt-BR"/>
        </w:rPr>
        <w:t xml:space="preserve">O estudo tem </w:t>
      </w:r>
      <w:r w:rsidRPr="004301B8">
        <w:rPr>
          <w:rFonts w:eastAsia="Times New Roman"/>
          <w:bCs/>
          <w:color w:val="000000" w:themeColor="text1"/>
          <w:lang w:eastAsia="pt-BR"/>
        </w:rPr>
        <w:t>o objetivo de analisar as possibilidades de desenvolvimento de habilidades letradas de crianças na educação infanti</w:t>
      </w:r>
      <w:r w:rsidR="00CB620A" w:rsidRPr="004301B8">
        <w:rPr>
          <w:rFonts w:eastAsia="Times New Roman"/>
          <w:bCs/>
          <w:color w:val="000000" w:themeColor="text1"/>
          <w:lang w:eastAsia="pt-BR"/>
        </w:rPr>
        <w:t>l. C</w:t>
      </w:r>
      <w:r w:rsidRPr="004301B8">
        <w:rPr>
          <w:rFonts w:eastAsia="Times New Roman"/>
          <w:bCs/>
          <w:color w:val="000000" w:themeColor="text1"/>
          <w:lang w:eastAsia="pt-BR"/>
        </w:rPr>
        <w:t>onclui-se que uma abordagem mais contextualizada e individualizada é necessária, garantindo atividades adequadas ao desenvolvimento das crianças</w:t>
      </w:r>
      <w:r w:rsidR="00EF1CA2" w:rsidRPr="004301B8">
        <w:rPr>
          <w:rFonts w:eastAsia="Times New Roman"/>
          <w:bCs/>
          <w:color w:val="000000" w:themeColor="text1"/>
          <w:lang w:eastAsia="pt-BR"/>
        </w:rPr>
        <w:t>.</w:t>
      </w:r>
      <w:r w:rsidRPr="004301B8">
        <w:rPr>
          <w:rFonts w:eastAsia="Times New Roman"/>
          <w:bCs/>
          <w:color w:val="000000" w:themeColor="text1"/>
          <w:lang w:eastAsia="pt-BR"/>
        </w:rPr>
        <w:t xml:space="preserve"> </w:t>
      </w:r>
    </w:p>
    <w:bookmarkEnd w:id="0"/>
    <w:p w14:paraId="6D38B961" w14:textId="77777777" w:rsidR="00713879" w:rsidRPr="004301B8" w:rsidRDefault="00713879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596BC540" w14:textId="1E9D506E" w:rsidR="008074B8" w:rsidRPr="004301B8" w:rsidRDefault="00713879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</w:t>
      </w:r>
      <w:r w:rsidR="008074B8"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alavras-</w:t>
      </w: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</w:t>
      </w:r>
      <w:r w:rsidR="008074B8"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have</w:t>
      </w: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A63A28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Letramento; Educação Infantil; Para Casa;</w:t>
      </w:r>
    </w:p>
    <w:p w14:paraId="159069F1" w14:textId="77777777" w:rsidR="009E7898" w:rsidRPr="004301B8" w:rsidRDefault="009E789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FF28738" w14:textId="6E217B9F" w:rsidR="009E7898" w:rsidRPr="004301B8" w:rsidRDefault="009E789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Introdução</w:t>
      </w:r>
    </w:p>
    <w:p w14:paraId="363A296A" w14:textId="77777777" w:rsidR="009E7898" w:rsidRPr="004301B8" w:rsidRDefault="009E789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544963B2" w14:textId="61FDD613" w:rsidR="00AD2B79" w:rsidRPr="004301B8" w:rsidRDefault="009E7898" w:rsidP="0069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Educação Infantil (EI) desempenha um papel crucial no desenvolvimento das crianças, estabelecendo bases para sua jornada educacional e pessoal. O letramento</w:t>
      </w:r>
      <w:r w:rsidR="00EF1CA2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envolve </w:t>
      </w:r>
      <w:r w:rsidR="00EF1CA2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compreensão e </w:t>
      </w:r>
      <w:r w:rsidR="00EF1CA2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</w:t>
      </w:r>
      <w:r w:rsidR="004B7FED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uso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da linguagem escrita em diferentes contextos. </w:t>
      </w:r>
      <w:r w:rsidR="00696B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C01E4F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As atividades "Para Casa" tem por objetivo complementar o aprendizado em sala de aula, promovendo o desenvolvimento das habilidades letradas das crianças.</w:t>
      </w:r>
    </w:p>
    <w:p w14:paraId="1B5EFC22" w14:textId="77777777" w:rsidR="00940AF2" w:rsidRPr="004301B8" w:rsidRDefault="00940AF2" w:rsidP="0043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C781F3D" w14:textId="77777777" w:rsidR="009E7898" w:rsidRPr="004301B8" w:rsidRDefault="009E789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Justificativa </w:t>
      </w:r>
    </w:p>
    <w:p w14:paraId="47531BAF" w14:textId="77777777" w:rsidR="009E7898" w:rsidRPr="004301B8" w:rsidRDefault="009E789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66CF505" w14:textId="540A5DDC" w:rsidR="00743850" w:rsidRPr="004301B8" w:rsidRDefault="004B7FED" w:rsidP="00430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</w:t>
      </w:r>
      <w:r w:rsidR="009E7898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onsiderando a importância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da Educação Infantil </w:t>
      </w:r>
      <w:r w:rsidR="009E7898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no desenvolvimento cognitivo e socioemocional das crianças,</w:t>
      </w:r>
      <w:r w:rsidR="0053026F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</w:t>
      </w:r>
      <w:r w:rsidR="009E7898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ste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pode </w:t>
      </w:r>
      <w:r w:rsidR="009E7898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subsidiar práticas mais adequadas e inclusivas nesta fase da educação.</w:t>
      </w:r>
    </w:p>
    <w:p w14:paraId="7792CA34" w14:textId="77777777" w:rsidR="00743850" w:rsidRPr="004301B8" w:rsidRDefault="00743850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DDD7AC7" w14:textId="2D675D20" w:rsidR="00120D26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Objetivo da pesquisa</w:t>
      </w:r>
    </w:p>
    <w:p w14:paraId="04192BE8" w14:textId="77777777" w:rsidR="00743850" w:rsidRPr="004301B8" w:rsidRDefault="00743850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4FF5D9A" w14:textId="6E1C3B5D" w:rsidR="00120D26" w:rsidRPr="004301B8" w:rsidRDefault="00C01E4F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63385846"/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nalisar as possibilidades de desenvolvimento de habilidades </w:t>
      </w:r>
      <w:r w:rsidR="006872F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letradas de crianças na educação infantil pela mediação de atividades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934BD4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</w:t>
      </w:r>
      <w:r w:rsidR="00934BD4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asa”</w:t>
      </w:r>
      <w:r w:rsidR="006872F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478A8100" w14:textId="77777777" w:rsidR="00A63A28" w:rsidRPr="004301B8" w:rsidRDefault="00A63A2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C9ABA8B" w14:textId="3F29F436" w:rsidR="008074B8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Referencial teórico que fundamenta a pesquisa</w:t>
      </w:r>
    </w:p>
    <w:p w14:paraId="3E9DEADD" w14:textId="77777777" w:rsidR="00120D26" w:rsidRPr="004301B8" w:rsidRDefault="00120D26" w:rsidP="00430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AC8B4A" w14:textId="4F9C95EA" w:rsidR="00120D26" w:rsidRPr="004301B8" w:rsidRDefault="008867BD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letramento é, para Soares (2009), </w:t>
      </w:r>
      <w:r w:rsidR="00EF1CA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condição de quem não apenas sabe ler e escrever, mas utiliza essas habilidades de forma competente em diferentes práticas sociais. 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As habilidades letradas, inclu</w:t>
      </w:r>
      <w:r w:rsidR="00C56B0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EF1CA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também, 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 compreensão de textos, a apropriação de diferentes gêneros textuais, a habilidade de produzir textos coerentes e coesos, e a reflexão sobre a linguagem e seus usos sociais.</w:t>
      </w:r>
    </w:p>
    <w:p w14:paraId="03ED82A7" w14:textId="495728D5" w:rsidR="00120D26" w:rsidRPr="004301B8" w:rsidRDefault="00C56B0E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Infantil (EI</w:t>
      </w:r>
      <w:r w:rsidR="00CB620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A0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essencial proporcionar experiências significativas que estimulem o contato com a linguagem oral e escrita. O trabalho desenvolvido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deve fortalecer</w:t>
      </w:r>
      <w:r w:rsidR="008F412D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as competências linguísticas</w:t>
      </w:r>
      <w:r w:rsidR="008F412D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capacidade de compreender e interagir com o mundo letrado</w:t>
      </w:r>
      <w:r w:rsidR="00FB1A0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0D2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33EAF0" w14:textId="1E3435D8" w:rsidR="00120D26" w:rsidRPr="004301B8" w:rsidRDefault="00120D26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"para casa" pode </w:t>
      </w:r>
      <w:r w:rsidR="007B3B62">
        <w:rPr>
          <w:rFonts w:ascii="Times New Roman" w:hAnsi="Times New Roman" w:cs="Times New Roman"/>
          <w:color w:val="000000" w:themeColor="text1"/>
          <w:sz w:val="24"/>
          <w:szCs w:val="24"/>
        </w:rPr>
        <w:t>oportunizar a revisão,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reforçar as construções feitas em sala de aula,</w:t>
      </w:r>
      <w:r w:rsidR="00FB1A0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praticar a autodisciplina</w:t>
      </w:r>
      <w:r w:rsidR="008F412D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e desenvolver a autonomia em relação aos estudos.</w:t>
      </w:r>
    </w:p>
    <w:p w14:paraId="597BEADA" w14:textId="77777777" w:rsidR="00D57E42" w:rsidRPr="004301B8" w:rsidRDefault="00D57E42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A4E01" w14:textId="7685B5C7" w:rsidR="008074B8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Procedimentos metodológicos</w:t>
      </w:r>
    </w:p>
    <w:p w14:paraId="4CE211BD" w14:textId="77777777" w:rsidR="00120D26" w:rsidRPr="004301B8" w:rsidRDefault="00120D26" w:rsidP="00430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B23AD" w14:textId="11E568C9" w:rsidR="00120D26" w:rsidRPr="004301B8" w:rsidRDefault="00120D26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 abordagem escolhida foi a qualitativ</w:t>
      </w:r>
      <w:r w:rsidR="007B3B62">
        <w:rPr>
          <w:rFonts w:ascii="Times New Roman" w:hAnsi="Times New Roman" w:cs="Times New Roman"/>
          <w:color w:val="000000" w:themeColor="text1"/>
          <w:sz w:val="24"/>
          <w:szCs w:val="24"/>
        </w:rPr>
        <w:t>a, assim c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onsideramos</w:t>
      </w:r>
      <w:r w:rsidR="008F412D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esse estudo</w:t>
      </w:r>
      <w:r w:rsidR="008F412D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análise documental</w:t>
      </w:r>
      <w:r w:rsidR="00350FEB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posto que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os documentos normalmente são considerados importantes fontes de dados para estudos qualitativos, merece</w:t>
      </w:r>
      <w:r w:rsidR="00350FEB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ndo, portanto, atenção especial (Godoy, 1995</w:t>
      </w:r>
      <w:r w:rsidR="0038444B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Para esse estudo analisamos o “</w:t>
      </w:r>
      <w:r w:rsidR="00350FEB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</w:t>
      </w:r>
      <w:r w:rsidR="00350FEB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94DF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asa” de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duas escolas de Educação Infantil no Município de Montes Claros, </w:t>
      </w:r>
      <w:r w:rsidR="00350FEB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propostas para o </w:t>
      </w:r>
      <w:r w:rsidR="00772101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° período</w:t>
      </w:r>
      <w:r w:rsidR="00CB620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AE3B11" w14:textId="77777777" w:rsidR="008074B8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58ADC67" w14:textId="1FDD1388" w:rsidR="00F03692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Análise dos dados e resultados finais da pesquisa</w:t>
      </w:r>
    </w:p>
    <w:p w14:paraId="7F4317C0" w14:textId="77777777" w:rsidR="00F03692" w:rsidRPr="004301B8" w:rsidRDefault="00F03692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5B17986" w14:textId="28F1A55D" w:rsidR="00F337E5" w:rsidRPr="004301B8" w:rsidRDefault="00350FEB" w:rsidP="00430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1737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 do letramento na educação infantil deve observar aspectos que ampliam as relações entre os textos impressos, visuais e auditivos</w:t>
      </w:r>
      <w:r w:rsidR="000F0DE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39D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DE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CB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Através da análise é possível perceber</w:t>
      </w:r>
      <w:r w:rsidR="00CB620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 </w:t>
      </w:r>
      <w:r w:rsidR="00D84CB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algumas tarefas t</w:t>
      </w:r>
      <w:r w:rsidR="00CB620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êm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AF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tentativas</w:t>
      </w:r>
      <w:r w:rsidR="00940AF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CB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letramento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identificados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sua relação entre </w:t>
      </w:r>
      <w:r w:rsidR="00713879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estud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 texto em sala e as atividades,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sugerindo 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que os res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ponsáveis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conversem</w:t>
      </w:r>
      <w:r w:rsidR="008057F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</w:t>
      </w:r>
      <w:r w:rsidR="00C839D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produzam relações mediadas</w:t>
      </w:r>
      <w:r w:rsidR="008057F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580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4CA89A" w14:textId="30AABEAE" w:rsidR="002B5803" w:rsidRPr="004301B8" w:rsidRDefault="008057FF" w:rsidP="00430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No entanto, a</w:t>
      </w:r>
      <w:r w:rsidR="006274A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grande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maioria</w:t>
      </w:r>
      <w:r w:rsidR="00C839D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deveres</w:t>
      </w:r>
      <w:r w:rsidR="006274A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só destacam: a repetição escrita de letras e números, identificação de quantas letras existem nas palavras, contar</w:t>
      </w:r>
      <w:r w:rsidR="006274A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copiar</w:t>
      </w:r>
      <w:r w:rsidR="00755707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Souza (2008) esclarece</w:t>
      </w:r>
      <w:r w:rsidR="006274A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755707" w:rsidRPr="004301B8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repetição de letras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treino motor com movimentos de vaivém com o lápis, </w:t>
      </w:r>
      <w:r w:rsidR="00440BA7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só 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contribu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que 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 criança te</w:t>
      </w:r>
      <w:r w:rsidR="00307316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nha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ideia fragmentada das letras e de suas formas</w:t>
      </w:r>
      <w:r w:rsidR="00440BA7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5AB0FD" w14:textId="3249ADC8" w:rsidR="000A0CBF" w:rsidRPr="004301B8" w:rsidRDefault="00696BF9" w:rsidP="00430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Há muitas </w:t>
      </w:r>
      <w:r w:rsidR="0013478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atividades de identificação de letra inicial através de </w:t>
      </w:r>
      <w:r w:rsidR="000A0CB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imagens</w:t>
      </w:r>
      <w:r w:rsidR="0013478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78F3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755707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0A0CB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senhos</w:t>
      </w:r>
      <w:r w:rsidR="00755707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0F1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A0CB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difíc</w:t>
      </w:r>
      <w:r w:rsidR="00DF50F1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0A0CB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C4C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identificação e </w:t>
      </w:r>
      <w:r w:rsidR="000A0CBF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compreensão</w:t>
      </w:r>
      <w:r w:rsidR="00DF50F1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 costumam dar espaço para diversas interpretações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50F1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dependendo do que a criança conhece e vive, mesmo só tendo uma resposta</w:t>
      </w:r>
      <w:r w:rsidR="006274AE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esperada.</w:t>
      </w:r>
      <w:r w:rsidR="000E4C4C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disso, há imagens, como as de “espelho” e “escada”, em que se solicita o reconhecimento do s</w:t>
      </w:r>
      <w:r w:rsidR="0093214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inicial da letra E, quando </w:t>
      </w:r>
      <w:r w:rsidR="000E4C4C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estas palavras são faladas com som de I. </w:t>
      </w:r>
    </w:p>
    <w:p w14:paraId="554E3CA1" w14:textId="4291A7B7" w:rsidR="00934BD4" w:rsidRPr="004301B8" w:rsidRDefault="007E4738" w:rsidP="00430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</w:t>
      </w:r>
      <w:r w:rsidR="00934BD4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criança aprende,</w:t>
      </w:r>
      <w:r w:rsidR="005178F3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quando </w:t>
      </w:r>
      <w:r w:rsidR="000F0DE6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se </w:t>
      </w:r>
      <w:r w:rsidR="005178F3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possibilita e amplia o seu acesso ao mundo letrado</w:t>
      </w:r>
      <w:r w:rsidR="00934BD4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Também é preciso que, nesse processo a própria criança, como agente, aprenda a produzir significados (Kishimoto, 2010).</w:t>
      </w:r>
      <w:r w:rsidR="00DF50F1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696B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As </w:t>
      </w:r>
      <w:r w:rsidR="0060188F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questões solicitadas </w:t>
      </w:r>
      <w:r w:rsidR="00755707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às </w:t>
      </w:r>
      <w:r w:rsidR="0060188F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crianças muitas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vezes </w:t>
      </w:r>
      <w:r w:rsidR="0060188F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só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prezam pelo mero registro e contagem de letras, números e palavras, o que </w:t>
      </w:r>
      <w:r w:rsidR="00546E7F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não contribui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para o letramento, mesmo que haja a intenção.</w:t>
      </w:r>
    </w:p>
    <w:p w14:paraId="6CD1072A" w14:textId="77777777" w:rsidR="00A96696" w:rsidRPr="004301B8" w:rsidRDefault="00A96696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BAB3953" w14:textId="3CDA10E2" w:rsidR="008074B8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Relação do objeto de estudo com a pesquisa em Educação e </w:t>
      </w:r>
      <w:r w:rsidR="00070EE4"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eixo temático</w:t>
      </w: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do COPED</w:t>
      </w:r>
    </w:p>
    <w:p w14:paraId="14C6938F" w14:textId="77777777" w:rsidR="00A23915" w:rsidRPr="004301B8" w:rsidRDefault="00A23915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A53EE75" w14:textId="4EB5D70E" w:rsidR="00A23915" w:rsidRDefault="00A23915" w:rsidP="0069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Este estudo tem uma relação direta com o eixo temático</w:t>
      </w:r>
      <w:r w:rsidR="00EF1CA2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</w:t>
      </w:r>
      <w:r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pois aborda a forma como as atividades "Para Casa" na Educação Infantil são apresentadas para o desenvolvimento das habilidades letrada</w:t>
      </w:r>
      <w:r w:rsidR="00C65D35" w:rsidRPr="00430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="00696B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31081E8F" w14:textId="77777777" w:rsidR="00696BF9" w:rsidRPr="004301B8" w:rsidRDefault="00696BF9" w:rsidP="0069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CD1728E" w14:textId="377EE640" w:rsidR="008074B8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Considerações finais</w:t>
      </w:r>
    </w:p>
    <w:p w14:paraId="7775CD9B" w14:textId="77777777" w:rsidR="007D6993" w:rsidRPr="004301B8" w:rsidRDefault="007D6993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57A4A15" w14:textId="5AFEF2BC" w:rsidR="007E4738" w:rsidRPr="004301B8" w:rsidRDefault="000F0DE6" w:rsidP="004301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01B8">
        <w:rPr>
          <w:color w:val="000000" w:themeColor="text1"/>
        </w:rPr>
        <w:t>A</w:t>
      </w:r>
      <w:r w:rsidR="007D6993" w:rsidRPr="004301B8">
        <w:rPr>
          <w:color w:val="000000" w:themeColor="text1"/>
        </w:rPr>
        <w:t xml:space="preserve"> tarefa de casa </w:t>
      </w:r>
      <w:r w:rsidR="00C65D35" w:rsidRPr="004301B8">
        <w:rPr>
          <w:color w:val="000000" w:themeColor="text1"/>
        </w:rPr>
        <w:t xml:space="preserve">pode </w:t>
      </w:r>
      <w:r w:rsidR="007D6993" w:rsidRPr="004301B8">
        <w:rPr>
          <w:color w:val="000000" w:themeColor="text1"/>
        </w:rPr>
        <w:t>ajuda</w:t>
      </w:r>
      <w:r w:rsidR="00C65D35" w:rsidRPr="004301B8">
        <w:rPr>
          <w:color w:val="000000" w:themeColor="text1"/>
        </w:rPr>
        <w:t>r</w:t>
      </w:r>
      <w:r w:rsidR="007D6993" w:rsidRPr="004301B8">
        <w:rPr>
          <w:color w:val="000000" w:themeColor="text1"/>
        </w:rPr>
        <w:t xml:space="preserve"> no desenvolvimento de habilidades </w:t>
      </w:r>
      <w:r w:rsidRPr="004301B8">
        <w:rPr>
          <w:color w:val="000000" w:themeColor="text1"/>
        </w:rPr>
        <w:t>letradas na EI, m</w:t>
      </w:r>
      <w:r w:rsidR="005178F3" w:rsidRPr="004301B8">
        <w:rPr>
          <w:color w:val="000000" w:themeColor="text1"/>
        </w:rPr>
        <w:t xml:space="preserve">as é </w:t>
      </w:r>
      <w:r w:rsidR="00D60BE1" w:rsidRPr="004301B8">
        <w:rPr>
          <w:color w:val="000000" w:themeColor="text1"/>
        </w:rPr>
        <w:t>importante que as instruções sejam claras e compreensíveis. No caso das imagens</w:t>
      </w:r>
      <w:r w:rsidR="00EF1CA2" w:rsidRPr="004301B8">
        <w:rPr>
          <w:color w:val="000000" w:themeColor="text1"/>
        </w:rPr>
        <w:t xml:space="preserve">, </w:t>
      </w:r>
      <w:r w:rsidR="00D60BE1" w:rsidRPr="004301B8">
        <w:rPr>
          <w:color w:val="000000" w:themeColor="text1"/>
        </w:rPr>
        <w:t>para identificar as letras, elas devem ser facilmente reconhecíveis e representativas do conceito</w:t>
      </w:r>
      <w:r w:rsidR="00EF1CA2" w:rsidRPr="004301B8">
        <w:rPr>
          <w:color w:val="000000" w:themeColor="text1"/>
        </w:rPr>
        <w:t xml:space="preserve"> esperado</w:t>
      </w:r>
      <w:r w:rsidR="00D60BE1" w:rsidRPr="004301B8">
        <w:rPr>
          <w:color w:val="000000" w:themeColor="text1"/>
        </w:rPr>
        <w:t xml:space="preserve">. </w:t>
      </w:r>
    </w:p>
    <w:p w14:paraId="721799BD" w14:textId="31996A76" w:rsidR="00D60BE1" w:rsidRPr="004301B8" w:rsidRDefault="00D60BE1" w:rsidP="00430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resumo, a análise revela a importância de inclui </w:t>
      </w:r>
      <w:r w:rsidR="004D096D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um “para casa”</w:t>
      </w:r>
      <w:r w:rsidR="00755707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adequado</w:t>
      </w:r>
      <w:r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instruções claras e um retorno construtivo para </w:t>
      </w:r>
      <w:r w:rsidR="00696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CB620A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aprendizado eficaz</w:t>
      </w:r>
      <w:r w:rsidR="00EF1CA2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5D3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2391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brincar com sons e palavras na companhia de adultos e </w:t>
      </w:r>
      <w:r w:rsidR="00C65D3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outras </w:t>
      </w:r>
      <w:r w:rsidR="00A2391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crianças</w:t>
      </w:r>
      <w:r w:rsidR="00C65D3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3915" w:rsidRPr="0043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 emergir o letramento.</w:t>
      </w:r>
    </w:p>
    <w:p w14:paraId="6191A113" w14:textId="79CACE06" w:rsidR="007E4738" w:rsidRPr="004301B8" w:rsidRDefault="007E473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01B0CEE" w14:textId="77777777" w:rsidR="008074B8" w:rsidRPr="004301B8" w:rsidRDefault="008074B8" w:rsidP="0043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30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</w:t>
      </w:r>
    </w:p>
    <w:p w14:paraId="7370E8E5" w14:textId="77777777" w:rsidR="00F03692" w:rsidRPr="00696BF9" w:rsidRDefault="00F03692" w:rsidP="00430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21E467F2" w14:textId="3DD6AB38" w:rsidR="0038444B" w:rsidRPr="00696BF9" w:rsidRDefault="0038444B" w:rsidP="00696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GODOY, Arilda Schmidt. Introdução à pesquisa qualitativa e suas possibilidades. RAE - </w:t>
      </w:r>
      <w:r w:rsidRPr="00696BF9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Revista de Administração de Empresas</w:t>
      </w: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, São Paulo, v. 35, n. 2, p. 57-63, 1995.</w:t>
      </w:r>
    </w:p>
    <w:p w14:paraId="4626265A" w14:textId="77777777" w:rsidR="008F412D" w:rsidRPr="00696BF9" w:rsidRDefault="008F412D" w:rsidP="00696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D93A5F6" w14:textId="2161F5F9" w:rsidR="0038444B" w:rsidRPr="00696BF9" w:rsidRDefault="00A23915" w:rsidP="00696BF9">
      <w:pPr>
        <w:spacing w:after="0" w:line="240" w:lineRule="auto"/>
        <w:jc w:val="both"/>
        <w:rPr>
          <w:rStyle w:val="Refdecomentrio"/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KISHIMOTO, </w:t>
      </w:r>
      <w:proofErr w:type="spellStart"/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Tizuko</w:t>
      </w:r>
      <w:proofErr w:type="spellEnd"/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Morchida</w:t>
      </w:r>
      <w:proofErr w:type="spellEnd"/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Alfabetização e letramento/literacia no contexto da educação infantil: desafios para o ensino, para a pesquisa e para formação. </w:t>
      </w:r>
      <w:r w:rsidRPr="00696BF9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Múltiplas Leituras</w:t>
      </w: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, São Paulo, v. 3, ed. 1, p. 18-36, 2010.</w:t>
      </w:r>
    </w:p>
    <w:p w14:paraId="5F91C3C9" w14:textId="77777777" w:rsidR="0069740B" w:rsidRPr="00696BF9" w:rsidRDefault="0069740B" w:rsidP="00696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5F01EE7" w14:textId="1FCB914C" w:rsidR="000B16D9" w:rsidRPr="00696BF9" w:rsidRDefault="00A23915" w:rsidP="00696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SOARES, Magda</w:t>
      </w:r>
      <w:r w:rsidRPr="00696BF9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 Letramento</w:t>
      </w: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: um tema em três gêneros. 3. ed. Belo Horizonte: </w:t>
      </w:r>
      <w:r w:rsidR="00C65D35"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</w:t>
      </w:r>
      <w:r w:rsidRPr="00696BF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utêntica, 2009.</w:t>
      </w:r>
    </w:p>
    <w:p w14:paraId="7E5C1895" w14:textId="77777777" w:rsidR="0069740B" w:rsidRPr="00696BF9" w:rsidRDefault="0069740B" w:rsidP="00696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F71E6" w14:textId="4D70E847" w:rsidR="0038444B" w:rsidRPr="00696BF9" w:rsidRDefault="0038444B" w:rsidP="00696B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SOUZA, Regina Aparecida Marques. Letramento na educação infantil. </w:t>
      </w:r>
      <w:proofErr w:type="spellStart"/>
      <w:r w:rsidRPr="00696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Inter-ação</w:t>
      </w:r>
      <w:proofErr w:type="spellEnd"/>
      <w:r w:rsidRPr="00696BF9">
        <w:rPr>
          <w:rFonts w:ascii="Times New Roman" w:hAnsi="Times New Roman" w:cs="Times New Roman"/>
          <w:color w:val="000000" w:themeColor="text1"/>
          <w:sz w:val="24"/>
          <w:szCs w:val="24"/>
        </w:rPr>
        <w:t>: Rev. Fac. Educ. UFG, jul./dez. 2008</w:t>
      </w:r>
      <w:r w:rsidR="00DB5D82" w:rsidRPr="00696B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38444B" w:rsidRPr="00696BF9" w:rsidSect="00070EE4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53CD" w14:textId="77777777" w:rsidR="0069121A" w:rsidRDefault="0069121A" w:rsidP="00070EE4">
      <w:pPr>
        <w:spacing w:after="0" w:line="240" w:lineRule="auto"/>
      </w:pPr>
      <w:r>
        <w:separator/>
      </w:r>
    </w:p>
  </w:endnote>
  <w:endnote w:type="continuationSeparator" w:id="0">
    <w:p w14:paraId="260CD2E2" w14:textId="77777777" w:rsidR="0069121A" w:rsidRDefault="0069121A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2EFC4" w14:textId="77777777" w:rsidR="0069121A" w:rsidRDefault="0069121A" w:rsidP="00070EE4">
      <w:pPr>
        <w:spacing w:after="0" w:line="240" w:lineRule="auto"/>
      </w:pPr>
      <w:r>
        <w:separator/>
      </w:r>
    </w:p>
  </w:footnote>
  <w:footnote w:type="continuationSeparator" w:id="0">
    <w:p w14:paraId="2148F9F3" w14:textId="77777777" w:rsidR="0069121A" w:rsidRDefault="0069121A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163A"/>
    <w:multiLevelType w:val="hybridMultilevel"/>
    <w:tmpl w:val="B85E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390F"/>
    <w:multiLevelType w:val="multilevel"/>
    <w:tmpl w:val="589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5D"/>
    <w:rsid w:val="0001625C"/>
    <w:rsid w:val="00070EE4"/>
    <w:rsid w:val="000867DC"/>
    <w:rsid w:val="000A0CBF"/>
    <w:rsid w:val="000B16D9"/>
    <w:rsid w:val="000D4878"/>
    <w:rsid w:val="000E4C4C"/>
    <w:rsid w:val="000E60C6"/>
    <w:rsid w:val="000F0DE6"/>
    <w:rsid w:val="00117373"/>
    <w:rsid w:val="00120D26"/>
    <w:rsid w:val="0013478E"/>
    <w:rsid w:val="001A6C5F"/>
    <w:rsid w:val="002043C2"/>
    <w:rsid w:val="002B5803"/>
    <w:rsid w:val="00303315"/>
    <w:rsid w:val="00307316"/>
    <w:rsid w:val="00350FEB"/>
    <w:rsid w:val="00371639"/>
    <w:rsid w:val="0038444B"/>
    <w:rsid w:val="00390DA0"/>
    <w:rsid w:val="003F64BF"/>
    <w:rsid w:val="004024E7"/>
    <w:rsid w:val="004301B8"/>
    <w:rsid w:val="00440BA7"/>
    <w:rsid w:val="004B7FED"/>
    <w:rsid w:val="004D096D"/>
    <w:rsid w:val="005178F3"/>
    <w:rsid w:val="0053026F"/>
    <w:rsid w:val="00546E7F"/>
    <w:rsid w:val="00555B85"/>
    <w:rsid w:val="00561C9B"/>
    <w:rsid w:val="005C51DD"/>
    <w:rsid w:val="005D702E"/>
    <w:rsid w:val="0060188F"/>
    <w:rsid w:val="006274AE"/>
    <w:rsid w:val="00654951"/>
    <w:rsid w:val="006872F3"/>
    <w:rsid w:val="0069121A"/>
    <w:rsid w:val="00694DFA"/>
    <w:rsid w:val="00696BF9"/>
    <w:rsid w:val="0069740B"/>
    <w:rsid w:val="006D44C0"/>
    <w:rsid w:val="006D7689"/>
    <w:rsid w:val="00713879"/>
    <w:rsid w:val="007317D1"/>
    <w:rsid w:val="00741E2B"/>
    <w:rsid w:val="00743850"/>
    <w:rsid w:val="00755707"/>
    <w:rsid w:val="00772101"/>
    <w:rsid w:val="007B3B62"/>
    <w:rsid w:val="007C5A6E"/>
    <w:rsid w:val="007D6993"/>
    <w:rsid w:val="007E4738"/>
    <w:rsid w:val="007F0AE4"/>
    <w:rsid w:val="008057FF"/>
    <w:rsid w:val="008074B8"/>
    <w:rsid w:val="008425AF"/>
    <w:rsid w:val="008867BD"/>
    <w:rsid w:val="008F412D"/>
    <w:rsid w:val="00931639"/>
    <w:rsid w:val="00932142"/>
    <w:rsid w:val="00934BD4"/>
    <w:rsid w:val="009364D4"/>
    <w:rsid w:val="00940AF2"/>
    <w:rsid w:val="00962103"/>
    <w:rsid w:val="009E7898"/>
    <w:rsid w:val="00A23915"/>
    <w:rsid w:val="00A41A9F"/>
    <w:rsid w:val="00A45EDA"/>
    <w:rsid w:val="00A63A28"/>
    <w:rsid w:val="00A96696"/>
    <w:rsid w:val="00AD2B79"/>
    <w:rsid w:val="00BA48C0"/>
    <w:rsid w:val="00BD27F9"/>
    <w:rsid w:val="00C01E4F"/>
    <w:rsid w:val="00C3118E"/>
    <w:rsid w:val="00C56B0E"/>
    <w:rsid w:val="00C65D35"/>
    <w:rsid w:val="00C6735D"/>
    <w:rsid w:val="00C76B1E"/>
    <w:rsid w:val="00C839DE"/>
    <w:rsid w:val="00CB620A"/>
    <w:rsid w:val="00CD386C"/>
    <w:rsid w:val="00CE72C2"/>
    <w:rsid w:val="00D0382F"/>
    <w:rsid w:val="00D332CC"/>
    <w:rsid w:val="00D57E42"/>
    <w:rsid w:val="00D60BE1"/>
    <w:rsid w:val="00D84CBA"/>
    <w:rsid w:val="00DB5D82"/>
    <w:rsid w:val="00DC51B4"/>
    <w:rsid w:val="00DF3526"/>
    <w:rsid w:val="00DF50F1"/>
    <w:rsid w:val="00E910A7"/>
    <w:rsid w:val="00EE559C"/>
    <w:rsid w:val="00EF1CA2"/>
    <w:rsid w:val="00F03692"/>
    <w:rsid w:val="00F06DFC"/>
    <w:rsid w:val="00F337E5"/>
    <w:rsid w:val="00F7313E"/>
    <w:rsid w:val="00F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F9F"/>
  <w15:docId w15:val="{A936C25D-C241-46BF-B8A4-7A6DD2D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PargrafodaLista">
    <w:name w:val="List Paragraph"/>
    <w:basedOn w:val="Normal"/>
    <w:uiPriority w:val="34"/>
    <w:qFormat/>
    <w:rsid w:val="00120D26"/>
    <w:pPr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0A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E55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59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7E4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8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ccss1235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isa.veloso@unimonte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ine029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audiaemanuellesant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uelosoares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002-7AC2-4D46-9B0C-0CAC7EA8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928</Words>
  <Characters>5486</Characters>
  <Application>Microsoft Office Word</Application>
  <DocSecurity>0</DocSecurity>
  <Lines>137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Pc Home</cp:lastModifiedBy>
  <cp:revision>25</cp:revision>
  <cp:lastPrinted>2024-05-04T17:28:00Z</cp:lastPrinted>
  <dcterms:created xsi:type="dcterms:W3CDTF">2024-04-05T00:27:00Z</dcterms:created>
  <dcterms:modified xsi:type="dcterms:W3CDTF">2024-05-26T12:51:00Z</dcterms:modified>
</cp:coreProperties>
</file>