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C1EF" w14:textId="77777777" w:rsidR="00C45F7E" w:rsidRDefault="00C45F7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87DF5CD" w14:textId="3ECE1007" w:rsidR="00C35F15" w:rsidRPr="00C35F15" w:rsidRDefault="00030F5B" w:rsidP="00B3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F15">
        <w:rPr>
          <w:rFonts w:ascii="Times New Roman" w:eastAsia="Times New Roman" w:hAnsi="Times New Roman" w:cs="Times New Roman"/>
          <w:b/>
          <w:sz w:val="24"/>
          <w:szCs w:val="24"/>
        </w:rPr>
        <w:t>MALA VIAJANTE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35F15" w:rsidRPr="00C35F15">
        <w:rPr>
          <w:rFonts w:ascii="Times New Roman" w:eastAsia="Times New Roman" w:hAnsi="Times New Roman" w:cs="Times New Roman"/>
          <w:b/>
          <w:sz w:val="24"/>
          <w:szCs w:val="24"/>
        </w:rPr>
        <w:t>PROJETO DE LEITURA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EDUCAÇÂO INFANTIL</w:t>
      </w:r>
      <w:r w:rsidR="00C35F15" w:rsidRPr="00C35F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34B708D" w14:textId="77777777" w:rsidR="00C35F15" w:rsidRPr="00C35F15" w:rsidRDefault="00C35F15" w:rsidP="00C3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50FFD" w14:textId="469C4F72" w:rsidR="00A36F51" w:rsidRPr="00C35F15" w:rsidRDefault="001E53E7" w:rsidP="00A36F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E7">
        <w:rPr>
          <w:rFonts w:ascii="Times New Roman" w:eastAsia="Times New Roman" w:hAnsi="Times New Roman" w:cs="Times New Roman"/>
          <w:b/>
          <w:sz w:val="24"/>
          <w:szCs w:val="24"/>
        </w:rPr>
        <w:t>Autor(a)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36F51" w:rsidRPr="00C35F1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A36F51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 w:rsidR="00A36F51" w:rsidRPr="00C35F15">
        <w:rPr>
          <w:rFonts w:ascii="Times New Roman" w:eastAsia="Times New Roman" w:hAnsi="Times New Roman" w:cs="Times New Roman"/>
          <w:bCs/>
          <w:sz w:val="24"/>
          <w:szCs w:val="24"/>
        </w:rPr>
        <w:t xml:space="preserve">lita Fernanda de Paula Martins </w:t>
      </w:r>
    </w:p>
    <w:p w14:paraId="757CC119" w14:textId="30DBEE00" w:rsidR="00A36F51" w:rsidRDefault="001E53E7" w:rsidP="00A36F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E7">
        <w:rPr>
          <w:rFonts w:ascii="Times New Roman" w:eastAsia="Times New Roman" w:hAnsi="Times New Roman" w:cs="Times New Roman"/>
          <w:b/>
          <w:sz w:val="24"/>
          <w:szCs w:val="24"/>
        </w:rPr>
        <w:t>Coautor(a)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36F51" w:rsidRPr="00C35F15">
        <w:rPr>
          <w:rFonts w:ascii="Times New Roman" w:eastAsia="Times New Roman" w:hAnsi="Times New Roman" w:cs="Times New Roman"/>
          <w:bCs/>
          <w:sz w:val="24"/>
          <w:szCs w:val="24"/>
        </w:rPr>
        <w:t xml:space="preserve">Vera Ribeiro </w:t>
      </w:r>
      <w:proofErr w:type="spellStart"/>
      <w:r w:rsidR="00A36F51" w:rsidRPr="00C35F15">
        <w:rPr>
          <w:rFonts w:ascii="Times New Roman" w:eastAsia="Times New Roman" w:hAnsi="Times New Roman" w:cs="Times New Roman"/>
          <w:bCs/>
          <w:sz w:val="24"/>
          <w:szCs w:val="24"/>
        </w:rPr>
        <w:t>Juremeira</w:t>
      </w:r>
      <w:proofErr w:type="spellEnd"/>
      <w:r w:rsidR="00A36F51" w:rsidRPr="00C35F15">
        <w:rPr>
          <w:rFonts w:ascii="Times New Roman" w:eastAsia="Times New Roman" w:hAnsi="Times New Roman" w:cs="Times New Roman"/>
          <w:bCs/>
          <w:sz w:val="24"/>
          <w:szCs w:val="24"/>
        </w:rPr>
        <w:t xml:space="preserve"> Arruda </w:t>
      </w:r>
    </w:p>
    <w:p w14:paraId="2E1122BA" w14:textId="7249E291" w:rsidR="00A36F51" w:rsidRPr="00C35F15" w:rsidRDefault="001E53E7" w:rsidP="00A36F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E7">
        <w:rPr>
          <w:rFonts w:ascii="Times New Roman" w:eastAsia="Times New Roman" w:hAnsi="Times New Roman" w:cs="Times New Roman"/>
          <w:b/>
          <w:sz w:val="24"/>
          <w:szCs w:val="24"/>
        </w:rPr>
        <w:t xml:space="preserve">Coautor(a)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E53E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36F51" w:rsidRPr="00D372B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A36F51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 w:rsidR="00A36F51" w:rsidRPr="00D372B8">
        <w:rPr>
          <w:rFonts w:ascii="Times New Roman" w:eastAsia="Times New Roman" w:hAnsi="Times New Roman" w:cs="Times New Roman"/>
          <w:bCs/>
          <w:sz w:val="24"/>
          <w:szCs w:val="24"/>
        </w:rPr>
        <w:t xml:space="preserve">rcia Santos Souza </w:t>
      </w:r>
      <w:r w:rsidR="00A36F51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A36F51" w:rsidRPr="00D372B8">
        <w:rPr>
          <w:rFonts w:ascii="Times New Roman" w:eastAsia="Times New Roman" w:hAnsi="Times New Roman" w:cs="Times New Roman"/>
          <w:bCs/>
          <w:sz w:val="24"/>
          <w:szCs w:val="24"/>
        </w:rPr>
        <w:t>e Albuquerque</w:t>
      </w:r>
    </w:p>
    <w:p w14:paraId="504C712B" w14:textId="73EE5D69" w:rsidR="00A36F51" w:rsidRDefault="001E53E7" w:rsidP="00A36F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E7">
        <w:rPr>
          <w:rFonts w:ascii="Times New Roman" w:eastAsia="Times New Roman" w:hAnsi="Times New Roman" w:cs="Times New Roman"/>
          <w:b/>
          <w:sz w:val="24"/>
          <w:szCs w:val="24"/>
        </w:rPr>
        <w:t xml:space="preserve">Coautor(a)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E53E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6F51">
        <w:rPr>
          <w:rFonts w:ascii="Times New Roman" w:eastAsia="Times New Roman" w:hAnsi="Times New Roman" w:cs="Times New Roman"/>
          <w:bCs/>
          <w:sz w:val="24"/>
          <w:szCs w:val="24"/>
        </w:rPr>
        <w:t>Beatriz do Espírito Santo</w:t>
      </w:r>
      <w:r w:rsidR="00A36F51" w:rsidRPr="00C35F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6F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CAA7F50" w14:textId="01BC8E08" w:rsidR="00413CF9" w:rsidRDefault="001E53E7" w:rsidP="00413C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E7">
        <w:rPr>
          <w:rFonts w:ascii="Times New Roman" w:eastAsia="Times New Roman" w:hAnsi="Times New Roman" w:cs="Times New Roman"/>
          <w:b/>
          <w:sz w:val="24"/>
          <w:szCs w:val="24"/>
        </w:rPr>
        <w:t xml:space="preserve">Coautor(a)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413CF9" w:rsidRPr="001E53E7">
        <w:rPr>
          <w:rFonts w:ascii="Times New Roman" w:eastAsia="Times New Roman" w:hAnsi="Times New Roman" w:cs="Times New Roman"/>
          <w:bCs/>
          <w:sz w:val="24"/>
          <w:szCs w:val="24"/>
        </w:rPr>
        <w:t>Luciene</w:t>
      </w:r>
      <w:r w:rsidR="00413CF9">
        <w:rPr>
          <w:rFonts w:ascii="Times New Roman" w:eastAsia="Times New Roman" w:hAnsi="Times New Roman" w:cs="Times New Roman"/>
          <w:bCs/>
          <w:sz w:val="24"/>
          <w:szCs w:val="24"/>
        </w:rPr>
        <w:t xml:space="preserve"> Souza Moreira</w:t>
      </w:r>
    </w:p>
    <w:p w14:paraId="22654583" w14:textId="77777777" w:rsidR="00C45F7E" w:rsidRDefault="00C45F7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2883F7" w14:textId="77777777" w:rsidR="00C45F7E" w:rsidRDefault="009C74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9D0888F" w14:textId="262AB52E" w:rsidR="00141686" w:rsidRPr="00676D76" w:rsidRDefault="00141686" w:rsidP="001E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Introdução: 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 xml:space="preserve">A leitura é uma etapa essencial para a construção do conhecimento constituindo-se em um importante instrumento de compreensão do mundo. Esta prática estimula a criatividade e a imaginação, favorece o aprendizado, melhora a capacidade mental, amplia o vocabulário e o repertório linguístico. 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E53E7" w:rsidRPr="00C35F15">
        <w:rPr>
          <w:rFonts w:ascii="Times New Roman" w:eastAsia="Times New Roman" w:hAnsi="Times New Roman" w:cs="Times New Roman"/>
          <w:sz w:val="24"/>
          <w:szCs w:val="24"/>
        </w:rPr>
        <w:t>as crianças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 xml:space="preserve"> hábito de ler ainda tem o poder de incentivar a reflexão e a imaginação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 xml:space="preserve"> levando-as ao posicionamento crítico culminando na socialização com o grupo. As escolas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, por sua vez,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 xml:space="preserve"> recebem alunos oriundos de diversos contextos e segmentos familiares com diferentes concepções culturais e muitos sem a prática do ato de ler.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Objetivo: 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>Assim, este trabalho analisa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>a efetivação do Projeto de Leitura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 xml:space="preserve">“Mala Viajante”, objetivando identificar estratégias utilizadas pelos professores 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>o desenvolvimento do gosto pela leitura. Para isso analis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ou-se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 xml:space="preserve"> fatores que interferem no processo de aprendizagem e gosto pela leitura.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Metodologia: 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 xml:space="preserve">A abordagem metodológica utilizada para esta investigação foi a abordagem qualitativa de natureza descritiva, envolvendo observação </w:t>
      </w:r>
      <w:bookmarkStart w:id="0" w:name="_Hlk115552790"/>
      <w:r w:rsidRPr="00C35F15">
        <w:rPr>
          <w:rFonts w:ascii="Times New Roman" w:eastAsia="Times New Roman" w:hAnsi="Times New Roman" w:cs="Times New Roman"/>
          <w:sz w:val="24"/>
          <w:szCs w:val="24"/>
        </w:rPr>
        <w:t>e o registro</w:t>
      </w:r>
      <w:r w:rsidR="00847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 xml:space="preserve">documental existente, que </w:t>
      </w:r>
      <w:bookmarkEnd w:id="0"/>
      <w:r w:rsidRPr="00C35F15">
        <w:rPr>
          <w:rFonts w:ascii="Times New Roman" w:eastAsia="Times New Roman" w:hAnsi="Times New Roman" w:cs="Times New Roman"/>
          <w:sz w:val="24"/>
          <w:szCs w:val="24"/>
        </w:rPr>
        <w:t>nos possibilitou compreender o Projeto “Mala Viajante” através do contexto escolar, da prática pedagógica e através dos sujeitos envolvidos no processo sejam as professoras, as crianças e as família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Sendo o</w:t>
      </w:r>
      <w:r w:rsidR="001E53E7" w:rsidRPr="004E614D">
        <w:rPr>
          <w:rFonts w:ascii="Times New Roman" w:eastAsia="Times New Roman" w:hAnsi="Times New Roman" w:cs="Times New Roman"/>
          <w:bCs/>
          <w:sz w:val="24"/>
          <w:szCs w:val="24"/>
        </w:rPr>
        <w:t xml:space="preserve"> campo empírico desta p</w:t>
      </w:r>
      <w:r w:rsidR="001E53E7">
        <w:rPr>
          <w:rFonts w:ascii="Times New Roman" w:eastAsia="Times New Roman" w:hAnsi="Times New Roman" w:cs="Times New Roman"/>
          <w:bCs/>
          <w:sz w:val="24"/>
          <w:szCs w:val="24"/>
        </w:rPr>
        <w:t xml:space="preserve">roposta, </w:t>
      </w:r>
      <w:r w:rsidR="001E53E7" w:rsidRPr="004E614D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1E53E7" w:rsidRPr="00E07BEE">
        <w:rPr>
          <w:rFonts w:ascii="Times New Roman" w:eastAsia="Times New Roman" w:hAnsi="Times New Roman" w:cs="Times New Roman"/>
          <w:bCs/>
          <w:sz w:val="24"/>
          <w:szCs w:val="24"/>
        </w:rPr>
        <w:t>EMEB Profa. Tereza Lobo</w:t>
      </w:r>
      <w:r w:rsidR="001E53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E53E7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1E53E7" w:rsidRPr="004E614D">
        <w:rPr>
          <w:rFonts w:ascii="Times New Roman" w:eastAsia="Times New Roman" w:hAnsi="Times New Roman" w:cs="Times New Roman"/>
          <w:bCs/>
          <w:sz w:val="24"/>
          <w:szCs w:val="24"/>
        </w:rPr>
        <w:t>metodologia utilizada para a realização deste trabalho foi a pesquisa bibliográfica de</w:t>
      </w:r>
      <w:r w:rsidR="001E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53E7" w:rsidRPr="004E614D">
        <w:rPr>
          <w:rFonts w:ascii="Times New Roman" w:eastAsia="Times New Roman" w:hAnsi="Times New Roman" w:cs="Times New Roman"/>
          <w:bCs/>
          <w:sz w:val="24"/>
          <w:szCs w:val="24"/>
        </w:rPr>
        <w:t>caráter exploratório, envolvendo aplicação de questionário. Apresenta uma abordagem</w:t>
      </w:r>
      <w:r w:rsidR="001E53E7">
        <w:rPr>
          <w:bCs/>
        </w:rPr>
        <w:t xml:space="preserve"> </w:t>
      </w:r>
      <w:r w:rsidR="001E53E7" w:rsidRPr="004E614D">
        <w:rPr>
          <w:rFonts w:ascii="Times New Roman" w:eastAsia="Times New Roman" w:hAnsi="Times New Roman" w:cs="Times New Roman"/>
          <w:bCs/>
          <w:sz w:val="24"/>
          <w:szCs w:val="24"/>
        </w:rPr>
        <w:t>qualitativa de caráter descritivo, pois, descreve as características de determinada</w:t>
      </w:r>
      <w:r w:rsidR="001E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53E7" w:rsidRPr="004E614D">
        <w:rPr>
          <w:rFonts w:ascii="Times New Roman" w:eastAsia="Times New Roman" w:hAnsi="Times New Roman" w:cs="Times New Roman"/>
          <w:bCs/>
          <w:sz w:val="24"/>
          <w:szCs w:val="24"/>
        </w:rPr>
        <w:t>situação ou fenômeno, envolvendo coleta de dados e observação sistemática.</w:t>
      </w:r>
      <w:r w:rsidR="001E53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Resultados: </w:t>
      </w:r>
      <w:r w:rsidR="001E53E7" w:rsidRPr="001E53E7">
        <w:rPr>
          <w:rFonts w:ascii="Times New Roman" w:eastAsia="Times New Roman" w:hAnsi="Times New Roman" w:cs="Times New Roman"/>
          <w:sz w:val="24"/>
          <w:szCs w:val="24"/>
        </w:rPr>
        <w:t xml:space="preserve">Conforme a devolutiva das famílias nota-se </w:t>
      </w:r>
      <w:r w:rsidR="001E53E7" w:rsidRPr="001E53E7">
        <w:rPr>
          <w:rFonts w:ascii="Times New Roman" w:eastAsia="Times New Roman" w:hAnsi="Times New Roman" w:cs="Times New Roman"/>
          <w:sz w:val="24"/>
          <w:szCs w:val="24"/>
        </w:rPr>
        <w:t xml:space="preserve">que a escola é a única fonte de ingresso para a leitura de grande parte do alunado matriculado na unidade de ensino. Diante de tais fatos, percebemos a responsabilidade da escola de proporcionar esse caminho em busca de descobrir e vivenciar novos mundos, procurando sanar através da leitura (e escrita) as dificuldades 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 xml:space="preserve">enfrentadas </w:t>
      </w:r>
      <w:r w:rsidR="001E53E7" w:rsidRPr="001E53E7">
        <w:rPr>
          <w:rFonts w:ascii="Times New Roman" w:eastAsia="Times New Roman" w:hAnsi="Times New Roman" w:cs="Times New Roman"/>
          <w:sz w:val="24"/>
          <w:szCs w:val="24"/>
        </w:rPr>
        <w:t xml:space="preserve">no cotidiano escolar e familiar, buscando um trilhar mágico rumo a aprendizagem significativa.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Pr="00B379BD">
        <w:rPr>
          <w:rFonts w:ascii="Times New Roman" w:eastAsia="Times New Roman" w:hAnsi="Times New Roman" w:cs="Times New Roman"/>
          <w:sz w:val="24"/>
          <w:szCs w:val="24"/>
        </w:rPr>
        <w:t xml:space="preserve">Foi extremamente gratificante perceber que o 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379BD">
        <w:rPr>
          <w:rFonts w:ascii="Times New Roman" w:eastAsia="Times New Roman" w:hAnsi="Times New Roman" w:cs="Times New Roman"/>
          <w:sz w:val="24"/>
          <w:szCs w:val="24"/>
        </w:rPr>
        <w:t xml:space="preserve">ojeto 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de leitura</w:t>
      </w:r>
      <w:r w:rsidRPr="00B379BD">
        <w:rPr>
          <w:rFonts w:ascii="Times New Roman" w:eastAsia="Times New Roman" w:hAnsi="Times New Roman" w:cs="Times New Roman"/>
          <w:sz w:val="24"/>
          <w:szCs w:val="24"/>
        </w:rPr>
        <w:t xml:space="preserve"> tem por principal objetivo resgatar - ou de fazer nascer - o interesse pela leitura em alunos da educação infantil e envolver os seus familiares.</w:t>
      </w:r>
    </w:p>
    <w:p w14:paraId="32E54E66" w14:textId="77777777" w:rsidR="00C35F15" w:rsidRPr="00C35F15" w:rsidRDefault="00C35F15" w:rsidP="00C35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882D7" w14:textId="2D89B8DD" w:rsidR="00C45F7E" w:rsidRPr="00B379BD" w:rsidRDefault="00C35F15" w:rsidP="00B37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F15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53E7" w:rsidRPr="00C35F15">
        <w:rPr>
          <w:rFonts w:ascii="Times New Roman" w:eastAsia="Times New Roman" w:hAnsi="Times New Roman" w:cs="Times New Roman"/>
          <w:sz w:val="24"/>
          <w:szCs w:val="24"/>
        </w:rPr>
        <w:t>Incentivo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;</w:t>
      </w:r>
      <w:r w:rsidR="001E53E7" w:rsidRPr="00C3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>Projeto</w:t>
      </w:r>
      <w:r w:rsidR="001E53E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>Leitura</w:t>
      </w:r>
      <w:r w:rsidR="007E12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35F15">
        <w:rPr>
          <w:rFonts w:ascii="Times New Roman" w:eastAsia="Times New Roman" w:hAnsi="Times New Roman" w:cs="Times New Roman"/>
          <w:sz w:val="24"/>
          <w:szCs w:val="24"/>
        </w:rPr>
        <w:t xml:space="preserve"> Mala Viajante.</w:t>
      </w:r>
      <w:r>
        <w:t xml:space="preserve"> </w:t>
      </w:r>
    </w:p>
    <w:sectPr w:rsidR="00C45F7E" w:rsidRPr="00B379BD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47CE" w14:textId="77777777" w:rsidR="00D759F1" w:rsidRDefault="00D759F1">
      <w:pPr>
        <w:spacing w:after="0" w:line="240" w:lineRule="auto"/>
      </w:pPr>
      <w:r>
        <w:separator/>
      </w:r>
    </w:p>
  </w:endnote>
  <w:endnote w:type="continuationSeparator" w:id="0">
    <w:p w14:paraId="37B0F967" w14:textId="77777777" w:rsidR="00D759F1" w:rsidRDefault="00D7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5593" w14:textId="77777777" w:rsidR="00D759F1" w:rsidRDefault="00D759F1">
      <w:pPr>
        <w:spacing w:after="0" w:line="240" w:lineRule="auto"/>
      </w:pPr>
      <w:r>
        <w:separator/>
      </w:r>
    </w:p>
  </w:footnote>
  <w:footnote w:type="continuationSeparator" w:id="0">
    <w:p w14:paraId="160ADFC5" w14:textId="77777777" w:rsidR="00D759F1" w:rsidRDefault="00D7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4456" w14:textId="77777777" w:rsidR="00C45F7E" w:rsidRDefault="009C7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41DCDE7F" wp14:editId="51507C83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7E"/>
    <w:rsid w:val="00030F5B"/>
    <w:rsid w:val="00106D89"/>
    <w:rsid w:val="00141686"/>
    <w:rsid w:val="00146A20"/>
    <w:rsid w:val="00147DAF"/>
    <w:rsid w:val="001E53E7"/>
    <w:rsid w:val="00287D3A"/>
    <w:rsid w:val="00413CF9"/>
    <w:rsid w:val="0053183E"/>
    <w:rsid w:val="005C52DD"/>
    <w:rsid w:val="00696A04"/>
    <w:rsid w:val="00701A98"/>
    <w:rsid w:val="00737C1B"/>
    <w:rsid w:val="00752B68"/>
    <w:rsid w:val="007E121C"/>
    <w:rsid w:val="00847034"/>
    <w:rsid w:val="0090727B"/>
    <w:rsid w:val="009C74CE"/>
    <w:rsid w:val="00A25E83"/>
    <w:rsid w:val="00A36F51"/>
    <w:rsid w:val="00AF6CAE"/>
    <w:rsid w:val="00B379BD"/>
    <w:rsid w:val="00C35F15"/>
    <w:rsid w:val="00C45F7E"/>
    <w:rsid w:val="00CB7EC2"/>
    <w:rsid w:val="00D372B8"/>
    <w:rsid w:val="00D404D7"/>
    <w:rsid w:val="00D759F1"/>
    <w:rsid w:val="00F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98E5"/>
  <w15:docId w15:val="{AD2A0A46-4E9D-49F1-B782-9DC05D57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35F1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5F1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96A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6A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6A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6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6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Cálita Fernanda de Paula Martins</cp:lastModifiedBy>
  <cp:revision>3</cp:revision>
  <dcterms:created xsi:type="dcterms:W3CDTF">2022-11-19T16:41:00Z</dcterms:created>
  <dcterms:modified xsi:type="dcterms:W3CDTF">2022-11-19T16:42:00Z</dcterms:modified>
</cp:coreProperties>
</file>