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ACD9" w14:textId="5D6EDB75" w:rsidR="00D92A26" w:rsidRDefault="00D92A26" w:rsidP="00E56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84B8B">
        <w:rPr>
          <w:rFonts w:ascii="Arial" w:eastAsia="Arial" w:hAnsi="Arial" w:cs="Arial"/>
          <w:b/>
          <w:color w:val="000000"/>
          <w:sz w:val="24"/>
          <w:szCs w:val="24"/>
        </w:rPr>
        <w:t xml:space="preserve">A ARTE GESTACIONAL COMO FERRAMENTA PARA PRÁTICA </w:t>
      </w:r>
      <w:r w:rsidR="000B4266" w:rsidRPr="00084B8B">
        <w:rPr>
          <w:rFonts w:ascii="Arial" w:eastAsia="Arial" w:hAnsi="Arial" w:cs="Arial"/>
          <w:b/>
          <w:color w:val="000000"/>
          <w:sz w:val="24"/>
          <w:szCs w:val="24"/>
        </w:rPr>
        <w:t>INTEGRATIVA:</w:t>
      </w:r>
      <w:r w:rsidRPr="00084B8B">
        <w:rPr>
          <w:rFonts w:ascii="Arial" w:eastAsia="Arial" w:hAnsi="Arial" w:cs="Arial"/>
          <w:b/>
          <w:color w:val="000000"/>
          <w:sz w:val="24"/>
          <w:szCs w:val="24"/>
        </w:rPr>
        <w:t xml:space="preserve"> RELATO DE EXPERIÊNCIA</w:t>
      </w:r>
    </w:p>
    <w:p w14:paraId="3300F741" w14:textId="471A420B" w:rsidR="000B4266" w:rsidRDefault="000B4266" w:rsidP="00E56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647A22" w14:textId="77777777" w:rsidR="000B4266" w:rsidRPr="00084B8B" w:rsidRDefault="000B4266" w:rsidP="00E56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4A1580" w14:textId="77777777" w:rsidR="00084B8B" w:rsidRPr="00084B8B" w:rsidRDefault="00084B8B" w:rsidP="00F126B3">
      <w:pPr>
        <w:pStyle w:val="NormalWeb"/>
        <w:shd w:val="clear" w:color="auto" w:fill="FFFFFF"/>
        <w:spacing w:before="0" w:beforeAutospacing="0" w:after="0" w:afterAutospacing="0"/>
        <w:jc w:val="right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084B8B">
        <w:rPr>
          <w:rFonts w:ascii="Arial" w:hAnsi="Arial" w:cs="Arial"/>
          <w:b/>
          <w:sz w:val="20"/>
          <w:szCs w:val="20"/>
        </w:rPr>
        <w:t>Valdiclea</w:t>
      </w:r>
      <w:proofErr w:type="spellEnd"/>
      <w:r w:rsidRPr="00084B8B">
        <w:rPr>
          <w:rFonts w:ascii="Arial" w:hAnsi="Arial" w:cs="Arial"/>
          <w:b/>
          <w:sz w:val="20"/>
          <w:szCs w:val="20"/>
        </w:rPr>
        <w:t xml:space="preserve"> de Jesus Veras</w:t>
      </w:r>
    </w:p>
    <w:p w14:paraId="7427A810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 w:rsidRPr="00084B8B">
        <w:rPr>
          <w:rFonts w:ascii="Arial" w:hAnsi="Arial" w:cs="Arial"/>
          <w:sz w:val="20"/>
          <w:szCs w:val="20"/>
        </w:rPr>
        <w:t>Enfermeiro do HUUFMA/HMI</w:t>
      </w:r>
    </w:p>
    <w:p w14:paraId="3067627A" w14:textId="77777777" w:rsidR="00084B8B" w:rsidRPr="00084B8B" w:rsidRDefault="00084B8B" w:rsidP="00F126B3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Mestrado em Educação para Saúde</w:t>
      </w:r>
    </w:p>
    <w:p w14:paraId="0939B51F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E-mail:valdicleaveras@gmail.com</w:t>
      </w:r>
    </w:p>
    <w:p w14:paraId="05E60EBA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65CFAC57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Rosemary Fernandes Corrêa Alencar</w:t>
      </w:r>
    </w:p>
    <w:p w14:paraId="6B137D57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 w:rsidRPr="00084B8B">
        <w:rPr>
          <w:rFonts w:ascii="Arial" w:hAnsi="Arial" w:cs="Arial"/>
          <w:sz w:val="20"/>
          <w:szCs w:val="20"/>
        </w:rPr>
        <w:t>Enfermeiro do HUUFMA/HMI</w:t>
      </w:r>
    </w:p>
    <w:p w14:paraId="65BC567C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Especialista em Enfermagem Obstétrica</w:t>
      </w:r>
    </w:p>
    <w:p w14:paraId="054EB1D6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E-mail:rosemaryalencar@hotmail.com</w:t>
      </w:r>
    </w:p>
    <w:p w14:paraId="3709099A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0C22EE3" w14:textId="77777777" w:rsidR="00084B8B" w:rsidRPr="00084B8B" w:rsidRDefault="00084B8B" w:rsidP="00F126B3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084B8B">
        <w:rPr>
          <w:rFonts w:ascii="Arial" w:hAnsi="Arial" w:cs="Arial"/>
          <w:b/>
          <w:bCs/>
          <w:color w:val="000000"/>
          <w:sz w:val="20"/>
          <w:szCs w:val="20"/>
        </w:rPr>
        <w:t>Emanuella</w:t>
      </w:r>
      <w:proofErr w:type="spellEnd"/>
      <w:r w:rsidRPr="00084B8B">
        <w:rPr>
          <w:rFonts w:ascii="Arial" w:hAnsi="Arial" w:cs="Arial"/>
          <w:b/>
          <w:bCs/>
          <w:color w:val="000000"/>
          <w:sz w:val="20"/>
          <w:szCs w:val="20"/>
        </w:rPr>
        <w:t xml:space="preserve"> Pereira de Lacerda</w:t>
      </w:r>
    </w:p>
    <w:p w14:paraId="648DA16A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4B8B">
        <w:rPr>
          <w:rFonts w:ascii="Arial" w:hAnsi="Arial" w:cs="Arial"/>
          <w:sz w:val="20"/>
          <w:szCs w:val="20"/>
        </w:rPr>
        <w:t>Enfermeiro do HUUFMA/HMI</w:t>
      </w:r>
    </w:p>
    <w:p w14:paraId="28764F87" w14:textId="77777777" w:rsidR="00084B8B" w:rsidRPr="00084B8B" w:rsidRDefault="00084B8B" w:rsidP="00F126B3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Especialista em Gestão em Saúde</w:t>
      </w:r>
    </w:p>
    <w:p w14:paraId="5DD5B6B9" w14:textId="0BE6FAB8" w:rsidR="00084B8B" w:rsidRPr="00084B8B" w:rsidRDefault="00084B8B" w:rsidP="00F126B3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E-mail:Manu-lacerda@hotmail.com</w:t>
      </w:r>
    </w:p>
    <w:p w14:paraId="6ACFB863" w14:textId="77777777" w:rsidR="00084B8B" w:rsidRPr="00084B8B" w:rsidRDefault="00084B8B" w:rsidP="00F126B3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3DE19E5C" w14:textId="372D1C5E" w:rsidR="00084B8B" w:rsidRPr="00084B8B" w:rsidRDefault="00084B8B" w:rsidP="00F126B3">
      <w:pPr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084B8B">
        <w:rPr>
          <w:rFonts w:ascii="Arial" w:hAnsi="Arial" w:cs="Arial"/>
          <w:b/>
          <w:sz w:val="20"/>
          <w:szCs w:val="20"/>
          <w:u w:val="single"/>
        </w:rPr>
        <w:t>Amanda Silva de Oliveira</w:t>
      </w:r>
    </w:p>
    <w:p w14:paraId="1384F495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 w:rsidRPr="00084B8B">
        <w:rPr>
          <w:rFonts w:ascii="Arial" w:hAnsi="Arial" w:cs="Arial"/>
          <w:sz w:val="20"/>
          <w:szCs w:val="20"/>
        </w:rPr>
        <w:t>Enfermeiro do HUUFMA/HMI</w:t>
      </w:r>
    </w:p>
    <w:p w14:paraId="6EA7C4B4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Especialista em Enfermagem Obstétrica</w:t>
      </w:r>
    </w:p>
    <w:p w14:paraId="35321FA8" w14:textId="77777777" w:rsidR="00084B8B" w:rsidRPr="00084B8B" w:rsidRDefault="00084B8B" w:rsidP="00F126B3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E-mail: Amanda.so@discente.ufma.br</w:t>
      </w:r>
    </w:p>
    <w:p w14:paraId="5EF54A05" w14:textId="77777777" w:rsidR="00084B8B" w:rsidRPr="00084B8B" w:rsidRDefault="00084B8B" w:rsidP="00F126B3">
      <w:pPr>
        <w:spacing w:after="0" w:line="240" w:lineRule="auto"/>
        <w:ind w:left="708"/>
        <w:jc w:val="right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325816E" w14:textId="77777777" w:rsidR="00084B8B" w:rsidRPr="00084B8B" w:rsidRDefault="00084B8B" w:rsidP="00F126B3">
      <w:pPr>
        <w:spacing w:after="0" w:line="240" w:lineRule="auto"/>
        <w:ind w:left="708"/>
        <w:jc w:val="right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84B8B">
        <w:rPr>
          <w:rFonts w:ascii="Arial" w:hAnsi="Arial" w:cs="Arial"/>
          <w:bCs/>
          <w:color w:val="000000" w:themeColor="text1"/>
          <w:sz w:val="20"/>
          <w:szCs w:val="20"/>
        </w:rPr>
        <w:t xml:space="preserve">Luciana Cortez Almeida </w:t>
      </w:r>
      <w:proofErr w:type="spellStart"/>
      <w:r w:rsidRPr="00084B8B">
        <w:rPr>
          <w:rFonts w:ascii="Arial" w:hAnsi="Arial" w:cs="Arial"/>
          <w:bCs/>
          <w:color w:val="000000" w:themeColor="text1"/>
          <w:sz w:val="20"/>
          <w:szCs w:val="20"/>
        </w:rPr>
        <w:t>Navis</w:t>
      </w:r>
      <w:proofErr w:type="spellEnd"/>
    </w:p>
    <w:p w14:paraId="50E303BF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 w:rsidRPr="00084B8B">
        <w:rPr>
          <w:rFonts w:ascii="Arial" w:hAnsi="Arial" w:cs="Arial"/>
          <w:sz w:val="20"/>
          <w:szCs w:val="20"/>
        </w:rPr>
        <w:t>Enfermeiro do HUUFMA/HMI</w:t>
      </w:r>
    </w:p>
    <w:p w14:paraId="3013855D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Especialista em Enfermagem Obstétrica</w:t>
      </w:r>
    </w:p>
    <w:p w14:paraId="77F01C7F" w14:textId="77777777" w:rsidR="00084B8B" w:rsidRPr="00084B8B" w:rsidRDefault="00084B8B" w:rsidP="00F126B3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E-mail:luci-cortez@hotmail.com</w:t>
      </w:r>
    </w:p>
    <w:p w14:paraId="51821A90" w14:textId="77777777" w:rsidR="00084B8B" w:rsidRPr="00084B8B" w:rsidRDefault="00084B8B" w:rsidP="00F126B3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0741EBD8" w14:textId="77777777" w:rsidR="00084B8B" w:rsidRPr="00084B8B" w:rsidRDefault="00084B8B" w:rsidP="00F126B3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Josivaldo de Jesus Veras</w:t>
      </w:r>
    </w:p>
    <w:p w14:paraId="070175AB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 w:rsidRPr="00084B8B">
        <w:rPr>
          <w:rFonts w:ascii="Arial" w:hAnsi="Arial" w:cs="Arial"/>
          <w:sz w:val="20"/>
          <w:szCs w:val="20"/>
        </w:rPr>
        <w:t>Enfermeiro do HUUFMA/HMI</w:t>
      </w:r>
    </w:p>
    <w:p w14:paraId="5E0BDD70" w14:textId="77777777" w:rsidR="00084B8B" w:rsidRPr="00084B8B" w:rsidRDefault="00084B8B" w:rsidP="00F126B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Especialista em Enfermagem Obstétrica</w:t>
      </w:r>
    </w:p>
    <w:p w14:paraId="083AF3FF" w14:textId="77777777" w:rsidR="00084B8B" w:rsidRPr="00084B8B" w:rsidRDefault="00084B8B" w:rsidP="00F126B3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084B8B">
        <w:rPr>
          <w:rFonts w:ascii="Arial" w:hAnsi="Arial" w:cs="Arial"/>
          <w:color w:val="000000"/>
          <w:sz w:val="20"/>
          <w:szCs w:val="20"/>
        </w:rPr>
        <w:t>E-mail:josivaldoveras@gmail.com</w:t>
      </w:r>
    </w:p>
    <w:p w14:paraId="6EB5CE61" w14:textId="77777777" w:rsidR="00D92A26" w:rsidRPr="00084B8B" w:rsidRDefault="00D92A26" w:rsidP="00F126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6C9E463" w14:textId="77777777" w:rsidR="00D92A26" w:rsidRPr="00084B8B" w:rsidRDefault="00D92A26" w:rsidP="00D92A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4B79FD" w14:textId="6254B2C6" w:rsidR="00D92A26" w:rsidRPr="00593AA6" w:rsidRDefault="00D92A26" w:rsidP="00D92A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84B8B">
        <w:rPr>
          <w:rFonts w:ascii="Arial" w:eastAsia="Arial" w:hAnsi="Arial" w:cs="Arial"/>
          <w:color w:val="000000"/>
          <w:sz w:val="24"/>
          <w:szCs w:val="24"/>
        </w:rPr>
        <w:t xml:space="preserve"> A técnica de pintura do ventre materno, é uma arte aplicada na barriga de gestantes ou parturientes na qual são representados o bebê em sua localização dentro do útero e outros elementos ligados à gestação, como a placenta, cordão umbilical, figuras relacionadas ao tema do enxoval ou da vida da gestante e sua família que têm a finalidade de tornar o parto o mais natural possível</w:t>
      </w:r>
      <w:r w:rsidRPr="00084B8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84B8B">
        <w:rPr>
          <w:rFonts w:ascii="Arial" w:eastAsia="Arial" w:hAnsi="Arial" w:cs="Arial"/>
          <w:color w:val="000000"/>
          <w:sz w:val="24"/>
          <w:szCs w:val="24"/>
        </w:rPr>
        <w:t xml:space="preserve"> Esta arte vem ao encontro dos princípios da humanização, promovendo o vínculo entre a mulher o seu bebê, o acompanhante e o profissional.</w:t>
      </w:r>
      <w:r w:rsidRPr="00084B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738">
        <w:rPr>
          <w:rFonts w:ascii="Arial" w:eastAsia="Times New Roman" w:hAnsi="Arial" w:cs="Arial"/>
          <w:color w:val="000000"/>
          <w:sz w:val="24"/>
          <w:szCs w:val="24"/>
        </w:rPr>
        <w:t>Objetivo do estudo é</w:t>
      </w:r>
      <w:r w:rsidRPr="00084B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738">
        <w:rPr>
          <w:rFonts w:ascii="Arial" w:eastAsia="Arial" w:hAnsi="Arial" w:cs="Arial"/>
          <w:color w:val="000000"/>
          <w:sz w:val="24"/>
          <w:szCs w:val="24"/>
        </w:rPr>
        <w:t>r</w:t>
      </w:r>
      <w:r w:rsidRPr="00084B8B">
        <w:rPr>
          <w:rFonts w:ascii="Arial" w:eastAsia="Arial" w:hAnsi="Arial" w:cs="Arial"/>
          <w:color w:val="000000"/>
          <w:sz w:val="24"/>
          <w:szCs w:val="24"/>
        </w:rPr>
        <w:t>elatar a experiência de realizar pintura artística gestacional nas gestantes do Hospital Universitário Materno Infantil</w:t>
      </w:r>
      <w:r w:rsidR="002513AA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. </w:t>
      </w:r>
      <w:r w:rsidRPr="00084B8B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Trata-se de uma pesquisa descritiva com abordagem qualitativa, do tipo relato de experiência </w:t>
      </w:r>
      <w:r w:rsidRPr="00084B8B">
        <w:rPr>
          <w:rFonts w:ascii="Arial" w:eastAsia="Arial" w:hAnsi="Arial" w:cs="Arial"/>
          <w:color w:val="000000"/>
          <w:sz w:val="24"/>
          <w:szCs w:val="24"/>
        </w:rPr>
        <w:t xml:space="preserve">desenvolvida a partir da realização de oficinas voltadas para práticas integrativas desenvolvidas pelos enfermeiros do Centro Obstétrico do Hospital Universitário Materno Infantil. </w:t>
      </w:r>
      <w:r w:rsidR="00590ED8">
        <w:rPr>
          <w:rFonts w:ascii="Arial" w:eastAsia="Arial" w:hAnsi="Arial" w:cs="Arial"/>
          <w:bCs/>
          <w:color w:val="000000"/>
          <w:sz w:val="24"/>
          <w:szCs w:val="24"/>
        </w:rPr>
        <w:t xml:space="preserve">Os </w:t>
      </w:r>
      <w:r w:rsidR="00590ED8">
        <w:rPr>
          <w:rFonts w:ascii="Arial" w:eastAsia="Arial" w:hAnsi="Arial" w:cs="Arial"/>
          <w:bCs/>
          <w:color w:val="000000"/>
          <w:sz w:val="24"/>
          <w:szCs w:val="24"/>
        </w:rPr>
        <w:lastRenderedPageBreak/>
        <w:t>resultados</w:t>
      </w:r>
      <w:r w:rsidR="00590ED8" w:rsidRPr="00084B8B">
        <w:rPr>
          <w:rFonts w:ascii="Arial" w:eastAsia="Arial" w:hAnsi="Arial" w:cs="Arial"/>
          <w:color w:val="000000"/>
          <w:sz w:val="24"/>
          <w:szCs w:val="24"/>
        </w:rPr>
        <w:t xml:space="preserve"> proporcionaram</w:t>
      </w:r>
      <w:r w:rsidRPr="00084B8B">
        <w:rPr>
          <w:rFonts w:ascii="Arial" w:eastAsia="Arial" w:hAnsi="Arial" w:cs="Arial"/>
          <w:color w:val="000000"/>
          <w:sz w:val="24"/>
          <w:szCs w:val="24"/>
        </w:rPr>
        <w:t xml:space="preserve"> formação de vínculo, satisfação das gestantes na assistência recebida, o fortalecimento do parto natural além do empoderamento dessas mulheres.</w:t>
      </w:r>
      <w:r w:rsidR="00590ED8">
        <w:rPr>
          <w:rFonts w:ascii="Arial" w:eastAsia="Arial" w:hAnsi="Arial" w:cs="Arial"/>
          <w:color w:val="000000"/>
          <w:sz w:val="24"/>
          <w:szCs w:val="24"/>
        </w:rPr>
        <w:t xml:space="preserve"> Concluiu-se que</w:t>
      </w:r>
      <w:r w:rsidRPr="00084B8B">
        <w:rPr>
          <w:rFonts w:ascii="Arial" w:eastAsia="Arial" w:hAnsi="Arial" w:cs="Arial"/>
          <w:color w:val="000000"/>
          <w:sz w:val="24"/>
          <w:szCs w:val="24"/>
        </w:rPr>
        <w:t xml:space="preserve"> a arte gestacional promoveu nas gestantes experiências do núcleo subjetivo da vinculação e de amor um comportamento materno positivo em relação à gestação e ao bebê e maior possibilidade de aproximação entre a equipe e a mulher/família</w:t>
      </w:r>
      <w:r w:rsidRPr="00593AA6">
        <w:rPr>
          <w:rFonts w:ascii="Arial" w:eastAsia="Arial" w:hAnsi="Arial" w:cs="Arial"/>
          <w:color w:val="000000"/>
          <w:sz w:val="24"/>
          <w:szCs w:val="24"/>
        </w:rPr>
        <w:t>.</w:t>
      </w:r>
      <w:r w:rsidR="00593AA6" w:rsidRPr="00593AA6">
        <w:rPr>
          <w:rFonts w:ascii="Arial" w:eastAsia="Arial" w:hAnsi="Arial" w:cs="Arial"/>
          <w:color w:val="000000"/>
          <w:sz w:val="24"/>
          <w:szCs w:val="24"/>
        </w:rPr>
        <w:t xml:space="preserve"> A contribuição da enfermagem  </w:t>
      </w:r>
      <w:r w:rsidR="00593AA6" w:rsidRPr="00593AA6">
        <w:rPr>
          <w:rFonts w:ascii="Arial" w:hAnsi="Arial" w:cs="Arial"/>
          <w:sz w:val="24"/>
          <w:szCs w:val="24"/>
        </w:rPr>
        <w:t>impactou</w:t>
      </w:r>
      <w:r w:rsidR="00593AA6" w:rsidRPr="00593AA6">
        <w:rPr>
          <w:rFonts w:ascii="Arial" w:hAnsi="Arial" w:cs="Arial"/>
          <w:sz w:val="24"/>
          <w:szCs w:val="24"/>
        </w:rPr>
        <w:t xml:space="preserve"> </w:t>
      </w:r>
      <w:r w:rsidR="00593AA6">
        <w:rPr>
          <w:rFonts w:ascii="Arial" w:hAnsi="Arial" w:cs="Arial"/>
          <w:sz w:val="24"/>
          <w:szCs w:val="24"/>
        </w:rPr>
        <w:t>à</w:t>
      </w:r>
      <w:r w:rsidR="00593AA6" w:rsidRPr="00593AA6">
        <w:rPr>
          <w:rFonts w:ascii="Arial" w:hAnsi="Arial" w:cs="Arial"/>
          <w:sz w:val="24"/>
          <w:szCs w:val="24"/>
        </w:rPr>
        <w:t xml:space="preserve"> gestante sendo sensibilizada nesse processo de cuidar e acolher, onde os resultados positivos obtidos são para nós uma forma de sabermos que o nosso trabalho faz toda a diferença, e demonstra valorização profissional.</w:t>
      </w:r>
    </w:p>
    <w:p w14:paraId="1C93B874" w14:textId="77777777" w:rsidR="00D92A26" w:rsidRPr="00084B8B" w:rsidRDefault="00D92A26" w:rsidP="00D92A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A17EFF0" w14:textId="61C06C51" w:rsidR="00D92A26" w:rsidRPr="00084B8B" w:rsidRDefault="00D92A26" w:rsidP="00D92A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84B8B">
        <w:rPr>
          <w:rFonts w:ascii="Arial" w:eastAsia="Arial" w:hAnsi="Arial" w:cs="Arial"/>
          <w:b/>
          <w:color w:val="000000"/>
          <w:sz w:val="24"/>
          <w:szCs w:val="24"/>
        </w:rPr>
        <w:t xml:space="preserve"> Palavras-chave</w:t>
      </w:r>
      <w:r w:rsidRPr="00084B8B">
        <w:rPr>
          <w:rFonts w:ascii="Arial" w:eastAsia="Arial" w:hAnsi="Arial" w:cs="Arial"/>
          <w:color w:val="000000"/>
          <w:sz w:val="24"/>
          <w:szCs w:val="24"/>
        </w:rPr>
        <w:t xml:space="preserve">:  Arte gestacional; Empoderamento; Humanização parto  </w:t>
      </w:r>
    </w:p>
    <w:p w14:paraId="2E085883" w14:textId="11386173" w:rsidR="005F7805" w:rsidRPr="00084B8B" w:rsidRDefault="005F7805" w:rsidP="00D92A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EFFD447" w14:textId="77777777" w:rsidR="00FE17A3" w:rsidRPr="00084B8B" w:rsidRDefault="00FE17A3">
      <w:pPr>
        <w:rPr>
          <w:rFonts w:ascii="Arial" w:hAnsi="Arial" w:cs="Arial"/>
          <w:sz w:val="24"/>
          <w:szCs w:val="24"/>
        </w:rPr>
      </w:pPr>
    </w:p>
    <w:sectPr w:rsidR="00FE17A3" w:rsidRPr="00084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26"/>
    <w:rsid w:val="00084B8B"/>
    <w:rsid w:val="00094738"/>
    <w:rsid w:val="000B4266"/>
    <w:rsid w:val="002513AA"/>
    <w:rsid w:val="00265BE9"/>
    <w:rsid w:val="00590ED8"/>
    <w:rsid w:val="00593AA6"/>
    <w:rsid w:val="005F7805"/>
    <w:rsid w:val="008A4847"/>
    <w:rsid w:val="009A1045"/>
    <w:rsid w:val="009F0623"/>
    <w:rsid w:val="00CA1E80"/>
    <w:rsid w:val="00D92A26"/>
    <w:rsid w:val="00E56621"/>
    <w:rsid w:val="00F126B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71D8"/>
  <w15:chartTrackingRefBased/>
  <w15:docId w15:val="{EA0BF836-6D4A-46B8-BAD5-993CD6D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2A26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2022-01-09T16:28:00Z</dcterms:created>
  <dcterms:modified xsi:type="dcterms:W3CDTF">2022-01-14T19:09:00Z</dcterms:modified>
</cp:coreProperties>
</file>