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1D" w:rsidRDefault="008F411D" w:rsidP="008F41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UTILIZAÇÃO DE JOGO DIDATICO NO ENSINO DE BRIÓFITAS E PTERIDÓFITAS</w:t>
      </w:r>
    </w:p>
    <w:p w:rsidR="008F411D" w:rsidRDefault="008F411D" w:rsidP="008F411D">
      <w:pPr>
        <w:jc w:val="center"/>
        <w:rPr>
          <w:color w:val="0000FF"/>
          <w:sz w:val="24"/>
          <w:szCs w:val="24"/>
        </w:rPr>
      </w:pPr>
      <w:r>
        <w:rPr>
          <w:sz w:val="24"/>
          <w:szCs w:val="24"/>
        </w:rPr>
        <w:t>Emily Emanuele Monteiro Sena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Davi Araújo de Sarges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Graciléia</w:t>
      </w:r>
      <w:proofErr w:type="spellEnd"/>
      <w:r>
        <w:rPr>
          <w:sz w:val="24"/>
          <w:szCs w:val="24"/>
        </w:rPr>
        <w:t xml:space="preserve"> Pantoja da Silva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José Mauro de Almeida Leão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; Inês </w:t>
      </w:r>
      <w:proofErr w:type="gramStart"/>
      <w:r>
        <w:rPr>
          <w:sz w:val="24"/>
          <w:szCs w:val="24"/>
        </w:rPr>
        <w:t>Trevisan</w:t>
      </w:r>
      <w:r>
        <w:rPr>
          <w:sz w:val="24"/>
          <w:szCs w:val="24"/>
          <w:vertAlign w:val="superscript"/>
        </w:rPr>
        <w:t>5</w:t>
      </w:r>
      <w:proofErr w:type="gramEnd"/>
      <w:r>
        <w:rPr>
          <w:sz w:val="24"/>
          <w:szCs w:val="24"/>
        </w:rPr>
        <w:t xml:space="preserve"> </w:t>
      </w:r>
    </w:p>
    <w:p w:rsidR="008F411D" w:rsidRDefault="008F411D" w:rsidP="008F411D">
      <w:pPr>
        <w:pStyle w:val="Rodap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1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Graduando em Ciências Naturais com Habilitação Plena em Biologia. Universidade do Estado do Pará. </w:t>
      </w:r>
      <w:hyperlink r:id="rId8" w:history="1">
        <w:r>
          <w:rPr>
            <w:rStyle w:val="Hyperlink"/>
            <w:sz w:val="24"/>
            <w:szCs w:val="24"/>
          </w:rPr>
          <w:t>emilyemanuelemonteirosena@gmail.com</w:t>
        </w:r>
      </w:hyperlink>
    </w:p>
    <w:p w:rsidR="008F411D" w:rsidRDefault="008F411D" w:rsidP="008F411D">
      <w:pPr>
        <w:pStyle w:val="Rodap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Graduando em Ciências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Naturais com Habilitação Plena em Física. Universidade do Estado do Pará. </w:t>
      </w:r>
      <w:hyperlink r:id="rId9" w:history="1">
        <w:r>
          <w:rPr>
            <w:rStyle w:val="Hyperlink"/>
            <w:sz w:val="24"/>
            <w:szCs w:val="24"/>
          </w:rPr>
          <w:t>filhododavi@yahoo.com</w:t>
        </w:r>
      </w:hyperlink>
      <w:r>
        <w:rPr>
          <w:sz w:val="24"/>
          <w:szCs w:val="24"/>
        </w:rPr>
        <w:t xml:space="preserve"> </w:t>
      </w:r>
    </w:p>
    <w:p w:rsidR="008F411D" w:rsidRDefault="008F411D" w:rsidP="008F411D">
      <w:pPr>
        <w:pStyle w:val="Rodap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3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Graduando em Ciências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Naturais com Habilitação Plena em Física. Universidade do Estado do Pará. </w:t>
      </w:r>
      <w:hyperlink r:id="rId10" w:history="1">
        <w:r>
          <w:rPr>
            <w:rStyle w:val="Hyperlink"/>
            <w:sz w:val="24"/>
            <w:szCs w:val="24"/>
          </w:rPr>
          <w:t>gracileia97@hotmail.com</w:t>
        </w:r>
      </w:hyperlink>
      <w:r>
        <w:rPr>
          <w:sz w:val="24"/>
          <w:szCs w:val="24"/>
        </w:rPr>
        <w:t xml:space="preserve"> </w:t>
      </w:r>
    </w:p>
    <w:p w:rsidR="008F411D" w:rsidRDefault="008F411D" w:rsidP="008F411D">
      <w:pPr>
        <w:pStyle w:val="Rodap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4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Graduando em Ciências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Naturais com Habilitação Plena em Física. Universidade do Estado do Pará. </w:t>
      </w:r>
      <w:hyperlink r:id="rId11" w:history="1">
        <w:r>
          <w:rPr>
            <w:rStyle w:val="Hyperlink"/>
            <w:sz w:val="24"/>
            <w:szCs w:val="24"/>
          </w:rPr>
          <w:t>josemaurinho05@gmail.com</w:t>
        </w:r>
      </w:hyperlink>
    </w:p>
    <w:p w:rsidR="008F411D" w:rsidRDefault="008F411D" w:rsidP="008F411D">
      <w:pPr>
        <w:pStyle w:val="Rodap"/>
        <w:jc w:val="center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5 </w:t>
      </w:r>
      <w:r>
        <w:rPr>
          <w:sz w:val="24"/>
          <w:szCs w:val="24"/>
        </w:rPr>
        <w:t>Doutora em Biologia, Universidade do Estado do</w:t>
      </w:r>
      <w:r w:rsidR="00E820FE">
        <w:rPr>
          <w:sz w:val="24"/>
          <w:szCs w:val="24"/>
        </w:rPr>
        <w:t xml:space="preserve"> Pará.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9D7490">
        <w:fldChar w:fldCharType="begin"/>
      </w:r>
      <w:r w:rsidR="009D7490">
        <w:instrText xml:space="preserve"> HYPERLINK "mailto:inesatm17@gmail.com" </w:instrText>
      </w:r>
      <w:r w:rsidR="009D7490">
        <w:fldChar w:fldCharType="separate"/>
      </w:r>
      <w:r>
        <w:rPr>
          <w:rStyle w:val="Hyperlink"/>
          <w:sz w:val="24"/>
          <w:szCs w:val="24"/>
        </w:rPr>
        <w:t>inesatm17@gmail.com</w:t>
      </w:r>
      <w:r w:rsidR="009D7490">
        <w:rPr>
          <w:rStyle w:val="Hyperlink"/>
          <w:sz w:val="24"/>
          <w:szCs w:val="24"/>
        </w:rPr>
        <w:fldChar w:fldCharType="end"/>
      </w:r>
      <w:r>
        <w:rPr>
          <w:sz w:val="24"/>
          <w:szCs w:val="24"/>
          <w:u w:val="single"/>
        </w:rPr>
        <w:t xml:space="preserve"> </w:t>
      </w:r>
    </w:p>
    <w:p w:rsidR="008F411D" w:rsidRDefault="008F411D" w:rsidP="008F411D">
      <w:pPr>
        <w:jc w:val="center"/>
        <w:rPr>
          <w:sz w:val="24"/>
          <w:szCs w:val="24"/>
        </w:rPr>
      </w:pPr>
    </w:p>
    <w:p w:rsidR="008F411D" w:rsidRDefault="008F411D" w:rsidP="008F411D">
      <w:pPr>
        <w:jc w:val="center"/>
        <w:rPr>
          <w:b/>
          <w:sz w:val="24"/>
          <w:szCs w:val="24"/>
        </w:rPr>
      </w:pPr>
    </w:p>
    <w:p w:rsidR="008F411D" w:rsidRDefault="008F411D" w:rsidP="008F41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RESUMO </w:t>
      </w:r>
    </w:p>
    <w:p w:rsidR="008F411D" w:rsidRDefault="008F411D" w:rsidP="008F411D">
      <w:pPr>
        <w:pStyle w:val="Default"/>
        <w:jc w:val="both"/>
        <w:rPr>
          <w:color w:val="auto"/>
        </w:rPr>
      </w:pPr>
      <w:r>
        <w:t>As aulas de botânica estão se tornando desinteressantes para os alunos, devido o professor seguir quase que exclusivamente o livro didático, tendo pouca utilização de estratégia e recursos didáticos que insiram o aluno no contexto da temática.</w:t>
      </w:r>
      <w:r>
        <w:rPr>
          <w:color w:val="auto"/>
        </w:rPr>
        <w:t xml:space="preserve"> Aliado a isso, a botânica é repleta de conceitos abstratos e enorme quantidade de informações trabalhadas em curto espaço de tempo, podendo proporcionar a perca de interesse do aluno. Este trabalho teve como objetivo ensinar o conteúdo de briófita e </w:t>
      </w:r>
      <w:proofErr w:type="spellStart"/>
      <w:r>
        <w:rPr>
          <w:color w:val="auto"/>
        </w:rPr>
        <w:t>pteridófitas</w:t>
      </w:r>
      <w:proofErr w:type="spellEnd"/>
      <w:r>
        <w:rPr>
          <w:color w:val="auto"/>
        </w:rPr>
        <w:t xml:space="preserve">, bem como avaliar os alunos através do jogo didático, tabuleiro das briófitas e </w:t>
      </w:r>
      <w:proofErr w:type="spellStart"/>
      <w:r>
        <w:rPr>
          <w:color w:val="auto"/>
        </w:rPr>
        <w:t>pteridófitas</w:t>
      </w:r>
      <w:proofErr w:type="spellEnd"/>
      <w:r>
        <w:rPr>
          <w:color w:val="auto"/>
        </w:rPr>
        <w:t>, em que de forma lúdica os alunos poderiam exercitar o conhecido adquirido. Está atividade foi desenvolvida com 15 alunos de um cursinho pré-vestibular do município de Abaetetuba, onde os mesmos possuíam idades entre 17 e 28 anos. O jogo tabuleiro, contava com “casas” em que os alunos deveriam avançar jogando um dado, cada casa tinha uma pergunta relacionada ao conteúdo trabalhado. O aluno só pontuava se a resposta estivesse correta. Ao final ganhava o participante com maior pontuação. Durante a atividade os alunos se mostraram bem participativos, apesar de muitos não gostarem de botânica. Esse jogo possibilitou a empatia dos alunos com o conteúdo ministrado que auxiliou na aquisição de conceitos abstratos. A participação no jogo e o empenho em buscar a resposta correta auxiliou sobremaneira na fixaçã</w:t>
      </w:r>
      <w:r w:rsidR="005A0187">
        <w:rPr>
          <w:color w:val="auto"/>
        </w:rPr>
        <w:t xml:space="preserve">o de conteúdos chaves relativos </w:t>
      </w:r>
      <w:proofErr w:type="gramStart"/>
      <w:r w:rsidR="005A0187">
        <w:rPr>
          <w:color w:val="auto"/>
        </w:rPr>
        <w:t>a</w:t>
      </w:r>
      <w:proofErr w:type="gramEnd"/>
      <w:r>
        <w:rPr>
          <w:color w:val="auto"/>
        </w:rPr>
        <w:t xml:space="preserve"> botânica.</w:t>
      </w:r>
    </w:p>
    <w:p w:rsidR="008F411D" w:rsidRDefault="008F411D" w:rsidP="008F411D">
      <w:pPr>
        <w:tabs>
          <w:tab w:val="left" w:pos="6600"/>
        </w:tabs>
        <w:jc w:val="both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ab/>
      </w:r>
    </w:p>
    <w:p w:rsidR="008F411D" w:rsidRDefault="008F411D" w:rsidP="008F411D">
      <w:pPr>
        <w:rPr>
          <w:b/>
          <w:bCs/>
          <w:sz w:val="24"/>
          <w:szCs w:val="24"/>
        </w:rPr>
      </w:pPr>
    </w:p>
    <w:p w:rsidR="008F411D" w:rsidRDefault="008F411D" w:rsidP="008F41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Palavras-chave: </w:t>
      </w:r>
      <w:r>
        <w:rPr>
          <w:bCs/>
          <w:sz w:val="24"/>
          <w:szCs w:val="24"/>
        </w:rPr>
        <w:t xml:space="preserve">Jogo didático. Briófitas. </w:t>
      </w:r>
      <w:proofErr w:type="spellStart"/>
      <w:r>
        <w:rPr>
          <w:bCs/>
          <w:sz w:val="24"/>
          <w:szCs w:val="24"/>
        </w:rPr>
        <w:t>Pteridófitas</w:t>
      </w:r>
      <w:proofErr w:type="spellEnd"/>
      <w:r>
        <w:rPr>
          <w:bCs/>
          <w:sz w:val="24"/>
          <w:szCs w:val="24"/>
        </w:rPr>
        <w:t xml:space="preserve">. Ensino. </w:t>
      </w:r>
    </w:p>
    <w:p w:rsidR="008F411D" w:rsidRDefault="008F411D" w:rsidP="008F411D">
      <w:pPr>
        <w:pStyle w:val="Corpodetexto"/>
        <w:jc w:val="center"/>
        <w:rPr>
          <w:szCs w:val="24"/>
        </w:rPr>
      </w:pPr>
    </w:p>
    <w:p w:rsidR="008F411D" w:rsidRDefault="008F411D" w:rsidP="008F41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>: Ensino de Ciências.</w:t>
      </w:r>
    </w:p>
    <w:p w:rsidR="008F411D" w:rsidRDefault="008F411D" w:rsidP="008F411D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12"/>
      <w:footerReference w:type="default" r:id="rId13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90" w:rsidRDefault="009D7490" w:rsidP="00392012">
      <w:r>
        <w:separator/>
      </w:r>
    </w:p>
  </w:endnote>
  <w:endnote w:type="continuationSeparator" w:id="0">
    <w:p w:rsidR="009D7490" w:rsidRDefault="009D7490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90" w:rsidRDefault="009D7490" w:rsidP="00392012">
      <w:r>
        <w:separator/>
      </w:r>
    </w:p>
  </w:footnote>
  <w:footnote w:type="continuationSeparator" w:id="0">
    <w:p w:rsidR="009D7490" w:rsidRDefault="009D7490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075E4"/>
    <w:rsid w:val="00027D99"/>
    <w:rsid w:val="00076CED"/>
    <w:rsid w:val="000B0814"/>
    <w:rsid w:val="000C5AEE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73A6E"/>
    <w:rsid w:val="002808EA"/>
    <w:rsid w:val="002C04FA"/>
    <w:rsid w:val="002E1008"/>
    <w:rsid w:val="00314A42"/>
    <w:rsid w:val="00330AA8"/>
    <w:rsid w:val="00333097"/>
    <w:rsid w:val="00334ABB"/>
    <w:rsid w:val="003361F3"/>
    <w:rsid w:val="00353EEF"/>
    <w:rsid w:val="00355267"/>
    <w:rsid w:val="00392012"/>
    <w:rsid w:val="003B090B"/>
    <w:rsid w:val="003B40EB"/>
    <w:rsid w:val="003E1ADB"/>
    <w:rsid w:val="00400D61"/>
    <w:rsid w:val="00426873"/>
    <w:rsid w:val="00436326"/>
    <w:rsid w:val="004365F3"/>
    <w:rsid w:val="004709D3"/>
    <w:rsid w:val="004777CC"/>
    <w:rsid w:val="00485A7D"/>
    <w:rsid w:val="00497F38"/>
    <w:rsid w:val="004B03F7"/>
    <w:rsid w:val="004C52D5"/>
    <w:rsid w:val="004C58F0"/>
    <w:rsid w:val="004C746A"/>
    <w:rsid w:val="004F3394"/>
    <w:rsid w:val="004F6258"/>
    <w:rsid w:val="005A0187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707D9F"/>
    <w:rsid w:val="00715A5D"/>
    <w:rsid w:val="00727AD3"/>
    <w:rsid w:val="007422FB"/>
    <w:rsid w:val="007452FD"/>
    <w:rsid w:val="0076407B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F146A"/>
    <w:rsid w:val="008F411D"/>
    <w:rsid w:val="009331C3"/>
    <w:rsid w:val="0095437F"/>
    <w:rsid w:val="00961709"/>
    <w:rsid w:val="00971A80"/>
    <w:rsid w:val="009965FA"/>
    <w:rsid w:val="009B0125"/>
    <w:rsid w:val="009D5F95"/>
    <w:rsid w:val="009D6FE6"/>
    <w:rsid w:val="009D7490"/>
    <w:rsid w:val="00A126BC"/>
    <w:rsid w:val="00A92240"/>
    <w:rsid w:val="00AC45F1"/>
    <w:rsid w:val="00AF7463"/>
    <w:rsid w:val="00B03F68"/>
    <w:rsid w:val="00B259FE"/>
    <w:rsid w:val="00B40020"/>
    <w:rsid w:val="00B64760"/>
    <w:rsid w:val="00B7165F"/>
    <w:rsid w:val="00BB5D54"/>
    <w:rsid w:val="00BF0768"/>
    <w:rsid w:val="00BF7AD6"/>
    <w:rsid w:val="00C41918"/>
    <w:rsid w:val="00C46A3C"/>
    <w:rsid w:val="00C70228"/>
    <w:rsid w:val="00C71504"/>
    <w:rsid w:val="00C71785"/>
    <w:rsid w:val="00C90A9B"/>
    <w:rsid w:val="00CA71A9"/>
    <w:rsid w:val="00CC5C92"/>
    <w:rsid w:val="00CD3E3D"/>
    <w:rsid w:val="00CE4F5C"/>
    <w:rsid w:val="00CE581B"/>
    <w:rsid w:val="00D048E7"/>
    <w:rsid w:val="00D40455"/>
    <w:rsid w:val="00D55213"/>
    <w:rsid w:val="00D615C3"/>
    <w:rsid w:val="00D66D9D"/>
    <w:rsid w:val="00D747F1"/>
    <w:rsid w:val="00D81698"/>
    <w:rsid w:val="00DB05EB"/>
    <w:rsid w:val="00DB67E5"/>
    <w:rsid w:val="00DC31F5"/>
    <w:rsid w:val="00E67489"/>
    <w:rsid w:val="00E820FE"/>
    <w:rsid w:val="00E85C97"/>
    <w:rsid w:val="00EE4602"/>
    <w:rsid w:val="00EF1C09"/>
    <w:rsid w:val="00EF3F90"/>
    <w:rsid w:val="00F253D0"/>
    <w:rsid w:val="00F43D66"/>
    <w:rsid w:val="00F5269B"/>
    <w:rsid w:val="00F67AA9"/>
    <w:rsid w:val="00F81117"/>
    <w:rsid w:val="00F9198A"/>
    <w:rsid w:val="00FA4A54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5AE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5AE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emanuelemonteirosena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semaurinho05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racileia97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hododavi@yaho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CF10-3A3F-4E6C-B024-AB967BDE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2601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Emily Emanuele</cp:lastModifiedBy>
  <cp:revision>4</cp:revision>
  <cp:lastPrinted>2015-06-04T18:07:00Z</cp:lastPrinted>
  <dcterms:created xsi:type="dcterms:W3CDTF">2018-11-13T23:25:00Z</dcterms:created>
  <dcterms:modified xsi:type="dcterms:W3CDTF">2018-11-15T03:18:00Z</dcterms:modified>
</cp:coreProperties>
</file>